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5F092B">
      <w:pPr>
        <w:tabs>
          <w:tab w:val="left" w:pos="567"/>
        </w:tabs>
        <w:jc w:val="right"/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1601BA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DC1032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13F10BB8" wp14:editId="215B5B33">
                  <wp:extent cx="553300" cy="7334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576" cy="735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01BA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1BA" w:rsidRPr="00E55D12" w:rsidRDefault="001601BA" w:rsidP="002E5D7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1601BA" w:rsidRPr="00E55D12" w:rsidRDefault="001601BA" w:rsidP="002E5D7E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jc w:val="center"/>
      </w:pPr>
    </w:p>
    <w:p w:rsidR="001601BA" w:rsidRPr="008156FA" w:rsidRDefault="001601BA" w:rsidP="003F28C0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29016C" w:rsidRDefault="001601BA" w:rsidP="003F28C0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по результатам экспертно-аналитического мероприятия </w:t>
      </w:r>
    </w:p>
    <w:p w:rsidR="001601BA" w:rsidRPr="004A2319" w:rsidRDefault="001601BA" w:rsidP="003F28C0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«Внешняя проверка годового отчета об исполнении бюджета сельского поселения </w:t>
      </w:r>
      <w:proofErr w:type="spellStart"/>
      <w:r w:rsidR="001265A6">
        <w:rPr>
          <w:rFonts w:eastAsia="Lucida Sans Unicode" w:cs="Tahoma"/>
          <w:b/>
          <w:sz w:val="26"/>
          <w:szCs w:val="26"/>
          <w:lang w:eastAsia="ru-RU"/>
        </w:rPr>
        <w:t>Назаровка</w:t>
      </w:r>
      <w:proofErr w:type="spellEnd"/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</w:t>
      </w:r>
      <w:r w:rsidR="00723902">
        <w:rPr>
          <w:rFonts w:eastAsia="Lucida Sans Unicode" w:cs="Tahoma"/>
          <w:b/>
          <w:sz w:val="26"/>
          <w:szCs w:val="26"/>
          <w:lang w:eastAsia="ru-RU"/>
        </w:rPr>
        <w:t>23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85588C" w:rsidRDefault="001601BA" w:rsidP="001601BA">
      <w:pPr>
        <w:tabs>
          <w:tab w:val="left" w:pos="284"/>
          <w:tab w:val="left" w:pos="567"/>
        </w:tabs>
        <w:spacing w:before="240" w:line="360" w:lineRule="auto"/>
        <w:jc w:val="both"/>
      </w:pPr>
      <w:r w:rsidRPr="008F1ACD">
        <w:t xml:space="preserve">   </w:t>
      </w:r>
      <w:r w:rsidR="002358C6">
        <w:t xml:space="preserve">ст. Клявлино                                                                                                    </w:t>
      </w:r>
      <w:r w:rsidR="00DA4FDB">
        <w:t>23</w:t>
      </w:r>
      <w:r w:rsidR="00157B5F">
        <w:t xml:space="preserve"> </w:t>
      </w:r>
      <w:r w:rsidR="002358C6">
        <w:t>апреля 20</w:t>
      </w:r>
      <w:r w:rsidR="00723902">
        <w:t>24</w:t>
      </w:r>
      <w:r w:rsidR="002358C6">
        <w:t xml:space="preserve"> год</w:t>
      </w:r>
      <w:r w:rsidRPr="008F1ACD">
        <w:t xml:space="preserve">     </w:t>
      </w:r>
    </w:p>
    <w:p w:rsidR="001601BA" w:rsidRPr="008F1ACD" w:rsidRDefault="0085588C" w:rsidP="009E4333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       </w:t>
      </w:r>
      <w:r w:rsidR="002E5D7E">
        <w:t xml:space="preserve">  </w:t>
      </w:r>
      <w:r w:rsidR="001601BA" w:rsidRPr="008F1ACD">
        <w:rPr>
          <w:b/>
        </w:rPr>
        <w:t xml:space="preserve">Основание для проведения экспертно-аналитического мероприятия: </w:t>
      </w:r>
      <w:r w:rsidR="001601BA" w:rsidRPr="008F1ACD">
        <w:t xml:space="preserve">статья 264.4. Бюджетного кодекса Российской Федерации (далее </w:t>
      </w:r>
      <w:r w:rsidR="00853D37">
        <w:t xml:space="preserve">- </w:t>
      </w:r>
      <w:r w:rsidR="001601BA" w:rsidRPr="008F1ACD">
        <w:t xml:space="preserve">БК РФ), статья </w:t>
      </w:r>
      <w:r w:rsidR="00865AD4">
        <w:t>25</w:t>
      </w:r>
      <w:r w:rsidR="001601BA" w:rsidRPr="008F1ACD">
        <w:t xml:space="preserve"> «Положения о бюджетном процессе в сельском поселения </w:t>
      </w:r>
      <w:proofErr w:type="spellStart"/>
      <w:r w:rsidR="003A166F">
        <w:t>Назаровка</w:t>
      </w:r>
      <w:proofErr w:type="spellEnd"/>
      <w:r w:rsidR="001601BA" w:rsidRPr="008F1ACD">
        <w:t xml:space="preserve">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области», утвержденного решением Собрания представителей сельского поселения </w:t>
      </w:r>
      <w:proofErr w:type="spellStart"/>
      <w:r w:rsidR="003A166F">
        <w:t>Назаровка</w:t>
      </w:r>
      <w:proofErr w:type="spellEnd"/>
      <w:r w:rsidR="001601BA" w:rsidRPr="008F1ACD">
        <w:t xml:space="preserve">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от </w:t>
      </w:r>
      <w:r w:rsidR="00865AD4">
        <w:t>20.03.2023</w:t>
      </w:r>
      <w:r w:rsidR="001601BA" w:rsidRPr="008F1ACD">
        <w:t xml:space="preserve"> года №</w:t>
      </w:r>
      <w:r w:rsidR="00865AD4">
        <w:t>7</w:t>
      </w:r>
      <w:r w:rsidR="001601BA" w:rsidRPr="008F1ACD">
        <w:t>, пункт 1.</w:t>
      </w:r>
      <w:r w:rsidR="004F20AB">
        <w:t>5</w:t>
      </w:r>
      <w:r w:rsidR="001601BA" w:rsidRPr="008F1ACD">
        <w:t xml:space="preserve">. </w:t>
      </w:r>
      <w:r w:rsidR="00EA250C">
        <w:t xml:space="preserve">раздела 1 </w:t>
      </w:r>
      <w:r w:rsidR="001601BA" w:rsidRPr="008F1ACD">
        <w:t xml:space="preserve">плана работы Счетной палаты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на 20</w:t>
      </w:r>
      <w:r w:rsidR="00C317EA">
        <w:t>24</w:t>
      </w:r>
      <w:r w:rsidR="001601BA" w:rsidRPr="008F1ACD">
        <w:t xml:space="preserve"> год, Соглашение «О передаче Счетной палате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полномочий контрольно-счетного органа сельского поселения </w:t>
      </w:r>
      <w:proofErr w:type="spellStart"/>
      <w:r w:rsidR="00B959B7">
        <w:t>Назаровка</w:t>
      </w:r>
      <w:proofErr w:type="spellEnd"/>
      <w:r w:rsidR="001601BA" w:rsidRPr="008F1ACD">
        <w:t xml:space="preserve">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 осуществлению внешнего муниципального финансового контроля» от </w:t>
      </w:r>
      <w:r w:rsidR="00C317EA">
        <w:t>29</w:t>
      </w:r>
      <w:r w:rsidR="001601BA" w:rsidRPr="008F1ACD">
        <w:t>.</w:t>
      </w:r>
      <w:r w:rsidR="00C317EA">
        <w:t>12</w:t>
      </w:r>
      <w:r w:rsidR="001601BA" w:rsidRPr="008F1ACD">
        <w:t>.202</w:t>
      </w:r>
      <w:r w:rsidR="00E832DB">
        <w:t>3</w:t>
      </w:r>
      <w:r w:rsidR="009C778C">
        <w:t xml:space="preserve"> года</w:t>
      </w:r>
      <w:r w:rsidR="00703B65">
        <w:t xml:space="preserve">, </w:t>
      </w:r>
      <w:r w:rsidR="00703B65" w:rsidRPr="008E0C6B">
        <w:t xml:space="preserve">приказ Председателя Счетной палаты  муниципального района </w:t>
      </w:r>
      <w:proofErr w:type="spellStart"/>
      <w:r w:rsidR="00703B65" w:rsidRPr="008E0C6B">
        <w:t>Кляввлинский</w:t>
      </w:r>
      <w:proofErr w:type="spellEnd"/>
      <w:r w:rsidR="00703B65" w:rsidRPr="008E0C6B">
        <w:t xml:space="preserve"> Самарской области от </w:t>
      </w:r>
      <w:r w:rsidR="008E0C6B">
        <w:t>09</w:t>
      </w:r>
      <w:r w:rsidR="00703B65" w:rsidRPr="008E0C6B">
        <w:t>.0</w:t>
      </w:r>
      <w:r w:rsidR="008E0C6B">
        <w:t>4</w:t>
      </w:r>
      <w:r w:rsidR="00703B65" w:rsidRPr="008E0C6B">
        <w:t>.20</w:t>
      </w:r>
      <w:r w:rsidR="008E0C6B">
        <w:t>24</w:t>
      </w:r>
      <w:r w:rsidR="00703B65" w:rsidRPr="008E0C6B">
        <w:t xml:space="preserve"> года №</w:t>
      </w:r>
      <w:r w:rsidR="008E0C6B">
        <w:t>14</w:t>
      </w:r>
      <w:r w:rsidR="00703B65" w:rsidRPr="008E0C6B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proofErr w:type="spellStart"/>
      <w:r w:rsidR="00F10407" w:rsidRPr="008E0C6B">
        <w:t>Назаровка</w:t>
      </w:r>
      <w:proofErr w:type="spellEnd"/>
      <w:r w:rsidR="00F10407" w:rsidRPr="008E0C6B">
        <w:t xml:space="preserve"> </w:t>
      </w:r>
      <w:r w:rsidR="00703B65" w:rsidRPr="008E0C6B">
        <w:t xml:space="preserve">муниципального района </w:t>
      </w:r>
      <w:proofErr w:type="spellStart"/>
      <w:r w:rsidR="00703B65" w:rsidRPr="008E0C6B">
        <w:t>Клявлинский</w:t>
      </w:r>
      <w:proofErr w:type="spellEnd"/>
      <w:r w:rsidR="00703B65" w:rsidRPr="008E0C6B">
        <w:t xml:space="preserve"> Самарской области за 20</w:t>
      </w:r>
      <w:r w:rsidR="008E0C6B">
        <w:t>23</w:t>
      </w:r>
      <w:r w:rsidR="00703B65" w:rsidRPr="008E0C6B">
        <w:t xml:space="preserve"> год».</w:t>
      </w:r>
      <w:r w:rsidR="00703B65" w:rsidRPr="00703B65">
        <w:tab/>
      </w:r>
      <w:r w:rsidR="001601BA" w:rsidRPr="008F1ACD">
        <w:tab/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 w:rsidR="0044055A">
        <w:t xml:space="preserve"> </w:t>
      </w:r>
      <w:r w:rsidRPr="008F1ACD">
        <w:t xml:space="preserve">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proofErr w:type="spellStart"/>
      <w:r w:rsidR="00B959B7">
        <w:t>Назаровка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8C642E">
        <w:t>23</w:t>
      </w:r>
      <w:r w:rsidRPr="008F1ACD">
        <w:t xml:space="preserve"> год (далее </w:t>
      </w:r>
      <w:r w:rsidR="0045192D">
        <w:t xml:space="preserve">- </w:t>
      </w:r>
      <w:r w:rsidRPr="008F1ACD">
        <w:t xml:space="preserve">отчет об исполнении бюджета). </w:t>
      </w:r>
    </w:p>
    <w:p w:rsidR="001601BA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proofErr w:type="spellStart"/>
      <w:r w:rsidR="00B959B7">
        <w:t>Назаровка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</w:t>
      </w:r>
      <w:r w:rsidR="00160D6D">
        <w:t xml:space="preserve"> (далее – Администрация сельского поселения </w:t>
      </w:r>
      <w:proofErr w:type="spellStart"/>
      <w:r w:rsidR="00160D6D">
        <w:t>Назаровка</w:t>
      </w:r>
      <w:proofErr w:type="spellEnd"/>
      <w:r w:rsidR="00A1791E">
        <w:t xml:space="preserve">, сельское поселения </w:t>
      </w:r>
      <w:proofErr w:type="spellStart"/>
      <w:r w:rsidR="00A1791E">
        <w:t>Назаровка</w:t>
      </w:r>
      <w:proofErr w:type="spellEnd"/>
      <w:r w:rsidR="00160D6D">
        <w:t>)</w:t>
      </w:r>
      <w:r>
        <w:t>.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>
        <w:lastRenderedPageBreak/>
        <w:t xml:space="preserve">         Отчет об исполнении бюджета сельского поселения </w:t>
      </w:r>
      <w:proofErr w:type="spellStart"/>
      <w:r w:rsidR="00B959B7">
        <w:t>Назаровка</w:t>
      </w:r>
      <w:proofErr w:type="spellEnd"/>
      <w:r>
        <w:t xml:space="preserve"> за 20</w:t>
      </w:r>
      <w:r w:rsidR="008C642E">
        <w:t>23</w:t>
      </w:r>
      <w:r>
        <w:t xml:space="preserve"> год и проект решения Собрания представителей сельского поселения </w:t>
      </w:r>
      <w:proofErr w:type="spellStart"/>
      <w:r w:rsidR="00B959B7">
        <w:t>Назаровка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proofErr w:type="spellStart"/>
      <w:r w:rsidR="00B959B7">
        <w:t>Назаровка</w:t>
      </w:r>
      <w:proofErr w:type="spellEnd"/>
      <w:r>
        <w:t xml:space="preserve"> за 20</w:t>
      </w:r>
      <w:r w:rsidR="008C642E">
        <w:t>23</w:t>
      </w:r>
      <w:r>
        <w:t xml:space="preserve"> год»</w:t>
      </w:r>
      <w:r w:rsidR="00B33EFF">
        <w:t xml:space="preserve"> (далее -Проект ре</w:t>
      </w:r>
      <w:r w:rsidR="00110A9F">
        <w:t>ше</w:t>
      </w:r>
      <w:r w:rsidR="00B33EFF">
        <w:t>ния)</w:t>
      </w:r>
      <w:r>
        <w:t>.</w:t>
      </w:r>
    </w:p>
    <w:p w:rsidR="001601BA" w:rsidRPr="008F1ACD" w:rsidRDefault="001601BA" w:rsidP="009E4333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proofErr w:type="spellStart"/>
      <w:r w:rsidR="003470E9">
        <w:t>Назаровка</w:t>
      </w:r>
      <w:proofErr w:type="spellEnd"/>
      <w:r w:rsidRPr="008F1ACD">
        <w:t xml:space="preserve">;           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</w:t>
      </w:r>
      <w:r w:rsidR="003B5659">
        <w:t>р</w:t>
      </w:r>
      <w:r w:rsidRPr="008F1ACD">
        <w:t xml:space="preserve">ешения Собрания представителей сельского поселения </w:t>
      </w:r>
      <w:proofErr w:type="spellStart"/>
      <w:r w:rsidR="00D22B33" w:rsidRPr="00D22B33">
        <w:t>Назаровка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за 20</w:t>
      </w:r>
      <w:r w:rsidR="008C642E">
        <w:t>23</w:t>
      </w:r>
      <w:r w:rsidRPr="008F1ACD">
        <w:t xml:space="preserve"> год» документов и материалов;               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за 20</w:t>
      </w:r>
      <w:r w:rsidR="008C642E">
        <w:t>23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</w:t>
      </w:r>
      <w:r w:rsidR="00AB4FA7">
        <w:t>п</w:t>
      </w:r>
      <w:r w:rsidRPr="008F1ACD">
        <w:t xml:space="preserve">редседателя от </w:t>
      </w:r>
      <w:r w:rsidR="008C642E">
        <w:t>09</w:t>
      </w:r>
      <w:r w:rsidRPr="008F1ACD">
        <w:t>.0</w:t>
      </w:r>
      <w:r w:rsidR="008C642E">
        <w:t>4</w:t>
      </w:r>
      <w:r w:rsidRPr="008F1ACD">
        <w:t>.202</w:t>
      </w:r>
      <w:r w:rsidR="008C642E">
        <w:t>4 года №14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3F28C0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</w:t>
      </w:r>
      <w:r w:rsidR="00783F29">
        <w:rPr>
          <w:b/>
        </w:rPr>
        <w:t xml:space="preserve"> </w:t>
      </w:r>
      <w:r>
        <w:rPr>
          <w:b/>
        </w:rPr>
        <w:t xml:space="preserve">     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</w:t>
      </w:r>
      <w:r w:rsidR="00AB4FA7">
        <w:t xml:space="preserve">сельского </w:t>
      </w:r>
      <w:r>
        <w:t xml:space="preserve">поселения </w:t>
      </w:r>
      <w:proofErr w:type="spellStart"/>
      <w:r w:rsidR="0038165D">
        <w:t>Назаровка</w:t>
      </w:r>
      <w:proofErr w:type="spellEnd"/>
      <w:r w:rsidR="0038165D">
        <w:t xml:space="preserve"> </w:t>
      </w:r>
      <w:r>
        <w:t>за 20</w:t>
      </w:r>
      <w:r w:rsidR="008C642E">
        <w:t>23</w:t>
      </w:r>
      <w:r>
        <w:t xml:space="preserve"> год, результатов внешней проверки бюджетной отчетности </w:t>
      </w:r>
      <w:r w:rsidR="00CF4632">
        <w:t>главного администратора бюджетных средств -</w:t>
      </w:r>
      <w:r>
        <w:t>Администрации сельского поселения</w:t>
      </w:r>
      <w:r w:rsidR="00AB4FA7">
        <w:t xml:space="preserve"> </w:t>
      </w:r>
      <w:proofErr w:type="spellStart"/>
      <w:r w:rsidR="00AB4FA7">
        <w:t>Назаровка</w:t>
      </w:r>
      <w:proofErr w:type="spellEnd"/>
      <w:r>
        <w:t>.</w:t>
      </w:r>
      <w:r w:rsidRPr="00AB3AA3">
        <w:t xml:space="preserve">                   </w:t>
      </w:r>
    </w:p>
    <w:p w:rsidR="001601BA" w:rsidRPr="008F1ACD" w:rsidRDefault="001601BA" w:rsidP="00655AAB">
      <w:pPr>
        <w:spacing w:before="240" w:line="276" w:lineRule="auto"/>
        <w:jc w:val="center"/>
        <w:rPr>
          <w:b/>
        </w:rPr>
      </w:pPr>
      <w:r w:rsidRPr="008F1ACD">
        <w:rPr>
          <w:b/>
        </w:rPr>
        <w:t>Организация бюджетного процесса в сельском поселении</w:t>
      </w:r>
    </w:p>
    <w:p w:rsidR="001601BA" w:rsidRPr="008F1ACD" w:rsidRDefault="001601BA" w:rsidP="009E4333">
      <w:pPr>
        <w:spacing w:line="276" w:lineRule="auto"/>
        <w:jc w:val="center"/>
        <w:rPr>
          <w:b/>
        </w:rPr>
      </w:pPr>
    </w:p>
    <w:p w:rsidR="001601BA" w:rsidRPr="008F1ACD" w:rsidRDefault="001601BA" w:rsidP="00655AAB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861D0A">
        <w:t xml:space="preserve"> </w:t>
      </w:r>
      <w:r w:rsidRPr="008F1ACD">
        <w:t xml:space="preserve"> Бюджетный процесс в сельском поселении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в 20</w:t>
      </w:r>
      <w:r w:rsidR="00853D37">
        <w:t>23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утвержденным Решением Собрания представителей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4E08BF">
        <w:t>20.03.2023г.  №7.</w:t>
      </w:r>
      <w:r w:rsidRPr="008F1ACD">
        <w:t xml:space="preserve">               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proofErr w:type="spellStart"/>
      <w:r w:rsidR="00D22B33" w:rsidRPr="00D22B33">
        <w:t>Назаровка</w:t>
      </w:r>
      <w:proofErr w:type="spellEnd"/>
      <w:r w:rsidRPr="008F1ACD">
        <w:t>.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D75005">
        <w:t xml:space="preserve"> </w:t>
      </w:r>
      <w:r w:rsidRPr="008F1ACD">
        <w:t xml:space="preserve">   Администрация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создан</w:t>
      </w:r>
      <w:r w:rsidR="00F311B4">
        <w:t>а</w:t>
      </w:r>
      <w:r w:rsidRPr="008F1ACD">
        <w:t xml:space="preserve"> с целью регулирования правовых, экономических и финансовых основ местного самоуправления.   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contextualSpacing/>
        <w:jc w:val="both"/>
      </w:pPr>
      <w:r w:rsidRPr="008F1ACD">
        <w:t xml:space="preserve">   </w:t>
      </w:r>
      <w:r w:rsidR="00D75005">
        <w:t xml:space="preserve"> </w:t>
      </w:r>
      <w:r w:rsidRPr="008F1ACD">
        <w:t xml:space="preserve">     Администрация сельского поселения </w:t>
      </w:r>
      <w:proofErr w:type="spellStart"/>
      <w:r w:rsidR="00CA4C4C">
        <w:t>Назаровка</w:t>
      </w:r>
      <w:proofErr w:type="spellEnd"/>
      <w:r w:rsidR="00CA4C4C">
        <w:t xml:space="preserve"> </w:t>
      </w:r>
      <w:r w:rsidRPr="008F1ACD"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EF4425">
        <w:t>41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D22B33" w:rsidRPr="00D22B33">
        <w:t>Назаровка</w:t>
      </w:r>
      <w:r w:rsidRPr="008F1ACD">
        <w:t xml:space="preserve">, ул. </w:t>
      </w:r>
      <w:r w:rsidR="007E4892">
        <w:t>Центральная, д. 29.</w:t>
      </w:r>
      <w:r w:rsidRPr="008F1ACD">
        <w:t xml:space="preserve"> </w:t>
      </w:r>
    </w:p>
    <w:p w:rsidR="001601BA" w:rsidRPr="008F1ACD" w:rsidRDefault="001601BA" w:rsidP="00C05B8C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</w:t>
      </w:r>
      <w:r w:rsidR="00D75005">
        <w:t xml:space="preserve"> </w:t>
      </w:r>
      <w:r w:rsidRPr="008F1ACD">
        <w:t xml:space="preserve">  Внешняя проверка отчета об исполнении бюджета проведена в соответствии с требованиями статей 157 и 264.</w:t>
      </w:r>
      <w:r w:rsidR="0086378A">
        <w:t>4 БК РФ и на основании приказа пр</w:t>
      </w:r>
      <w:r w:rsidRPr="008F1ACD">
        <w:t xml:space="preserve">едседателя </w:t>
      </w:r>
      <w:r w:rsidR="00500FDC">
        <w:t xml:space="preserve">Счетной палаты </w:t>
      </w:r>
      <w:r w:rsidRPr="008F1ACD">
        <w:t xml:space="preserve">от </w:t>
      </w:r>
      <w:r w:rsidR="003351CA">
        <w:t>09</w:t>
      </w:r>
      <w:r w:rsidRPr="008F1ACD">
        <w:t>.</w:t>
      </w:r>
      <w:r w:rsidR="003351CA">
        <w:t>04</w:t>
      </w:r>
      <w:r w:rsidRPr="008F1ACD">
        <w:t>.202</w:t>
      </w:r>
      <w:r w:rsidR="003351CA">
        <w:t>4</w:t>
      </w:r>
      <w:r w:rsidRPr="008F1ACD">
        <w:t xml:space="preserve"> года №</w:t>
      </w:r>
      <w:r w:rsidR="00661CC0">
        <w:t>14</w:t>
      </w:r>
      <w:r w:rsidRPr="008F1ACD">
        <w:t>.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Отчет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за 20</w:t>
      </w:r>
      <w:r w:rsidR="00B30391">
        <w:t>23</w:t>
      </w:r>
      <w:r w:rsidRPr="008F1ACD">
        <w:t xml:space="preserve"> год и </w:t>
      </w:r>
      <w:r>
        <w:t xml:space="preserve">проект решения Собрания представителей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>
        <w:t>за 20</w:t>
      </w:r>
      <w:r w:rsidR="00B30391">
        <w:t>23</w:t>
      </w:r>
      <w:r>
        <w:t xml:space="preserve"> год» направлены Администрацией сельского поселения </w:t>
      </w:r>
      <w:r w:rsidR="00D22B33" w:rsidRPr="00D22B33">
        <w:t xml:space="preserve">Назаровка </w:t>
      </w:r>
      <w:r>
        <w:t xml:space="preserve">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</w:t>
      </w:r>
      <w:r w:rsidR="00202760">
        <w:t xml:space="preserve">(далее </w:t>
      </w:r>
      <w:r w:rsidR="00B30391">
        <w:t xml:space="preserve">- </w:t>
      </w:r>
      <w:r w:rsidR="00202760">
        <w:t xml:space="preserve">Счетная палата) </w:t>
      </w:r>
      <w:r>
        <w:t>в срок, установленный  пунктом 3 статьи 264.4 БК РФ – до 01 апреля 202</w:t>
      </w:r>
      <w:r w:rsidR="00B30391">
        <w:t>4</w:t>
      </w:r>
      <w:r w:rsidR="00856AD5">
        <w:t xml:space="preserve"> </w:t>
      </w:r>
      <w:r>
        <w:t xml:space="preserve">года (письмо от </w:t>
      </w:r>
      <w:r w:rsidR="003C07C2">
        <w:t>12</w:t>
      </w:r>
      <w:r>
        <w:t>.0</w:t>
      </w:r>
      <w:r w:rsidR="003C07C2">
        <w:t>2</w:t>
      </w:r>
      <w:r>
        <w:t>.202</w:t>
      </w:r>
      <w:r w:rsidR="003C07C2">
        <w:t>4</w:t>
      </w:r>
      <w:r>
        <w:t>г. №</w:t>
      </w:r>
      <w:r w:rsidR="003C07C2">
        <w:t>24</w:t>
      </w:r>
      <w:r>
        <w:t xml:space="preserve">) в составе форм отчетов, предусмотренных </w:t>
      </w:r>
      <w:r w:rsidR="00561688" w:rsidRPr="00561688">
        <w:t>Приказ</w:t>
      </w:r>
      <w:r w:rsidR="00561688">
        <w:t>ом</w:t>
      </w:r>
      <w:r w:rsidR="00561688" w:rsidRPr="00561688">
        <w:t xml:space="preserve">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</w:t>
      </w:r>
      <w:r w:rsidR="00561688">
        <w:t xml:space="preserve">(далее - </w:t>
      </w:r>
      <w:r>
        <w:t>Инструкци</w:t>
      </w:r>
      <w:r w:rsidR="00561688">
        <w:t>я</w:t>
      </w:r>
      <w:r>
        <w:t xml:space="preserve"> 191н</w:t>
      </w:r>
      <w:r w:rsidR="00561688">
        <w:t>)</w:t>
      </w:r>
      <w:r>
        <w:t xml:space="preserve"> с сопроводительным письмом.</w:t>
      </w:r>
      <w:r w:rsidRPr="008F1ACD">
        <w:t xml:space="preserve"> 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Проект решения об исполнении бюджета поселения в полной мере соответствует требованиям статьи 264.6 БК РФ. 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C47D53">
        <w:rPr>
          <w:bCs/>
        </w:rPr>
        <w:t xml:space="preserve">местного </w:t>
      </w:r>
      <w:r w:rsidRPr="00736FFB">
        <w:rPr>
          <w:bCs/>
        </w:rPr>
        <w:t xml:space="preserve">бюджета </w:t>
      </w:r>
      <w:r w:rsidR="00C47D53" w:rsidRPr="00C47D53">
        <w:rPr>
          <w:bCs/>
        </w:rPr>
        <w:t>за 202</w:t>
      </w:r>
      <w:r w:rsidR="007E721C">
        <w:rPr>
          <w:bCs/>
        </w:rPr>
        <w:t>3</w:t>
      </w:r>
      <w:r w:rsidR="00C47D53" w:rsidRPr="00C47D53">
        <w:rPr>
          <w:bCs/>
        </w:rPr>
        <w:t xml:space="preserve"> год </w:t>
      </w:r>
      <w:r w:rsidRPr="00736FFB">
        <w:rPr>
          <w:bCs/>
        </w:rPr>
        <w:t>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</w:t>
      </w:r>
      <w:r w:rsidR="00C47D53">
        <w:rPr>
          <w:bCs/>
        </w:rPr>
        <w:t xml:space="preserve">ения, относящихся к доходам </w:t>
      </w:r>
      <w:r w:rsidRPr="00736FFB">
        <w:rPr>
          <w:bCs/>
        </w:rPr>
        <w:t>бюджет</w:t>
      </w:r>
      <w:r w:rsidR="00874B95">
        <w:rPr>
          <w:bCs/>
        </w:rPr>
        <w:t>а</w:t>
      </w:r>
      <w:r w:rsidRPr="00736FFB">
        <w:t xml:space="preserve"> </w:t>
      </w:r>
      <w:r w:rsidRPr="008B463B">
        <w:t>(Приложение 1</w:t>
      </w:r>
      <w:r w:rsidR="00F6699F">
        <w:t xml:space="preserve"> к Проекту решения</w:t>
      </w:r>
      <w:r w:rsidRPr="008B463B">
        <w:t>);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местного бюджета </w:t>
      </w:r>
      <w:r w:rsidR="007037B7">
        <w:rPr>
          <w:bCs/>
        </w:rPr>
        <w:t>за 20</w:t>
      </w:r>
      <w:r w:rsidR="007E721C">
        <w:rPr>
          <w:bCs/>
        </w:rPr>
        <w:t>23</w:t>
      </w:r>
      <w:r w:rsidR="007037B7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бюджета сельского поселения </w:t>
      </w:r>
      <w:proofErr w:type="spellStart"/>
      <w:r w:rsidR="00D22B33" w:rsidRPr="00D22B33">
        <w:rPr>
          <w:bCs/>
        </w:rPr>
        <w:t>Назаровка</w:t>
      </w:r>
      <w:proofErr w:type="spellEnd"/>
      <w:r w:rsidR="00D22B33" w:rsidRPr="00D22B33">
        <w:rPr>
          <w:bCs/>
        </w:rPr>
        <w:t xml:space="preserve"> </w:t>
      </w:r>
      <w:r w:rsidRPr="009D0C77">
        <w:rPr>
          <w:bCs/>
        </w:rPr>
        <w:t xml:space="preserve">муниципального района </w:t>
      </w:r>
      <w:proofErr w:type="spellStart"/>
      <w:r w:rsidRPr="009D0C77">
        <w:rPr>
          <w:bCs/>
        </w:rPr>
        <w:t>Клявлинский</w:t>
      </w:r>
      <w:proofErr w:type="spellEnd"/>
      <w:r w:rsidRPr="009D0C77">
        <w:rPr>
          <w:bCs/>
        </w:rPr>
        <w:t xml:space="preserve"> Самарской области </w:t>
      </w:r>
      <w:r w:rsidRPr="008B463B">
        <w:t>(Приложение 2</w:t>
      </w:r>
      <w:r w:rsidR="00D808B2" w:rsidRPr="00D808B2">
        <w:t xml:space="preserve"> Проекту решения</w:t>
      </w:r>
      <w:r w:rsidRPr="008B463B">
        <w:t>);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 xml:space="preserve">асходы </w:t>
      </w:r>
      <w:r w:rsidR="00D3103C">
        <w:t xml:space="preserve">местного </w:t>
      </w:r>
      <w:r w:rsidRPr="0063589D">
        <w:t xml:space="preserve">бюджета </w:t>
      </w:r>
      <w:r w:rsidR="004B1821" w:rsidRPr="004B1821">
        <w:t>за 20</w:t>
      </w:r>
      <w:r w:rsidR="007E721C">
        <w:t>23</w:t>
      </w:r>
      <w:r w:rsidR="004B1821" w:rsidRPr="004B1821">
        <w:t xml:space="preserve"> год </w:t>
      </w:r>
      <w:r w:rsidRPr="0063589D">
        <w:t>по разделам, подразделам классификации расходов бюджетов</w:t>
      </w:r>
      <w:r w:rsidR="00657717" w:rsidRPr="00657717">
        <w:t xml:space="preserve"> сельского поселения </w:t>
      </w:r>
      <w:proofErr w:type="spellStart"/>
      <w:r w:rsidR="00657717" w:rsidRPr="00657717">
        <w:t>Назаровка</w:t>
      </w:r>
      <w:proofErr w:type="spellEnd"/>
      <w:r w:rsidR="00657717" w:rsidRPr="00657717">
        <w:t xml:space="preserve"> муниципального района </w:t>
      </w:r>
      <w:proofErr w:type="spellStart"/>
      <w:r w:rsidR="00657717" w:rsidRPr="00657717">
        <w:t>Клявлинский</w:t>
      </w:r>
      <w:proofErr w:type="spellEnd"/>
      <w:r w:rsidR="00657717" w:rsidRPr="00657717">
        <w:t xml:space="preserve"> Самарской области</w:t>
      </w:r>
      <w:r w:rsidRPr="00657717">
        <w:t xml:space="preserve"> </w:t>
      </w:r>
      <w:r w:rsidRPr="008B463B">
        <w:t>(</w:t>
      </w:r>
      <w:r>
        <w:t>П</w:t>
      </w:r>
      <w:r w:rsidRPr="008B463B">
        <w:t>риложение 3</w:t>
      </w:r>
      <w:r w:rsidR="00D808B2" w:rsidRPr="00D808B2">
        <w:t xml:space="preserve"> Проекту решения</w:t>
      </w:r>
      <w:r w:rsidRPr="008B463B">
        <w:t>);</w:t>
      </w:r>
    </w:p>
    <w:p w:rsidR="005172B9" w:rsidRDefault="001601BA" w:rsidP="003F28C0">
      <w:pPr>
        <w:tabs>
          <w:tab w:val="left" w:pos="567"/>
        </w:tabs>
        <w:spacing w:line="276" w:lineRule="auto"/>
        <w:jc w:val="both"/>
        <w:rPr>
          <w:bCs/>
        </w:rPr>
      </w:pPr>
      <w:r w:rsidRPr="009101F3">
        <w:rPr>
          <w:bCs/>
        </w:rPr>
        <w:t xml:space="preserve">        </w:t>
      </w:r>
      <w:r w:rsidR="00A95218">
        <w:rPr>
          <w:bCs/>
        </w:rPr>
        <w:t xml:space="preserve"> </w:t>
      </w:r>
      <w:r w:rsidR="005172B9">
        <w:rPr>
          <w:bCs/>
        </w:rPr>
        <w:t xml:space="preserve">- </w:t>
      </w:r>
      <w:r w:rsidR="005172B9" w:rsidRPr="005172B9">
        <w:rPr>
          <w:bCs/>
        </w:rPr>
        <w:t>источники внутреннего финансирования дефицит</w:t>
      </w:r>
      <w:r w:rsidR="00452C6E">
        <w:rPr>
          <w:bCs/>
        </w:rPr>
        <w:t>а</w:t>
      </w:r>
      <w:r w:rsidR="005172B9" w:rsidRPr="005172B9">
        <w:rPr>
          <w:bCs/>
        </w:rPr>
        <w:t xml:space="preserve"> </w:t>
      </w:r>
      <w:r w:rsidR="00452C6E">
        <w:rPr>
          <w:bCs/>
        </w:rPr>
        <w:t xml:space="preserve">местного </w:t>
      </w:r>
      <w:r w:rsidR="005172B9" w:rsidRPr="005172B9">
        <w:rPr>
          <w:bCs/>
        </w:rPr>
        <w:t>бюджет</w:t>
      </w:r>
      <w:r w:rsidR="00452C6E">
        <w:rPr>
          <w:bCs/>
        </w:rPr>
        <w:t>а</w:t>
      </w:r>
      <w:r w:rsidR="005172B9" w:rsidRPr="005172B9">
        <w:rPr>
          <w:bCs/>
        </w:rPr>
        <w:t xml:space="preserve"> за 20</w:t>
      </w:r>
      <w:r w:rsidR="007E721C">
        <w:rPr>
          <w:bCs/>
        </w:rPr>
        <w:t>23</w:t>
      </w:r>
      <w:r w:rsidR="005172B9" w:rsidRPr="005172B9">
        <w:rPr>
          <w:bCs/>
        </w:rPr>
        <w:t xml:space="preserve"> год (Приложение </w:t>
      </w:r>
      <w:r w:rsidR="003E0320">
        <w:rPr>
          <w:bCs/>
        </w:rPr>
        <w:t>4</w:t>
      </w:r>
      <w:r w:rsidR="00D808B2" w:rsidRPr="00D808B2">
        <w:t xml:space="preserve"> </w:t>
      </w:r>
      <w:r w:rsidR="00D808B2" w:rsidRPr="00D808B2">
        <w:rPr>
          <w:bCs/>
        </w:rPr>
        <w:t>Проекту решения</w:t>
      </w:r>
      <w:r w:rsidR="005172B9" w:rsidRPr="005172B9">
        <w:rPr>
          <w:bCs/>
        </w:rPr>
        <w:t>);</w:t>
      </w:r>
    </w:p>
    <w:p w:rsidR="001601BA" w:rsidRPr="009101F3" w:rsidRDefault="0068278A" w:rsidP="003F28C0">
      <w:pPr>
        <w:tabs>
          <w:tab w:val="left" w:pos="567"/>
        </w:tabs>
        <w:spacing w:line="276" w:lineRule="auto"/>
        <w:jc w:val="both"/>
      </w:pPr>
      <w:r>
        <w:rPr>
          <w:bCs/>
        </w:rPr>
        <w:t xml:space="preserve">         </w:t>
      </w:r>
      <w:r w:rsidR="001601BA">
        <w:rPr>
          <w:bCs/>
        </w:rPr>
        <w:t xml:space="preserve">- </w:t>
      </w:r>
      <w:r w:rsidR="00421DE9">
        <w:rPr>
          <w:bCs/>
        </w:rPr>
        <w:t>р</w:t>
      </w:r>
      <w:r w:rsidR="001601BA" w:rsidRPr="009101F3">
        <w:rPr>
          <w:bCs/>
        </w:rPr>
        <w:t xml:space="preserve">асходы </w:t>
      </w:r>
      <w:r w:rsidR="00546AB8">
        <w:rPr>
          <w:bCs/>
        </w:rPr>
        <w:t xml:space="preserve">местного </w:t>
      </w:r>
      <w:r w:rsidR="001601BA" w:rsidRPr="009101F3">
        <w:rPr>
          <w:bCs/>
        </w:rPr>
        <w:t xml:space="preserve">бюджета </w:t>
      </w:r>
      <w:r w:rsidR="00546AB8" w:rsidRPr="00546AB8">
        <w:rPr>
          <w:bCs/>
        </w:rPr>
        <w:t>за 20</w:t>
      </w:r>
      <w:r w:rsidR="00DA295E">
        <w:rPr>
          <w:bCs/>
        </w:rPr>
        <w:t>23</w:t>
      </w:r>
      <w:r w:rsidR="00546AB8" w:rsidRPr="00546AB8">
        <w:rPr>
          <w:bCs/>
        </w:rPr>
        <w:t xml:space="preserve"> год </w:t>
      </w:r>
      <w:r w:rsidR="001601BA" w:rsidRPr="009101F3">
        <w:rPr>
          <w:bCs/>
        </w:rPr>
        <w:t>по целевым статьям</w:t>
      </w:r>
      <w:r w:rsidR="001601BA">
        <w:rPr>
          <w:bCs/>
        </w:rPr>
        <w:t xml:space="preserve"> </w:t>
      </w:r>
      <w:r w:rsidR="001601BA" w:rsidRPr="009101F3">
        <w:rPr>
          <w:bCs/>
        </w:rPr>
        <w:t>(муниципальным программам и непрограммным направлениям деятельности), группам</w:t>
      </w:r>
      <w:r w:rsidR="001601BA">
        <w:rPr>
          <w:bCs/>
        </w:rPr>
        <w:t xml:space="preserve"> </w:t>
      </w:r>
      <w:r w:rsidR="001601BA" w:rsidRPr="009101F3">
        <w:rPr>
          <w:bCs/>
        </w:rPr>
        <w:t>(группам и подгруппам) видов расходов классификации расходов бюджета</w:t>
      </w:r>
      <w:r w:rsidR="001601BA">
        <w:rPr>
          <w:bCs/>
        </w:rPr>
        <w:t xml:space="preserve"> </w:t>
      </w:r>
      <w:r w:rsidR="00E72F91" w:rsidRPr="00E72F91">
        <w:rPr>
          <w:bCs/>
        </w:rPr>
        <w:t xml:space="preserve">сельского поселения </w:t>
      </w:r>
      <w:proofErr w:type="spellStart"/>
      <w:r w:rsidR="00E72F91" w:rsidRPr="00E72F91">
        <w:rPr>
          <w:bCs/>
        </w:rPr>
        <w:t>Назаровка</w:t>
      </w:r>
      <w:proofErr w:type="spellEnd"/>
      <w:r w:rsidR="00E72F91" w:rsidRPr="00E72F91">
        <w:rPr>
          <w:bCs/>
        </w:rPr>
        <w:t xml:space="preserve"> муниципального района </w:t>
      </w:r>
      <w:proofErr w:type="spellStart"/>
      <w:r w:rsidR="00E72F91" w:rsidRPr="00E72F91">
        <w:rPr>
          <w:bCs/>
        </w:rPr>
        <w:t>Клявлинский</w:t>
      </w:r>
      <w:proofErr w:type="spellEnd"/>
      <w:r w:rsidR="00E72F91" w:rsidRPr="00E72F91">
        <w:rPr>
          <w:bCs/>
        </w:rPr>
        <w:t xml:space="preserve"> Самарской области </w:t>
      </w:r>
      <w:r w:rsidR="001601BA" w:rsidRPr="009101F3">
        <w:rPr>
          <w:bCs/>
        </w:rPr>
        <w:t>(Приложение</w:t>
      </w:r>
      <w:r w:rsidR="001601BA">
        <w:rPr>
          <w:bCs/>
        </w:rPr>
        <w:t xml:space="preserve"> </w:t>
      </w:r>
      <w:r w:rsidR="00E72F91">
        <w:rPr>
          <w:bCs/>
        </w:rPr>
        <w:t>5</w:t>
      </w:r>
      <w:r w:rsidR="00D808B2" w:rsidRPr="00D808B2">
        <w:t xml:space="preserve"> </w:t>
      </w:r>
      <w:r w:rsidR="00D808B2" w:rsidRPr="00D808B2">
        <w:rPr>
          <w:bCs/>
        </w:rPr>
        <w:t>Проекту решения</w:t>
      </w:r>
      <w:r w:rsidR="001601BA" w:rsidRPr="009101F3">
        <w:rPr>
          <w:bCs/>
        </w:rPr>
        <w:t>);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A12BAD">
        <w:t>с</w:t>
      </w:r>
      <w:r w:rsidRPr="0037566B">
        <w:t>ведения о численности муниципальных служащих</w:t>
      </w:r>
      <w:r w:rsidR="007574ED">
        <w:t xml:space="preserve"> сельского поселения,</w:t>
      </w:r>
      <w:r w:rsidR="00B335EB">
        <w:t xml:space="preserve"> работников органов местного с</w:t>
      </w:r>
      <w:r w:rsidRPr="0037566B">
        <w:t>амоуправления</w:t>
      </w:r>
      <w:r w:rsidR="007F5273">
        <w:t xml:space="preserve"> сельского поселения </w:t>
      </w:r>
      <w:proofErr w:type="spellStart"/>
      <w:r w:rsidR="007F5273">
        <w:t>Назаровка</w:t>
      </w:r>
      <w:proofErr w:type="spellEnd"/>
      <w:r w:rsidR="007F5273">
        <w:t xml:space="preserve"> муниципального района </w:t>
      </w:r>
      <w:proofErr w:type="spellStart"/>
      <w:r w:rsidR="007F5273">
        <w:t>Клявлинский</w:t>
      </w:r>
      <w:proofErr w:type="spellEnd"/>
      <w:r w:rsidR="007F5273">
        <w:t xml:space="preserve"> и фактических затратах на их содержание</w:t>
      </w:r>
      <w:r>
        <w:t xml:space="preserve"> (Приложение №6</w:t>
      </w:r>
      <w:r w:rsidR="009A099F" w:rsidRPr="009A099F">
        <w:t xml:space="preserve"> Проекту решения</w:t>
      </w:r>
      <w:r>
        <w:t>)</w:t>
      </w:r>
      <w:r w:rsidR="001331DE">
        <w:t>,</w:t>
      </w:r>
      <w:r>
        <w:t xml:space="preserve"> иные приложения.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8F1951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DD64B0" w:rsidRPr="00DD64B0">
        <w:t xml:space="preserve">Назаровка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</w:t>
      </w:r>
      <w:r w:rsidR="00DD64B0" w:rsidRPr="00DD64B0">
        <w:t xml:space="preserve">Назаровка </w:t>
      </w:r>
      <w:r w:rsidRPr="008B463B">
        <w:t xml:space="preserve">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  <w:rPr>
          <w:b/>
        </w:rPr>
      </w:pPr>
      <w:r>
        <w:t xml:space="preserve"> </w:t>
      </w:r>
      <w:r w:rsidR="00DA295E">
        <w:t xml:space="preserve">                                 </w:t>
      </w: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C05B8C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>на 20</w:t>
      </w:r>
      <w:r w:rsidR="00FC7964">
        <w:t>23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Первоначальный бюджет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>на 20</w:t>
      </w:r>
      <w:r w:rsidR="00FC7964">
        <w:t>23</w:t>
      </w:r>
      <w:r w:rsidRPr="008F1ACD">
        <w:t xml:space="preserve"> год утвержден Решением Собрания представителей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28.12.20</w:t>
      </w:r>
      <w:r w:rsidR="00FC7964">
        <w:t>22</w:t>
      </w:r>
      <w:r w:rsidR="00325932">
        <w:t xml:space="preserve"> года</w:t>
      </w:r>
      <w:r w:rsidRPr="008F1ACD">
        <w:t xml:space="preserve"> №</w:t>
      </w:r>
      <w:r w:rsidR="00FC7964">
        <w:t>29</w:t>
      </w:r>
      <w:r w:rsidRPr="008F1ACD">
        <w:t xml:space="preserve"> «О бюджете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FC7964">
        <w:t>23</w:t>
      </w:r>
      <w:r w:rsidRPr="008F1ACD">
        <w:t xml:space="preserve"> год и плановый период 20</w:t>
      </w:r>
      <w:r w:rsidR="00FC7964">
        <w:t>24</w:t>
      </w:r>
      <w:r w:rsidRPr="008F1ACD">
        <w:t xml:space="preserve"> и 202</w:t>
      </w:r>
      <w:r w:rsidR="00FC7964">
        <w:t>5</w:t>
      </w:r>
      <w:r w:rsidRPr="008F1ACD">
        <w:t xml:space="preserve"> годов» утвержден по доходам в сумме </w:t>
      </w:r>
      <w:r w:rsidR="00FC7964">
        <w:t>9 280,613</w:t>
      </w:r>
      <w:r w:rsidRPr="008F1ACD">
        <w:t xml:space="preserve"> тыс. рублей, расходам </w:t>
      </w:r>
      <w:r w:rsidR="00FC7964">
        <w:t>9 280,613</w:t>
      </w:r>
      <w:r w:rsidRPr="008F1ACD">
        <w:t xml:space="preserve"> тыс. рублей, бюджет сбалансирован.</w:t>
      </w:r>
    </w:p>
    <w:p w:rsidR="00614501" w:rsidRPr="00356CA2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356CA2">
        <w:t xml:space="preserve">В </w:t>
      </w:r>
      <w:r w:rsidR="00D036DC" w:rsidRPr="00356CA2">
        <w:t>утвержденный бюджет на 20</w:t>
      </w:r>
      <w:r w:rsidR="004F5A28" w:rsidRPr="00356CA2">
        <w:t>23</w:t>
      </w:r>
      <w:r w:rsidR="00D036DC" w:rsidRPr="00356CA2">
        <w:t xml:space="preserve"> год </w:t>
      </w:r>
      <w:r w:rsidR="00425CD3" w:rsidRPr="00356CA2">
        <w:t>вносились изменения и дополнения</w:t>
      </w:r>
      <w:r w:rsidR="000D7B57" w:rsidRPr="00356CA2">
        <w:t xml:space="preserve"> 1</w:t>
      </w:r>
      <w:r w:rsidR="00356CA2">
        <w:t>2</w:t>
      </w:r>
      <w:r w:rsidR="000D7B57" w:rsidRPr="00356CA2">
        <w:t xml:space="preserve"> раз, в том числе</w:t>
      </w:r>
      <w:r w:rsidRPr="00356CA2">
        <w:t>:</w:t>
      </w:r>
    </w:p>
    <w:p w:rsidR="00276351" w:rsidRPr="00356CA2" w:rsidRDefault="00213D31" w:rsidP="003F28C0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     </w:t>
      </w:r>
      <w:r w:rsidR="0036545C" w:rsidRPr="00356CA2">
        <w:t xml:space="preserve"> </w:t>
      </w:r>
      <w:r w:rsidRPr="00356CA2">
        <w:t xml:space="preserve"> </w:t>
      </w:r>
      <w:r w:rsidR="00F966E8" w:rsidRPr="00356CA2">
        <w:t xml:space="preserve"> </w:t>
      </w:r>
      <w:r w:rsidRPr="00356CA2">
        <w:t xml:space="preserve">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</w:t>
      </w:r>
      <w:r w:rsidR="000029C6" w:rsidRPr="00356CA2">
        <w:t xml:space="preserve">от </w:t>
      </w:r>
      <w:r w:rsidR="00902312" w:rsidRPr="00356CA2">
        <w:t>31</w:t>
      </w:r>
      <w:r w:rsidR="000029C6" w:rsidRPr="00356CA2">
        <w:t>.0</w:t>
      </w:r>
      <w:r w:rsidR="00276351" w:rsidRPr="00356CA2">
        <w:t>1</w:t>
      </w:r>
      <w:r w:rsidR="000029C6" w:rsidRPr="00356CA2">
        <w:t>.20</w:t>
      </w:r>
      <w:r w:rsidR="00276351" w:rsidRPr="00356CA2">
        <w:t>2</w:t>
      </w:r>
      <w:r w:rsidR="00356CA2">
        <w:t>3</w:t>
      </w:r>
      <w:r w:rsidR="005D73A2" w:rsidRPr="00356CA2">
        <w:t xml:space="preserve"> года</w:t>
      </w:r>
      <w:r w:rsidR="000029C6" w:rsidRPr="00356CA2">
        <w:t xml:space="preserve"> №</w:t>
      </w:r>
      <w:r w:rsidR="00276351" w:rsidRPr="00356CA2">
        <w:t xml:space="preserve"> </w:t>
      </w:r>
      <w:r w:rsidR="00356CA2">
        <w:t>2</w:t>
      </w:r>
      <w:r w:rsidR="00260A6B" w:rsidRPr="00356CA2">
        <w:t>;</w:t>
      </w:r>
    </w:p>
    <w:p w:rsidR="00810AD5" w:rsidRDefault="005D73A2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</w:t>
      </w:r>
      <w:r w:rsidR="00034123" w:rsidRPr="00356CA2">
        <w:t xml:space="preserve"> </w:t>
      </w:r>
      <w:r w:rsidRPr="00356CA2">
        <w:t xml:space="preserve">    </w:t>
      </w:r>
      <w:r w:rsidR="00FC3143" w:rsidRPr="00356CA2">
        <w:t xml:space="preserve"> </w:t>
      </w:r>
      <w:r w:rsidR="0036545C" w:rsidRPr="00356CA2">
        <w:t xml:space="preserve"> </w:t>
      </w:r>
      <w:r w:rsidR="00810AD5" w:rsidRPr="00356CA2">
        <w:t xml:space="preserve">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810AD5" w:rsidRPr="00356CA2">
        <w:t xml:space="preserve">муниципального района </w:t>
      </w:r>
      <w:proofErr w:type="spellStart"/>
      <w:r w:rsidR="00810AD5" w:rsidRPr="00356CA2">
        <w:t>Клявлинский</w:t>
      </w:r>
      <w:proofErr w:type="spellEnd"/>
      <w:r w:rsidR="00810AD5" w:rsidRPr="00356CA2">
        <w:t xml:space="preserve"> Самарской области от </w:t>
      </w:r>
      <w:r w:rsidR="00EB450C" w:rsidRPr="00356CA2">
        <w:t>28</w:t>
      </w:r>
      <w:r w:rsidR="00810AD5" w:rsidRPr="00356CA2">
        <w:t>.0</w:t>
      </w:r>
      <w:r w:rsidR="000414E0" w:rsidRPr="00356CA2">
        <w:t>2</w:t>
      </w:r>
      <w:r w:rsidR="00810AD5" w:rsidRPr="00356CA2">
        <w:t>.20</w:t>
      </w:r>
      <w:r w:rsidR="00356CA2">
        <w:t>23</w:t>
      </w:r>
      <w:r w:rsidR="00810AD5" w:rsidRPr="00356CA2">
        <w:t xml:space="preserve"> года №</w:t>
      </w:r>
      <w:r w:rsidR="00EB450C" w:rsidRPr="00356CA2">
        <w:t>4</w:t>
      </w:r>
      <w:r w:rsidR="00810AD5" w:rsidRPr="00356CA2">
        <w:t>;</w:t>
      </w:r>
    </w:p>
    <w:p w:rsidR="003757E0" w:rsidRPr="003757E0" w:rsidRDefault="003757E0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757E0">
        <w:t xml:space="preserve">         - Решение Собрания представителей сельского поселения </w:t>
      </w:r>
      <w:proofErr w:type="spellStart"/>
      <w:r w:rsidRPr="003757E0">
        <w:t>Назаровка</w:t>
      </w:r>
      <w:proofErr w:type="spellEnd"/>
      <w:r w:rsidRPr="003757E0">
        <w:t xml:space="preserve"> муниципального района </w:t>
      </w:r>
      <w:proofErr w:type="spellStart"/>
      <w:r w:rsidRPr="003757E0">
        <w:t>Клявлинский</w:t>
      </w:r>
      <w:proofErr w:type="spellEnd"/>
      <w:r w:rsidRPr="003757E0">
        <w:t xml:space="preserve"> Самарской области от </w:t>
      </w:r>
      <w:r>
        <w:t>31</w:t>
      </w:r>
      <w:r w:rsidRPr="003757E0">
        <w:t>.0</w:t>
      </w:r>
      <w:r>
        <w:t>3</w:t>
      </w:r>
      <w:r w:rsidRPr="003757E0">
        <w:t>.2023 года №</w:t>
      </w:r>
      <w:r>
        <w:t>8</w:t>
      </w:r>
      <w:r w:rsidRPr="003757E0">
        <w:t>;</w:t>
      </w:r>
    </w:p>
    <w:p w:rsidR="00455FC5" w:rsidRPr="00356CA2" w:rsidRDefault="00810AD5" w:rsidP="003F28C0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</w:t>
      </w:r>
      <w:r w:rsidR="00034123" w:rsidRPr="00356CA2">
        <w:t xml:space="preserve">   </w:t>
      </w:r>
      <w:r w:rsidRPr="00356CA2">
        <w:t xml:space="preserve"> </w:t>
      </w:r>
      <w:r w:rsidR="00FC3143" w:rsidRPr="00356CA2">
        <w:t xml:space="preserve"> </w:t>
      </w:r>
      <w:r w:rsidR="0036545C" w:rsidRPr="00356CA2">
        <w:t xml:space="preserve"> </w:t>
      </w:r>
      <w:r w:rsidRPr="00356CA2">
        <w:t xml:space="preserve">  </w:t>
      </w:r>
      <w:r w:rsidR="005D73A2" w:rsidRPr="00356CA2">
        <w:t xml:space="preserve">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5D73A2" w:rsidRPr="00356CA2">
        <w:t xml:space="preserve">муниципального района </w:t>
      </w:r>
      <w:proofErr w:type="spellStart"/>
      <w:r w:rsidR="005D73A2" w:rsidRPr="00356CA2">
        <w:t>Клявлинский</w:t>
      </w:r>
      <w:proofErr w:type="spellEnd"/>
      <w:r w:rsidR="005D73A2" w:rsidRPr="00356CA2">
        <w:t xml:space="preserve"> Самарской области от</w:t>
      </w:r>
      <w:r w:rsidR="000029C6" w:rsidRPr="00356CA2">
        <w:t xml:space="preserve"> </w:t>
      </w:r>
      <w:r w:rsidR="000913E5">
        <w:t>28</w:t>
      </w:r>
      <w:r w:rsidR="000029C6" w:rsidRPr="00356CA2">
        <w:t>.0</w:t>
      </w:r>
      <w:r w:rsidR="0008112D" w:rsidRPr="00356CA2">
        <w:t>4</w:t>
      </w:r>
      <w:r w:rsidR="000029C6" w:rsidRPr="00356CA2">
        <w:t>.20</w:t>
      </w:r>
      <w:r w:rsidR="00356CA2">
        <w:t>23</w:t>
      </w:r>
      <w:r w:rsidR="005D73A2" w:rsidRPr="00356CA2">
        <w:t xml:space="preserve"> года</w:t>
      </w:r>
      <w:r w:rsidR="000029C6" w:rsidRPr="00356CA2">
        <w:t xml:space="preserve"> №</w:t>
      </w:r>
      <w:r w:rsidR="000913E5">
        <w:t>14</w:t>
      </w:r>
      <w:r w:rsidR="0008112D" w:rsidRPr="00356CA2">
        <w:t>;</w:t>
      </w:r>
      <w:r w:rsidR="000029C6" w:rsidRPr="00356CA2">
        <w:t xml:space="preserve"> </w:t>
      </w:r>
    </w:p>
    <w:p w:rsidR="00A073EB" w:rsidRPr="00356CA2" w:rsidRDefault="00A073EB" w:rsidP="003F28C0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</w:t>
      </w:r>
      <w:r w:rsidR="00963A8C" w:rsidRPr="00356CA2">
        <w:t xml:space="preserve">    </w:t>
      </w:r>
      <w:r w:rsidR="0036545C" w:rsidRPr="00356CA2">
        <w:t xml:space="preserve"> </w:t>
      </w:r>
      <w:r w:rsidR="00FC3143" w:rsidRPr="00356CA2">
        <w:t xml:space="preserve"> </w:t>
      </w:r>
      <w:r w:rsidR="00963A8C"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963A8C" w:rsidRPr="00356CA2">
        <w:t xml:space="preserve">муниципального района </w:t>
      </w:r>
      <w:proofErr w:type="spellStart"/>
      <w:r w:rsidR="00963A8C" w:rsidRPr="00356CA2">
        <w:t>Клявлинский</w:t>
      </w:r>
      <w:proofErr w:type="spellEnd"/>
      <w:r w:rsidR="00963A8C" w:rsidRPr="00356CA2">
        <w:t xml:space="preserve"> Самарской области от</w:t>
      </w:r>
      <w:r w:rsidR="000029C6" w:rsidRPr="00356CA2">
        <w:t xml:space="preserve"> </w:t>
      </w:r>
      <w:r w:rsidR="00621F33" w:rsidRPr="00356CA2">
        <w:t>31</w:t>
      </w:r>
      <w:r w:rsidR="000029C6" w:rsidRPr="00356CA2">
        <w:t>.0</w:t>
      </w:r>
      <w:r w:rsidR="00621F33" w:rsidRPr="00356CA2">
        <w:t>5</w:t>
      </w:r>
      <w:r w:rsidR="000029C6" w:rsidRPr="00356CA2">
        <w:t>.20</w:t>
      </w:r>
      <w:r w:rsidR="00356CA2">
        <w:t>23</w:t>
      </w:r>
      <w:r w:rsidR="00AB4E23" w:rsidRPr="00356CA2">
        <w:t xml:space="preserve"> года</w:t>
      </w:r>
      <w:r w:rsidR="000029C6" w:rsidRPr="00356CA2">
        <w:t xml:space="preserve"> №</w:t>
      </w:r>
      <w:r w:rsidR="000C5186">
        <w:t>18</w:t>
      </w:r>
      <w:r w:rsidRPr="00356CA2">
        <w:t>;</w:t>
      </w:r>
    </w:p>
    <w:p w:rsidR="00A073EB" w:rsidRPr="00356CA2" w:rsidRDefault="00FC3143" w:rsidP="003F28C0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 </w:t>
      </w:r>
      <w:r w:rsidR="00A073EB" w:rsidRPr="00356CA2">
        <w:t xml:space="preserve"> </w:t>
      </w:r>
      <w:r w:rsidR="00404BB5" w:rsidRPr="00356CA2">
        <w:t xml:space="preserve">   </w:t>
      </w:r>
      <w:r w:rsidR="0036545C" w:rsidRPr="00356CA2">
        <w:t xml:space="preserve"> </w:t>
      </w:r>
      <w:r w:rsidR="00404BB5"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404BB5" w:rsidRPr="00356CA2">
        <w:t xml:space="preserve">муниципального района </w:t>
      </w:r>
      <w:proofErr w:type="spellStart"/>
      <w:r w:rsidR="00404BB5" w:rsidRPr="00356CA2">
        <w:t>Клявлинский</w:t>
      </w:r>
      <w:proofErr w:type="spellEnd"/>
      <w:r w:rsidR="00404BB5" w:rsidRPr="00356CA2">
        <w:t xml:space="preserve"> Самарской области от </w:t>
      </w:r>
      <w:r w:rsidR="00884C34" w:rsidRPr="00356CA2">
        <w:t>30</w:t>
      </w:r>
      <w:r w:rsidR="00A073EB" w:rsidRPr="00356CA2">
        <w:t>.0</w:t>
      </w:r>
      <w:r w:rsidR="00884C34" w:rsidRPr="00356CA2">
        <w:t>6</w:t>
      </w:r>
      <w:r w:rsidR="00A073EB" w:rsidRPr="00356CA2">
        <w:t>.20</w:t>
      </w:r>
      <w:r w:rsidR="00356CA2">
        <w:t>23</w:t>
      </w:r>
      <w:r w:rsidR="00AB4E23" w:rsidRPr="00356CA2">
        <w:t xml:space="preserve"> </w:t>
      </w:r>
      <w:r w:rsidR="00A073EB" w:rsidRPr="00356CA2">
        <w:t>г</w:t>
      </w:r>
      <w:r w:rsidR="00AB4E23" w:rsidRPr="00356CA2">
        <w:t>ода</w:t>
      </w:r>
      <w:r w:rsidR="00A073EB" w:rsidRPr="00356CA2">
        <w:t xml:space="preserve"> </w:t>
      </w:r>
      <w:r w:rsidR="00A4256C" w:rsidRPr="00356CA2">
        <w:t>№</w:t>
      </w:r>
      <w:r w:rsidR="000C5186">
        <w:t>22</w:t>
      </w:r>
      <w:r w:rsidR="00A073EB" w:rsidRPr="00356CA2">
        <w:t>;</w:t>
      </w:r>
    </w:p>
    <w:p w:rsidR="00A073EB" w:rsidRPr="00356CA2" w:rsidRDefault="00A073E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</w:t>
      </w:r>
      <w:r w:rsidR="00351B66" w:rsidRPr="00356CA2">
        <w:t xml:space="preserve">   </w:t>
      </w:r>
      <w:r w:rsidR="0036545C" w:rsidRPr="00356CA2">
        <w:t xml:space="preserve"> </w:t>
      </w:r>
      <w:r w:rsidR="00351B66" w:rsidRPr="00356CA2">
        <w:t xml:space="preserve">  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351B66" w:rsidRPr="00356CA2">
        <w:t xml:space="preserve">муниципального района </w:t>
      </w:r>
      <w:proofErr w:type="spellStart"/>
      <w:r w:rsidR="00351B66" w:rsidRPr="00356CA2">
        <w:t>Клявлинский</w:t>
      </w:r>
      <w:proofErr w:type="spellEnd"/>
      <w:r w:rsidR="00351B66" w:rsidRPr="00356CA2">
        <w:t xml:space="preserve"> Самарской области от </w:t>
      </w:r>
      <w:r w:rsidR="001B2A70">
        <w:t>31</w:t>
      </w:r>
      <w:r w:rsidRPr="00356CA2">
        <w:t>.0</w:t>
      </w:r>
      <w:r w:rsidR="00F6102C" w:rsidRPr="00356CA2">
        <w:t>7</w:t>
      </w:r>
      <w:r w:rsidRPr="00356CA2">
        <w:t>.20</w:t>
      </w:r>
      <w:r w:rsidR="00356CA2">
        <w:t>23</w:t>
      </w:r>
      <w:r w:rsidR="00AB4E23" w:rsidRPr="00356CA2">
        <w:t xml:space="preserve"> </w:t>
      </w:r>
      <w:r w:rsidRPr="00356CA2">
        <w:t>г</w:t>
      </w:r>
      <w:r w:rsidR="00AB4E23" w:rsidRPr="00356CA2">
        <w:t>ода</w:t>
      </w:r>
      <w:r w:rsidRPr="00356CA2">
        <w:t xml:space="preserve"> №</w:t>
      </w:r>
      <w:r w:rsidR="001B2A70">
        <w:t>25</w:t>
      </w:r>
      <w:r w:rsidRPr="00356CA2">
        <w:t>;</w:t>
      </w:r>
    </w:p>
    <w:p w:rsidR="00A073EB" w:rsidRPr="00356CA2" w:rsidRDefault="00BF0A2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 </w:t>
      </w:r>
      <w:r w:rsidR="0036545C" w:rsidRPr="00356CA2">
        <w:t xml:space="preserve"> </w:t>
      </w:r>
      <w:r w:rsidRPr="00356CA2">
        <w:t xml:space="preserve">  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A073EB" w:rsidRPr="00356CA2">
        <w:t>3</w:t>
      </w:r>
      <w:r w:rsidR="00F6102C" w:rsidRPr="00356CA2">
        <w:t>1</w:t>
      </w:r>
      <w:r w:rsidR="00A073EB" w:rsidRPr="00356CA2">
        <w:t>.0</w:t>
      </w:r>
      <w:r w:rsidR="00F6102C" w:rsidRPr="00356CA2">
        <w:t>8</w:t>
      </w:r>
      <w:r w:rsidR="00A073EB" w:rsidRPr="00356CA2">
        <w:t>.20</w:t>
      </w:r>
      <w:r w:rsidR="00356CA2">
        <w:t>23</w:t>
      </w:r>
      <w:r w:rsidR="00A073EB" w:rsidRPr="00356CA2">
        <w:t>г. №</w:t>
      </w:r>
      <w:r w:rsidR="00A8591C">
        <w:t>27</w:t>
      </w:r>
      <w:r w:rsidR="00A073EB" w:rsidRPr="00356CA2">
        <w:t>;</w:t>
      </w:r>
    </w:p>
    <w:p w:rsidR="002145E5" w:rsidRPr="00356CA2" w:rsidRDefault="00BF0A2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  </w:t>
      </w:r>
      <w:r w:rsidR="0036545C" w:rsidRPr="00356CA2">
        <w:t xml:space="preserve"> </w:t>
      </w:r>
      <w:r w:rsidR="00BD6F62" w:rsidRPr="00356CA2">
        <w:t xml:space="preserve"> </w:t>
      </w:r>
      <w:r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</w:t>
      </w:r>
      <w:r w:rsidR="002145E5" w:rsidRPr="00356CA2">
        <w:t xml:space="preserve"> </w:t>
      </w:r>
      <w:r w:rsidR="00123C5E">
        <w:t>29</w:t>
      </w:r>
      <w:r w:rsidR="002145E5" w:rsidRPr="00356CA2">
        <w:t>.09.20</w:t>
      </w:r>
      <w:r w:rsidR="00356CA2">
        <w:t>23</w:t>
      </w:r>
      <w:r w:rsidR="00DA66C4" w:rsidRPr="00356CA2">
        <w:t xml:space="preserve"> года</w:t>
      </w:r>
      <w:r w:rsidR="002145E5" w:rsidRPr="00356CA2">
        <w:t xml:space="preserve"> №</w:t>
      </w:r>
      <w:r w:rsidR="00123C5E">
        <w:t>29</w:t>
      </w:r>
      <w:r w:rsidR="002145E5" w:rsidRPr="00356CA2">
        <w:t>;</w:t>
      </w:r>
    </w:p>
    <w:p w:rsidR="002145E5" w:rsidRPr="00356CA2" w:rsidRDefault="00BF0A2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</w:t>
      </w:r>
      <w:r w:rsidR="00BD6F62" w:rsidRPr="00356CA2">
        <w:t xml:space="preserve"> </w:t>
      </w:r>
      <w:r w:rsidRPr="00356CA2">
        <w:t xml:space="preserve"> </w:t>
      </w:r>
      <w:r w:rsidR="002451B5" w:rsidRPr="00356CA2">
        <w:t xml:space="preserve"> </w:t>
      </w:r>
      <w:r w:rsidRPr="00356CA2">
        <w:t xml:space="preserve"> </w:t>
      </w:r>
      <w:r w:rsidR="00BD6F62" w:rsidRPr="00356CA2">
        <w:t xml:space="preserve"> </w:t>
      </w:r>
      <w:r w:rsidR="00413C71" w:rsidRPr="00356CA2">
        <w:t xml:space="preserve"> </w:t>
      </w:r>
      <w:r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362389" w:rsidRPr="00356CA2">
        <w:t>31</w:t>
      </w:r>
      <w:r w:rsidR="002145E5" w:rsidRPr="00356CA2">
        <w:t>.10.20</w:t>
      </w:r>
      <w:r w:rsidR="00356CA2">
        <w:t>23</w:t>
      </w:r>
      <w:r w:rsidR="005B058D" w:rsidRPr="00356CA2">
        <w:t xml:space="preserve"> года</w:t>
      </w:r>
      <w:r w:rsidR="00175A7C" w:rsidRPr="00356CA2">
        <w:t xml:space="preserve"> </w:t>
      </w:r>
      <w:r w:rsidR="002145E5" w:rsidRPr="00356CA2">
        <w:t>№</w:t>
      </w:r>
      <w:r w:rsidR="00123C5E">
        <w:t>31</w:t>
      </w:r>
      <w:r w:rsidR="002145E5" w:rsidRPr="00356CA2">
        <w:t>;</w:t>
      </w:r>
    </w:p>
    <w:p w:rsidR="002145E5" w:rsidRPr="00356CA2" w:rsidRDefault="00BF0A2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</w:t>
      </w:r>
      <w:r w:rsidR="00BD6F62" w:rsidRPr="00356CA2">
        <w:t xml:space="preserve"> </w:t>
      </w:r>
      <w:r w:rsidR="002451B5" w:rsidRPr="00356CA2">
        <w:t xml:space="preserve"> </w:t>
      </w:r>
      <w:r w:rsidR="00413C71" w:rsidRPr="00356CA2">
        <w:t xml:space="preserve"> </w:t>
      </w:r>
      <w:r w:rsidRPr="00356CA2">
        <w:t xml:space="preserve"> 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2145E5" w:rsidRPr="00356CA2">
        <w:t>30.11.20</w:t>
      </w:r>
      <w:r w:rsidR="00356CA2">
        <w:t>23</w:t>
      </w:r>
      <w:r w:rsidR="00175A7C" w:rsidRPr="00356CA2">
        <w:t xml:space="preserve"> </w:t>
      </w:r>
      <w:r w:rsidR="002145E5" w:rsidRPr="00356CA2">
        <w:t>г</w:t>
      </w:r>
      <w:r w:rsidR="00175A7C" w:rsidRPr="00356CA2">
        <w:t>ода</w:t>
      </w:r>
      <w:r w:rsidR="002145E5" w:rsidRPr="00356CA2">
        <w:t xml:space="preserve"> №</w:t>
      </w:r>
      <w:r w:rsidR="00BD07F5">
        <w:t>34</w:t>
      </w:r>
      <w:r w:rsidR="002145E5" w:rsidRPr="00356CA2">
        <w:t>;</w:t>
      </w:r>
    </w:p>
    <w:p w:rsidR="002145E5" w:rsidRDefault="00BF0A2B" w:rsidP="00BA5FBB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</w:t>
      </w:r>
      <w:r w:rsidR="002451B5" w:rsidRPr="00356CA2">
        <w:t xml:space="preserve">  </w:t>
      </w:r>
      <w:r w:rsidR="00413C71" w:rsidRPr="00356CA2">
        <w:t xml:space="preserve"> </w:t>
      </w:r>
      <w:r w:rsidR="002451B5" w:rsidRPr="00356CA2">
        <w:t xml:space="preserve"> </w:t>
      </w:r>
      <w:r w:rsidRPr="00356CA2">
        <w:t xml:space="preserve">  - Решение Собрания представителей сельского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BD07F5">
        <w:t>29</w:t>
      </w:r>
      <w:r w:rsidR="002145E5" w:rsidRPr="00356CA2">
        <w:t>.12.20</w:t>
      </w:r>
      <w:r w:rsidR="00356CA2">
        <w:t xml:space="preserve">23 </w:t>
      </w:r>
      <w:r w:rsidR="002145E5" w:rsidRPr="00356CA2">
        <w:t>г</w:t>
      </w:r>
      <w:r w:rsidR="00175A7C" w:rsidRPr="00356CA2">
        <w:t>ода</w:t>
      </w:r>
      <w:r w:rsidR="002145E5" w:rsidRPr="00356CA2">
        <w:t xml:space="preserve"> №</w:t>
      </w:r>
      <w:r w:rsidR="00BD07F5">
        <w:t>43</w:t>
      </w:r>
      <w:r w:rsidRPr="00356CA2">
        <w:t>.</w:t>
      </w:r>
    </w:p>
    <w:p w:rsidR="00574B6A" w:rsidRPr="001601BA" w:rsidRDefault="00F66AEF" w:rsidP="005A224E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 w:rsidRPr="001601BA">
        <w:t xml:space="preserve"> </w:t>
      </w:r>
      <w:r w:rsidR="00A3205F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Pr="001601BA">
        <w:t xml:space="preserve">Собрания представителей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</w:t>
      </w:r>
      <w:r w:rsidR="000029C6" w:rsidRPr="001601BA">
        <w:t xml:space="preserve"> от </w:t>
      </w:r>
      <w:r w:rsidR="00E94CC6">
        <w:t>29</w:t>
      </w:r>
      <w:r w:rsidR="000029C6" w:rsidRPr="001601BA">
        <w:t>.12.20</w:t>
      </w:r>
      <w:r w:rsidR="00E94CC6">
        <w:t>23</w:t>
      </w:r>
      <w:r w:rsidR="00447C40">
        <w:t xml:space="preserve"> </w:t>
      </w:r>
      <w:r w:rsidR="000029C6" w:rsidRPr="001601BA">
        <w:t>г</w:t>
      </w:r>
      <w:r w:rsidR="00C36C42">
        <w:t>ода</w:t>
      </w:r>
      <w:r w:rsidR="000029C6" w:rsidRPr="001601BA">
        <w:t xml:space="preserve"> №</w:t>
      </w:r>
      <w:r w:rsidR="00911AC8" w:rsidRPr="001601BA">
        <w:t xml:space="preserve"> </w:t>
      </w:r>
      <w:r w:rsidR="00E94CC6">
        <w:t>43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proofErr w:type="spellStart"/>
      <w:r w:rsidR="007B0544" w:rsidRPr="001601BA">
        <w:t>Назаровка</w:t>
      </w:r>
      <w:proofErr w:type="spellEnd"/>
      <w:r w:rsidR="007B0544" w:rsidRPr="001601BA">
        <w:t xml:space="preserve">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BA5FBB">
        <w:t xml:space="preserve">№29 от 28.12.2022г.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E94CC6">
        <w:t>23</w:t>
      </w:r>
      <w:r w:rsidR="00607549" w:rsidRPr="001601BA">
        <w:t xml:space="preserve"> год и на плановый период 20</w:t>
      </w:r>
      <w:r w:rsidR="00E94CC6">
        <w:t>24</w:t>
      </w:r>
      <w:r w:rsidR="00B94382" w:rsidRPr="001601BA">
        <w:t xml:space="preserve"> и </w:t>
      </w:r>
      <w:r w:rsidR="00607549" w:rsidRPr="001601BA">
        <w:t>202</w:t>
      </w:r>
      <w:r w:rsidR="00E94CC6">
        <w:t>5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33016E" w:rsidRDefault="004A101C" w:rsidP="003F28C0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Pr="001601BA">
        <w:rPr>
          <w:b/>
        </w:rPr>
        <w:t xml:space="preserve">  </w:t>
      </w:r>
      <w:r w:rsidR="00136BD7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33016E">
        <w:t xml:space="preserve">доходы составили </w:t>
      </w:r>
      <w:r w:rsidR="00E94CC6">
        <w:t>12 663,766</w:t>
      </w:r>
      <w:r w:rsidR="000029C6" w:rsidRPr="0033016E">
        <w:t xml:space="preserve"> тыс.</w:t>
      </w:r>
      <w:r w:rsidR="0050076F" w:rsidRPr="0033016E">
        <w:t xml:space="preserve"> </w:t>
      </w:r>
      <w:r w:rsidR="000029C6" w:rsidRPr="0033016E">
        <w:t>руб</w:t>
      </w:r>
      <w:r w:rsidR="0050076F" w:rsidRPr="0033016E">
        <w:t>лей</w:t>
      </w:r>
      <w:r w:rsidR="000029C6" w:rsidRPr="0033016E">
        <w:t>;</w:t>
      </w:r>
    </w:p>
    <w:p w:rsidR="00DA1426" w:rsidRPr="0033016E" w:rsidRDefault="004A101C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3016E">
        <w:t xml:space="preserve">     </w:t>
      </w:r>
      <w:r w:rsidR="00C409E5" w:rsidRPr="0033016E">
        <w:t xml:space="preserve"> </w:t>
      </w:r>
      <w:r w:rsidRPr="0033016E">
        <w:t xml:space="preserve"> </w:t>
      </w:r>
      <w:r w:rsidR="00136BD7" w:rsidRPr="0033016E">
        <w:t xml:space="preserve"> </w:t>
      </w:r>
      <w:r w:rsidRPr="0033016E">
        <w:t xml:space="preserve"> </w:t>
      </w:r>
      <w:r w:rsidR="000029C6" w:rsidRPr="0033016E">
        <w:t xml:space="preserve">расходы </w:t>
      </w:r>
      <w:r w:rsidR="008C2D62" w:rsidRPr="0033016E">
        <w:t xml:space="preserve">составили </w:t>
      </w:r>
      <w:r w:rsidR="00E94CC6">
        <w:t>12 859,060</w:t>
      </w:r>
      <w:r w:rsidR="008C2D62" w:rsidRPr="0033016E">
        <w:t xml:space="preserve"> </w:t>
      </w:r>
      <w:r w:rsidR="000029C6" w:rsidRPr="0033016E">
        <w:t>тыс.</w:t>
      </w:r>
      <w:r w:rsidR="008C2D62" w:rsidRPr="0033016E">
        <w:t xml:space="preserve"> </w:t>
      </w:r>
      <w:r w:rsidR="000029C6" w:rsidRPr="0033016E">
        <w:t>руб</w:t>
      </w:r>
      <w:r w:rsidR="008C2D62" w:rsidRPr="0033016E">
        <w:t>лей</w:t>
      </w:r>
      <w:r w:rsidR="00A15902" w:rsidRPr="0033016E">
        <w:t>;</w:t>
      </w:r>
      <w:r w:rsidR="000029C6" w:rsidRPr="0033016E">
        <w:t xml:space="preserve"> </w:t>
      </w:r>
    </w:p>
    <w:p w:rsidR="00574B6A" w:rsidRPr="0033016E" w:rsidRDefault="00EC32FC" w:rsidP="00BA5FBB">
      <w:pPr>
        <w:tabs>
          <w:tab w:val="left" w:pos="284"/>
          <w:tab w:val="left" w:pos="567"/>
        </w:tabs>
        <w:spacing w:line="276" w:lineRule="auto"/>
        <w:jc w:val="both"/>
      </w:pPr>
      <w:r w:rsidRPr="0033016E">
        <w:lastRenderedPageBreak/>
        <w:t xml:space="preserve">     </w:t>
      </w:r>
      <w:r w:rsidR="00DA1426" w:rsidRPr="0033016E">
        <w:t xml:space="preserve"> </w:t>
      </w:r>
      <w:r w:rsidR="00136BD7" w:rsidRPr="0033016E">
        <w:t xml:space="preserve"> </w:t>
      </w:r>
      <w:r w:rsidR="00DA1426" w:rsidRPr="0033016E">
        <w:t xml:space="preserve"> </w:t>
      </w:r>
      <w:r w:rsidRPr="0033016E">
        <w:t xml:space="preserve"> </w:t>
      </w:r>
      <w:r w:rsidR="000029C6" w:rsidRPr="0033016E">
        <w:t xml:space="preserve">предельный размер дефицита составил </w:t>
      </w:r>
      <w:r w:rsidR="00E94CC6">
        <w:t>195,294</w:t>
      </w:r>
      <w:r w:rsidR="000029C6" w:rsidRPr="0033016E">
        <w:t xml:space="preserve"> тыс.</w:t>
      </w:r>
      <w:r w:rsidR="008C2D62" w:rsidRPr="0033016E">
        <w:t xml:space="preserve"> </w:t>
      </w:r>
      <w:r w:rsidR="000029C6" w:rsidRPr="0033016E">
        <w:t>руб</w:t>
      </w:r>
      <w:r w:rsidR="008C2D62" w:rsidRPr="0033016E">
        <w:t>лей</w:t>
      </w:r>
      <w:r w:rsidR="000029C6" w:rsidRPr="0033016E">
        <w:t>.</w:t>
      </w:r>
    </w:p>
    <w:p w:rsidR="00202CD5" w:rsidRPr="001601BA" w:rsidRDefault="005F78EE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3016E">
        <w:t xml:space="preserve">      </w:t>
      </w:r>
      <w:r w:rsidR="00136BD7" w:rsidRPr="0033016E">
        <w:t xml:space="preserve"> </w:t>
      </w:r>
      <w:r w:rsidRPr="0033016E">
        <w:t xml:space="preserve">  </w:t>
      </w:r>
      <w:r w:rsidR="000029C6" w:rsidRPr="0033016E">
        <w:t>Согласно представленному отчету об исполнении бюджета (ф.</w:t>
      </w:r>
      <w:r w:rsidR="0033016E">
        <w:t xml:space="preserve"> </w:t>
      </w:r>
      <w:r w:rsidR="000029C6" w:rsidRPr="0033016E">
        <w:t>05031</w:t>
      </w:r>
      <w:r w:rsidR="0098007E">
        <w:t>1</w:t>
      </w:r>
      <w:r w:rsidR="00267101" w:rsidRPr="0033016E">
        <w:t>7</w:t>
      </w:r>
      <w:r w:rsidR="000029C6" w:rsidRPr="0033016E">
        <w:t>) за 20</w:t>
      </w:r>
      <w:r w:rsidR="0098007E">
        <w:t>23</w:t>
      </w:r>
      <w:r w:rsidR="000029C6" w:rsidRPr="0033016E">
        <w:t xml:space="preserve"> год</w:t>
      </w:r>
      <w:r w:rsidR="000029C6" w:rsidRPr="001601BA">
        <w:t xml:space="preserve"> доходная часть бюджета исполнена в сумме </w:t>
      </w:r>
      <w:r w:rsidR="002025BD">
        <w:t>11 405,202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56537F">
        <w:t>9</w:t>
      </w:r>
      <w:r w:rsidR="002025BD">
        <w:t>0,1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2025BD">
        <w:t xml:space="preserve">11 549,818 </w:t>
      </w:r>
      <w:r w:rsidR="000029C6" w:rsidRPr="001601BA">
        <w:t>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2025BD">
        <w:t>89,8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2025BD">
        <w:t xml:space="preserve">124,5 </w:t>
      </w:r>
      <w:r w:rsidR="000029C6" w:rsidRPr="001601BA">
        <w:t xml:space="preserve">% к первоначальным показателям. В итоге сложился </w:t>
      </w:r>
      <w:r w:rsidR="006572A7">
        <w:t xml:space="preserve">дефицит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2025BD">
        <w:t>195,294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384285" w:rsidRDefault="00DE05BD" w:rsidP="00DE05BD">
      <w:pPr>
        <w:widowControl w:val="0"/>
        <w:suppressAutoHyphens/>
        <w:spacing w:line="276" w:lineRule="auto"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        </w:t>
      </w:r>
      <w:r w:rsidR="00281BA8" w:rsidRPr="00384285">
        <w:rPr>
          <w:rFonts w:eastAsia="Lucida Sans Unicode" w:cs="Tahoma"/>
          <w:b/>
          <w:lang w:eastAsia="ru-RU"/>
        </w:rPr>
        <w:t xml:space="preserve">Исполнение доходной части бюджета </w:t>
      </w:r>
      <w:r w:rsidR="00B70A5F" w:rsidRPr="00384285">
        <w:rPr>
          <w:rFonts w:eastAsia="Lucida Sans Unicode" w:cs="Tahoma"/>
          <w:b/>
          <w:lang w:eastAsia="ru-RU"/>
        </w:rPr>
        <w:t xml:space="preserve">сельского поселения </w:t>
      </w:r>
      <w:proofErr w:type="spellStart"/>
      <w:r w:rsidR="00714766" w:rsidRPr="00384285">
        <w:rPr>
          <w:rFonts w:eastAsia="Lucida Sans Unicode" w:cs="Tahoma"/>
          <w:b/>
          <w:lang w:eastAsia="ru-RU"/>
        </w:rPr>
        <w:t>Назаровка</w:t>
      </w:r>
      <w:proofErr w:type="spellEnd"/>
      <w:r w:rsidR="00714766" w:rsidRPr="00384285">
        <w:rPr>
          <w:rFonts w:eastAsia="Lucida Sans Unicode" w:cs="Tahoma"/>
          <w:b/>
          <w:lang w:eastAsia="ru-RU"/>
        </w:rPr>
        <w:t xml:space="preserve"> </w:t>
      </w:r>
      <w:r w:rsidR="00281BA8" w:rsidRPr="00384285">
        <w:rPr>
          <w:rFonts w:eastAsia="Lucida Sans Unicode" w:cs="Tahoma"/>
          <w:b/>
          <w:lang w:eastAsia="ru-RU"/>
        </w:rPr>
        <w:t>характеризуется следующими показателями</w:t>
      </w:r>
      <w:r w:rsidRPr="00384285">
        <w:rPr>
          <w:rFonts w:eastAsia="Lucida Sans Unicode" w:cs="Tahoma"/>
          <w:b/>
          <w:lang w:eastAsia="ru-RU"/>
        </w:rPr>
        <w:t>, представленными в таблице №1</w:t>
      </w:r>
      <w:r w:rsidR="00281BA8" w:rsidRPr="00384285">
        <w:rPr>
          <w:rFonts w:eastAsia="Lucida Sans Unicode" w:cs="Tahoma"/>
          <w:b/>
          <w:lang w:eastAsia="ru-RU"/>
        </w:rPr>
        <w:t>: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721A26">
        <w:t xml:space="preserve">                  </w:t>
      </w:r>
      <w:r w:rsidRPr="001601BA">
        <w:rPr>
          <w:b/>
        </w:rPr>
        <w:t>Таблица№1</w:t>
      </w:r>
      <w:r w:rsidR="00173813">
        <w:rPr>
          <w:b/>
        </w:rPr>
        <w:t>(т</w:t>
      </w:r>
      <w:r w:rsidR="007C2F22" w:rsidRPr="001601BA">
        <w:rPr>
          <w:b/>
        </w:rPr>
        <w:t>ыс. руб</w:t>
      </w:r>
      <w:r w:rsidR="00721A26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560"/>
        <w:gridCol w:w="1275"/>
        <w:gridCol w:w="1560"/>
        <w:gridCol w:w="1559"/>
      </w:tblGrid>
      <w:tr w:rsidR="00574B6A" w:rsidRPr="001601BA" w:rsidTr="0038428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Наименование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показателя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Утверждено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(первоначально)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на 20</w:t>
            </w:r>
            <w:r w:rsidR="00223919" w:rsidRPr="00F15BA3">
              <w:rPr>
                <w:b/>
                <w:sz w:val="20"/>
                <w:szCs w:val="20"/>
              </w:rPr>
              <w:t>2</w:t>
            </w:r>
            <w:r w:rsidR="00FC2AF4" w:rsidRPr="00F15BA3">
              <w:rPr>
                <w:b/>
                <w:sz w:val="20"/>
                <w:szCs w:val="20"/>
              </w:rPr>
              <w:t>3</w:t>
            </w:r>
            <w:r w:rsidRPr="00F15BA3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F15BA3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Утверждено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(по последнему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изменению) на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20</w:t>
            </w:r>
            <w:r w:rsidR="00223919" w:rsidRPr="00F15BA3">
              <w:rPr>
                <w:b/>
                <w:sz w:val="20"/>
                <w:szCs w:val="20"/>
              </w:rPr>
              <w:t>2</w:t>
            </w:r>
            <w:r w:rsidR="00FC2AF4" w:rsidRPr="00F15BA3">
              <w:rPr>
                <w:b/>
                <w:sz w:val="20"/>
                <w:szCs w:val="20"/>
              </w:rPr>
              <w:t>3</w:t>
            </w:r>
            <w:r w:rsidRPr="00F15BA3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F15BA3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15BA3" w:rsidRDefault="00574B6A" w:rsidP="002F68B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Исполнено</w:t>
            </w:r>
          </w:p>
          <w:p w:rsidR="00FA15CB" w:rsidRPr="00F15BA3" w:rsidRDefault="00FA15CB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з</w:t>
            </w:r>
            <w:r w:rsidR="000029C6" w:rsidRPr="00F15BA3">
              <w:rPr>
                <w:b/>
                <w:sz w:val="20"/>
                <w:szCs w:val="20"/>
              </w:rPr>
              <w:t>а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 xml:space="preserve"> 20</w:t>
            </w:r>
            <w:r w:rsidR="00223919" w:rsidRPr="00F15BA3">
              <w:rPr>
                <w:b/>
                <w:sz w:val="20"/>
                <w:szCs w:val="20"/>
              </w:rPr>
              <w:t>2</w:t>
            </w:r>
            <w:r w:rsidR="00FC2AF4" w:rsidRPr="00F15BA3">
              <w:rPr>
                <w:b/>
                <w:sz w:val="20"/>
                <w:szCs w:val="20"/>
              </w:rPr>
              <w:t>3</w:t>
            </w:r>
            <w:r w:rsidRPr="00F15BA3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F15BA3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F15BA3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% исполнения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по отношению</w:t>
            </w:r>
          </w:p>
          <w:p w:rsidR="00C07018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к первонач</w:t>
            </w:r>
            <w:r w:rsidR="00C07018" w:rsidRPr="00F15BA3">
              <w:rPr>
                <w:b/>
                <w:sz w:val="20"/>
                <w:szCs w:val="20"/>
              </w:rPr>
              <w:t>.</w:t>
            </w:r>
          </w:p>
          <w:p w:rsidR="007E7E96" w:rsidRPr="00F15BA3" w:rsidRDefault="00C07018" w:rsidP="002F68BF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у</w:t>
            </w:r>
            <w:r w:rsidR="000029C6" w:rsidRPr="00F15BA3">
              <w:rPr>
                <w:b/>
                <w:sz w:val="20"/>
                <w:szCs w:val="20"/>
              </w:rPr>
              <w:t>твержден</w:t>
            </w:r>
          </w:p>
          <w:p w:rsidR="00574B6A" w:rsidRPr="00F15BA3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15BA3">
              <w:rPr>
                <w:b/>
                <w:sz w:val="20"/>
                <w:szCs w:val="20"/>
              </w:rPr>
              <w:t>ным</w:t>
            </w:r>
            <w:proofErr w:type="spellEnd"/>
          </w:p>
          <w:p w:rsidR="00574B6A" w:rsidRPr="00F15BA3" w:rsidRDefault="000029C6" w:rsidP="002C30F7">
            <w:pPr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F15BA3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% исполнения</w:t>
            </w:r>
          </w:p>
          <w:p w:rsidR="00574B6A" w:rsidRPr="00F15BA3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по отношению</w:t>
            </w:r>
          </w:p>
          <w:p w:rsidR="00574B6A" w:rsidRPr="00F15BA3" w:rsidRDefault="000029C6" w:rsidP="002C30F7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F15BA3">
              <w:rPr>
                <w:b/>
                <w:sz w:val="20"/>
                <w:szCs w:val="20"/>
              </w:rPr>
              <w:t>к уточнен</w:t>
            </w:r>
            <w:r w:rsidR="003D2150" w:rsidRPr="00F15BA3">
              <w:rPr>
                <w:b/>
                <w:sz w:val="20"/>
                <w:szCs w:val="20"/>
              </w:rPr>
              <w:t>.</w:t>
            </w:r>
            <w:r w:rsidRPr="00F15BA3">
              <w:rPr>
                <w:b/>
                <w:sz w:val="20"/>
                <w:szCs w:val="20"/>
              </w:rPr>
              <w:t xml:space="preserve"> показателям</w:t>
            </w:r>
          </w:p>
        </w:tc>
      </w:tr>
      <w:tr w:rsidR="00096366" w:rsidRPr="001601BA" w:rsidTr="0038428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721A26" w:rsidRDefault="00096366" w:rsidP="002F68BF">
            <w:pPr>
              <w:jc w:val="center"/>
              <w:rPr>
                <w:b/>
                <w:sz w:val="22"/>
                <w:szCs w:val="22"/>
              </w:rPr>
            </w:pPr>
            <w:r w:rsidRPr="00721A2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721A26" w:rsidRDefault="00096366" w:rsidP="002F68BF">
            <w:pPr>
              <w:jc w:val="center"/>
              <w:rPr>
                <w:b/>
                <w:sz w:val="22"/>
                <w:szCs w:val="22"/>
              </w:rPr>
            </w:pPr>
            <w:r w:rsidRPr="00721A2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721A26" w:rsidRDefault="00096366" w:rsidP="002F68BF">
            <w:pPr>
              <w:jc w:val="center"/>
              <w:rPr>
                <w:b/>
                <w:sz w:val="22"/>
                <w:szCs w:val="22"/>
              </w:rPr>
            </w:pPr>
            <w:r w:rsidRPr="00721A2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721A26" w:rsidRDefault="00096366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21A2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721A26" w:rsidRDefault="00096366" w:rsidP="002F68BF">
            <w:pPr>
              <w:jc w:val="center"/>
              <w:rPr>
                <w:b/>
                <w:sz w:val="22"/>
                <w:szCs w:val="22"/>
              </w:rPr>
            </w:pPr>
            <w:r w:rsidRPr="00721A2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6366" w:rsidRPr="00721A26" w:rsidRDefault="0009636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21A26">
              <w:rPr>
                <w:b/>
                <w:sz w:val="22"/>
                <w:szCs w:val="22"/>
              </w:rPr>
              <w:t>6</w:t>
            </w:r>
          </w:p>
        </w:tc>
      </w:tr>
      <w:tr w:rsidR="00574B6A" w:rsidRPr="001601BA" w:rsidTr="0038428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B61025" w:rsidP="002F68BF">
            <w:pPr>
              <w:rPr>
                <w:sz w:val="22"/>
                <w:szCs w:val="22"/>
              </w:rPr>
            </w:pPr>
            <w:r w:rsidRPr="00721A26">
              <w:rPr>
                <w:sz w:val="22"/>
                <w:szCs w:val="22"/>
              </w:rPr>
              <w:t>Д</w:t>
            </w:r>
            <w:r w:rsidR="000029C6" w:rsidRPr="00721A26">
              <w:rPr>
                <w:sz w:val="22"/>
                <w:szCs w:val="22"/>
              </w:rPr>
              <w:t>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721A26" w:rsidRDefault="004F25CE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9 280,613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D62FA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12 663,766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840CC7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11 405,202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1A28ED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21A26" w:rsidRDefault="00E05BCB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90,1</w:t>
            </w:r>
          </w:p>
        </w:tc>
      </w:tr>
      <w:tr w:rsidR="00574B6A" w:rsidRPr="001601BA" w:rsidTr="0038428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B61025" w:rsidP="002F68BF">
            <w:pPr>
              <w:rPr>
                <w:sz w:val="22"/>
                <w:szCs w:val="22"/>
              </w:rPr>
            </w:pPr>
            <w:r w:rsidRPr="00721A26">
              <w:rPr>
                <w:sz w:val="22"/>
                <w:szCs w:val="22"/>
              </w:rPr>
              <w:t>Р</w:t>
            </w:r>
            <w:r w:rsidR="000029C6" w:rsidRPr="00721A26">
              <w:rPr>
                <w:sz w:val="22"/>
                <w:szCs w:val="22"/>
              </w:rPr>
              <w:t>асходы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721A26" w:rsidRDefault="004F25CE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9 280,613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D62FA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12 859,060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840CC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11 549,818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1A28ED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21A26" w:rsidRDefault="00E05BCB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89,8</w:t>
            </w:r>
          </w:p>
        </w:tc>
      </w:tr>
      <w:tr w:rsidR="00574B6A" w:rsidRPr="001601BA" w:rsidTr="0038428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0029C6" w:rsidP="002F68BF">
            <w:pPr>
              <w:rPr>
                <w:sz w:val="22"/>
                <w:szCs w:val="22"/>
              </w:rPr>
            </w:pPr>
            <w:r w:rsidRPr="00721A26">
              <w:rPr>
                <w:sz w:val="22"/>
                <w:szCs w:val="22"/>
              </w:rPr>
              <w:t>Дефицит</w:t>
            </w:r>
            <w:r w:rsidR="000C473C" w:rsidRPr="00721A26">
              <w:rPr>
                <w:sz w:val="22"/>
                <w:szCs w:val="22"/>
              </w:rPr>
              <w:t xml:space="preserve"> (-)</w:t>
            </w:r>
          </w:p>
          <w:p w:rsidR="00574B6A" w:rsidRPr="00721A26" w:rsidRDefault="000029C6" w:rsidP="00634520">
            <w:pPr>
              <w:rPr>
                <w:sz w:val="22"/>
                <w:szCs w:val="22"/>
              </w:rPr>
            </w:pPr>
            <w:r w:rsidRPr="00721A26">
              <w:rPr>
                <w:sz w:val="22"/>
                <w:szCs w:val="22"/>
              </w:rPr>
              <w:t>Профицит</w:t>
            </w:r>
            <w:r w:rsidR="000C473C" w:rsidRPr="00721A26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5720BB" w:rsidP="002F68BF">
            <w:pPr>
              <w:snapToGrid w:val="0"/>
              <w:jc w:val="center"/>
              <w:rPr>
                <w:sz w:val="22"/>
                <w:szCs w:val="22"/>
              </w:rPr>
            </w:pPr>
            <w:r w:rsidRPr="00721A26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D62FA0" w:rsidP="000F5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- 195,294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840CC7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- 144,616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21A26" w:rsidRDefault="00252AFF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21A26" w:rsidRDefault="00252AFF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Pr="001601B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AF2937" w:rsidRPr="001601BA" w:rsidRDefault="000029C6" w:rsidP="00775F93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8C24FF" w:rsidRPr="001601BA">
        <w:t xml:space="preserve">    </w:t>
      </w:r>
      <w:r w:rsidR="002A2184" w:rsidRPr="001601BA">
        <w:t xml:space="preserve">   </w:t>
      </w:r>
      <w:r w:rsidR="008C24FF" w:rsidRPr="001601BA">
        <w:t xml:space="preserve"> </w:t>
      </w:r>
      <w:r w:rsidRPr="001601BA">
        <w:t>Из таблицы видно, что результат исполнения бюджета поселения за 20</w:t>
      </w:r>
      <w:r w:rsidR="00C76EB2">
        <w:t>23</w:t>
      </w:r>
      <w:r w:rsidR="002A2184" w:rsidRPr="001601BA">
        <w:t xml:space="preserve"> </w:t>
      </w:r>
      <w:r w:rsidRPr="001601BA">
        <w:t xml:space="preserve">год - </w:t>
      </w:r>
      <w:r w:rsidR="00161443">
        <w:t>дефицит</w:t>
      </w:r>
      <w:r w:rsidRPr="001601BA">
        <w:t xml:space="preserve"> -</w:t>
      </w:r>
      <w:r w:rsidR="00215E46">
        <w:t xml:space="preserve"> </w:t>
      </w:r>
      <w:r w:rsidRPr="001601BA">
        <w:t xml:space="preserve">превышение </w:t>
      </w:r>
      <w:r w:rsidR="00161443">
        <w:t>расходов над доходами.</w:t>
      </w:r>
      <w:r w:rsidRPr="001601BA">
        <w:t xml:space="preserve"> </w:t>
      </w:r>
    </w:p>
    <w:p w:rsidR="00574B6A" w:rsidRPr="001601BA" w:rsidRDefault="002A2184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C76EB2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 </w:t>
      </w:r>
      <w:r w:rsidR="00C76EB2">
        <w:t>1 258,564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>по расходам –</w:t>
      </w:r>
      <w:r w:rsidR="00C76EB2">
        <w:t xml:space="preserve"> 1 309,242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>Исполнение бюджета</w:t>
      </w:r>
      <w:r w:rsidR="00775F93">
        <w:t xml:space="preserve"> сельского п</w:t>
      </w:r>
      <w:r w:rsidRPr="001601BA">
        <w:t xml:space="preserve">оселения </w:t>
      </w:r>
      <w:proofErr w:type="spellStart"/>
      <w:r w:rsidR="00775F93">
        <w:t>Назаровка</w:t>
      </w:r>
      <w:proofErr w:type="spellEnd"/>
      <w:r w:rsidR="00775F93">
        <w:t xml:space="preserve"> </w:t>
      </w:r>
      <w:r w:rsidRPr="001601BA">
        <w:t xml:space="preserve">в целом обеспечило в первую очередь своевременную выплату заработной платы работникам </w:t>
      </w:r>
      <w:r w:rsidR="00C92FFC" w:rsidRPr="001601BA">
        <w:t>поселения</w:t>
      </w:r>
      <w:r w:rsidRPr="001601BA">
        <w:t xml:space="preserve">, что позволило производить все необходимые социальные выплаты населению. </w:t>
      </w:r>
    </w:p>
    <w:p w:rsidR="008A31BC" w:rsidRDefault="008A31BC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3F28C0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</w:p>
    <w:p w:rsidR="00C559CB" w:rsidRDefault="00C559CB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 xml:space="preserve">Информация об исполнении доходной части бюджета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>за 20</w:t>
      </w:r>
      <w:r w:rsidR="00A2627E">
        <w:t>23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="00714766" w:rsidRPr="001601BA">
        <w:t>Назаровка</w:t>
      </w:r>
      <w:proofErr w:type="spellEnd"/>
      <w:r w:rsidRPr="001601BA">
        <w:t xml:space="preserve"> </w:t>
      </w:r>
      <w:proofErr w:type="spellStart"/>
      <w:r w:rsidRPr="001601BA">
        <w:t>администрировался</w:t>
      </w:r>
      <w:proofErr w:type="spellEnd"/>
      <w:r w:rsidRPr="001601BA">
        <w:t xml:space="preserve"> </w:t>
      </w:r>
      <w:r w:rsidR="0003369F">
        <w:t>А</w:t>
      </w:r>
      <w:r w:rsidRPr="001601BA">
        <w:t xml:space="preserve">дминистрацией сельского поселения </w:t>
      </w:r>
      <w:proofErr w:type="spellStart"/>
      <w:r w:rsidR="00714766" w:rsidRPr="001601BA">
        <w:t>Назаровка</w:t>
      </w:r>
      <w:proofErr w:type="spellEnd"/>
      <w:r w:rsidRPr="001601BA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доходную часть бюджета </w:t>
      </w:r>
      <w:r w:rsidR="00782C78">
        <w:t xml:space="preserve">сельского </w:t>
      </w:r>
      <w:r w:rsidRPr="001601BA">
        <w:t xml:space="preserve">поселения </w:t>
      </w:r>
      <w:proofErr w:type="spellStart"/>
      <w:r w:rsidR="00782C78">
        <w:t>Назаровка</w:t>
      </w:r>
      <w:proofErr w:type="spellEnd"/>
      <w:r w:rsidR="00782C78">
        <w:t xml:space="preserve"> </w:t>
      </w:r>
      <w:r w:rsidRPr="001601BA">
        <w:t>в 20</w:t>
      </w:r>
      <w:r w:rsidR="00A2627E">
        <w:t>23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714766" w:rsidRPr="001601BA">
        <w:t>Назаровка</w:t>
      </w:r>
      <w:r w:rsidRPr="001601BA">
        <w:t>.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lastRenderedPageBreak/>
        <w:t>Формирование доходной части бюджета сельского поселения на 20</w:t>
      </w:r>
      <w:r w:rsidR="00A2627E">
        <w:t>23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>Бюджет поселения в 20</w:t>
      </w:r>
      <w:r w:rsidR="00A2627E">
        <w:t>23</w:t>
      </w:r>
      <w:r w:rsidRPr="001601BA">
        <w:t xml:space="preserve"> году исполнен по доходам в сумме </w:t>
      </w:r>
      <w:r w:rsidR="00A2627E">
        <w:t>11 405,202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D533E6" w:rsidRPr="001601BA">
        <w:t>9</w:t>
      </w:r>
      <w:r w:rsidR="00A2627E">
        <w:t>0,1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A2627E">
        <w:t>122,9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>Исполнение доходной части бюджета в 20</w:t>
      </w:r>
      <w:r w:rsidR="00F45BF6" w:rsidRPr="001601BA">
        <w:t>2</w:t>
      </w:r>
      <w:r w:rsidR="00A2627E">
        <w:t>3</w:t>
      </w:r>
      <w:r w:rsidRPr="001601BA">
        <w:t xml:space="preserve"> году следующее:</w:t>
      </w:r>
    </w:p>
    <w:p w:rsidR="00574B6A" w:rsidRPr="001601BA" w:rsidRDefault="000029C6" w:rsidP="00D5412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налоговые доходы составили </w:t>
      </w:r>
      <w:r w:rsidR="00314D1E" w:rsidRPr="001601BA">
        <w:t>2</w:t>
      </w:r>
      <w:r w:rsidR="00C67C18">
        <w:t> 704,813</w:t>
      </w:r>
      <w:r w:rsidR="007D0EAA" w:rsidRPr="001601BA">
        <w:t xml:space="preserve"> </w:t>
      </w:r>
      <w:r w:rsidRPr="001601BA">
        <w:t>тыс.</w:t>
      </w:r>
      <w:r w:rsidR="00AA7672" w:rsidRPr="001601BA">
        <w:t xml:space="preserve"> </w:t>
      </w:r>
      <w:r w:rsidRPr="001601BA">
        <w:t>руб</w:t>
      </w:r>
      <w:r w:rsidR="00AA7672" w:rsidRPr="001601BA">
        <w:t>лей</w:t>
      </w:r>
      <w:r w:rsidRPr="001601BA">
        <w:t>;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 xml:space="preserve">неналоговые доходы составили </w:t>
      </w:r>
      <w:r w:rsidR="00FC1777">
        <w:t>472,181</w:t>
      </w:r>
      <w:r w:rsidRPr="001601BA">
        <w:t xml:space="preserve"> тыс.</w:t>
      </w:r>
      <w:r w:rsidR="00157D9C" w:rsidRPr="001601BA">
        <w:t xml:space="preserve"> </w:t>
      </w:r>
      <w:r w:rsidRPr="001601BA">
        <w:t>руб</w:t>
      </w:r>
      <w:r w:rsidR="00157D9C" w:rsidRPr="001601BA">
        <w:t>лей</w:t>
      </w:r>
      <w:r w:rsidRPr="001601BA">
        <w:t>;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 xml:space="preserve">безвозмездные поступления составили </w:t>
      </w:r>
      <w:r w:rsidR="007B4F13">
        <w:t>8 228,208</w:t>
      </w:r>
      <w:r w:rsidRPr="001601BA">
        <w:t xml:space="preserve"> тыс.</w:t>
      </w:r>
      <w:r w:rsidR="00CB2270" w:rsidRPr="001601BA">
        <w:t xml:space="preserve"> </w:t>
      </w:r>
      <w:r w:rsidRPr="001601BA">
        <w:t>руб</w:t>
      </w:r>
      <w:r w:rsidR="00CB2270" w:rsidRPr="001601BA">
        <w:t>лей</w:t>
      </w:r>
      <w:r w:rsidRPr="001601BA">
        <w:t>.</w:t>
      </w:r>
    </w:p>
    <w:p w:rsidR="003326D4" w:rsidRPr="001601BA" w:rsidRDefault="000029C6" w:rsidP="00D54122">
      <w:pPr>
        <w:tabs>
          <w:tab w:val="left" w:pos="567"/>
        </w:tabs>
        <w:spacing w:line="276" w:lineRule="auto"/>
        <w:ind w:firstLine="567"/>
        <w:jc w:val="both"/>
      </w:pPr>
      <w:r w:rsidRPr="001601BA">
        <w:rPr>
          <w:b/>
        </w:rPr>
        <w:t>Анализ исполнения доходной части бюджета в 20</w:t>
      </w:r>
      <w:r w:rsidR="003326D4" w:rsidRPr="001601BA">
        <w:rPr>
          <w:b/>
        </w:rPr>
        <w:t>2</w:t>
      </w:r>
      <w:r w:rsidR="00FC1777">
        <w:rPr>
          <w:b/>
        </w:rPr>
        <w:t>3</w:t>
      </w:r>
      <w:r w:rsidRPr="001601BA">
        <w:rPr>
          <w:b/>
        </w:rPr>
        <w:t xml:space="preserve"> году представлен в таблице №2.                                  </w:t>
      </w:r>
    </w:p>
    <w:p w:rsidR="00574B6A" w:rsidRPr="001601BA" w:rsidRDefault="00F36679" w:rsidP="00C9039A">
      <w:pPr>
        <w:tabs>
          <w:tab w:val="left" w:pos="567"/>
        </w:tabs>
        <w:rPr>
          <w:b/>
        </w:rPr>
      </w:pPr>
      <w:r w:rsidRPr="001601BA">
        <w:rPr>
          <w:b/>
        </w:rPr>
        <w:t xml:space="preserve">                                                                                                      </w:t>
      </w:r>
      <w:r w:rsidR="0043764B">
        <w:rPr>
          <w:b/>
        </w:rPr>
        <w:t xml:space="preserve">   </w:t>
      </w:r>
      <w:r w:rsidR="00887346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1601BA">
        <w:rPr>
          <w:b/>
        </w:rPr>
        <w:t>Таблица №2</w:t>
      </w:r>
      <w:r w:rsidR="00887346" w:rsidRPr="001601BA">
        <w:rPr>
          <w:b/>
        </w:rPr>
        <w:t xml:space="preserve"> </w:t>
      </w:r>
      <w:r w:rsidRPr="001601BA">
        <w:rPr>
          <w:b/>
        </w:rPr>
        <w:t>(т</w:t>
      </w:r>
      <w:r w:rsidR="000029C6" w:rsidRPr="001601BA">
        <w:rPr>
          <w:b/>
        </w:rPr>
        <w:t>ыс.</w:t>
      </w:r>
      <w:r w:rsidR="00596C6B" w:rsidRPr="001601BA">
        <w:rPr>
          <w:b/>
        </w:rPr>
        <w:t xml:space="preserve"> </w:t>
      </w:r>
      <w:r w:rsidR="000029C6" w:rsidRPr="001601BA">
        <w:rPr>
          <w:b/>
        </w:rPr>
        <w:t>рублей</w:t>
      </w:r>
      <w:r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275"/>
        <w:gridCol w:w="1418"/>
        <w:gridCol w:w="1134"/>
        <w:gridCol w:w="1134"/>
      </w:tblGrid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D712A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>Наименование доходных источников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D712A" w:rsidRDefault="000029C6" w:rsidP="00B8247F">
            <w:pPr>
              <w:jc w:val="center"/>
              <w:rPr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 xml:space="preserve">Утверждено по бюджету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214" w:rsidRPr="00ED712A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>Уточнен</w:t>
            </w:r>
          </w:p>
          <w:p w:rsidR="00596C6B" w:rsidRPr="00ED712A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 xml:space="preserve">ный план </w:t>
            </w:r>
          </w:p>
          <w:p w:rsidR="00574B6A" w:rsidRPr="00ED712A" w:rsidRDefault="00574B6A" w:rsidP="00C34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D712A" w:rsidRDefault="000029C6" w:rsidP="00A27EAD">
            <w:pPr>
              <w:jc w:val="center"/>
              <w:rPr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D712A" w:rsidRDefault="000029C6" w:rsidP="00216962">
            <w:pPr>
              <w:jc w:val="center"/>
              <w:rPr>
                <w:b/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>% исполнения к первонач</w:t>
            </w:r>
            <w:r w:rsidR="00216962" w:rsidRPr="00ED712A">
              <w:rPr>
                <w:b/>
                <w:sz w:val="20"/>
                <w:szCs w:val="20"/>
              </w:rPr>
              <w:t xml:space="preserve">. </w:t>
            </w:r>
            <w:r w:rsidRPr="00ED712A">
              <w:rPr>
                <w:b/>
                <w:sz w:val="20"/>
                <w:szCs w:val="20"/>
              </w:rPr>
              <w:t>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ED712A" w:rsidRDefault="000029C6" w:rsidP="00216962">
            <w:pPr>
              <w:jc w:val="center"/>
              <w:rPr>
                <w:b/>
                <w:sz w:val="20"/>
                <w:szCs w:val="20"/>
              </w:rPr>
            </w:pPr>
            <w:r w:rsidRPr="00ED712A">
              <w:rPr>
                <w:b/>
                <w:sz w:val="20"/>
                <w:szCs w:val="20"/>
              </w:rPr>
              <w:t xml:space="preserve">% исполнения к </w:t>
            </w:r>
            <w:proofErr w:type="spellStart"/>
            <w:r w:rsidRPr="00ED712A">
              <w:rPr>
                <w:b/>
                <w:sz w:val="20"/>
                <w:szCs w:val="20"/>
              </w:rPr>
              <w:t>уточ</w:t>
            </w:r>
            <w:proofErr w:type="spellEnd"/>
            <w:r w:rsidR="00216962" w:rsidRPr="00ED712A">
              <w:rPr>
                <w:b/>
                <w:sz w:val="20"/>
                <w:szCs w:val="20"/>
              </w:rPr>
              <w:t>.</w:t>
            </w:r>
            <w:r w:rsidRPr="00ED712A">
              <w:rPr>
                <w:b/>
                <w:sz w:val="20"/>
                <w:szCs w:val="20"/>
              </w:rPr>
              <w:t xml:space="preserve"> плану 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A615E" w:rsidRDefault="000029C6" w:rsidP="002A615E">
            <w:pPr>
              <w:jc w:val="center"/>
              <w:rPr>
                <w:sz w:val="18"/>
                <w:szCs w:val="18"/>
              </w:rPr>
            </w:pPr>
            <w:r w:rsidRPr="002A615E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A615E" w:rsidRDefault="000029C6" w:rsidP="002A615E">
            <w:pPr>
              <w:jc w:val="center"/>
              <w:rPr>
                <w:sz w:val="18"/>
                <w:szCs w:val="18"/>
              </w:rPr>
            </w:pPr>
            <w:r w:rsidRPr="002A615E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A615E" w:rsidRDefault="000029C6" w:rsidP="002A615E">
            <w:pPr>
              <w:jc w:val="center"/>
              <w:rPr>
                <w:sz w:val="18"/>
                <w:szCs w:val="18"/>
              </w:rPr>
            </w:pPr>
            <w:r w:rsidRPr="002A615E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A615E" w:rsidRDefault="000029C6" w:rsidP="002A615E">
            <w:pPr>
              <w:jc w:val="center"/>
              <w:rPr>
                <w:sz w:val="18"/>
                <w:szCs w:val="18"/>
              </w:rPr>
            </w:pPr>
            <w:r w:rsidRPr="002A615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A615E" w:rsidRDefault="000029C6" w:rsidP="002A615E">
            <w:pPr>
              <w:jc w:val="center"/>
              <w:rPr>
                <w:sz w:val="18"/>
                <w:szCs w:val="18"/>
              </w:rPr>
            </w:pPr>
            <w:r w:rsidRPr="002A615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2A615E" w:rsidRDefault="000029C6" w:rsidP="002A615E">
            <w:pPr>
              <w:jc w:val="center"/>
              <w:rPr>
                <w:sz w:val="18"/>
                <w:szCs w:val="18"/>
              </w:rPr>
            </w:pPr>
            <w:r w:rsidRPr="002A615E">
              <w:rPr>
                <w:sz w:val="18"/>
                <w:szCs w:val="18"/>
              </w:rPr>
              <w:t>6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>
            <w:pPr>
              <w:jc w:val="both"/>
              <w:rPr>
                <w:b/>
                <w:sz w:val="22"/>
                <w:szCs w:val="22"/>
              </w:rPr>
            </w:pPr>
            <w:r w:rsidRPr="0050731A">
              <w:rPr>
                <w:b/>
                <w:sz w:val="22"/>
                <w:szCs w:val="22"/>
              </w:rPr>
              <w:t>Собственные доходы, в т.</w:t>
            </w:r>
            <w:r w:rsidR="00A2627E">
              <w:rPr>
                <w:b/>
                <w:sz w:val="22"/>
                <w:szCs w:val="22"/>
              </w:rPr>
              <w:t xml:space="preserve"> </w:t>
            </w:r>
            <w:r w:rsidRPr="0050731A">
              <w:rPr>
                <w:b/>
                <w:sz w:val="22"/>
                <w:szCs w:val="22"/>
              </w:rPr>
              <w:t>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3158D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3 061,341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F60868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3 176,994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F60868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3 176,994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08088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08088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 w:rsidP="00266039">
            <w:pPr>
              <w:rPr>
                <w:b/>
                <w:sz w:val="22"/>
                <w:szCs w:val="22"/>
              </w:rPr>
            </w:pPr>
            <w:r w:rsidRPr="0050731A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E7730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2 455,620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3B61CD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2704,813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3B61CD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2 704,813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0D658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31057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 w:rsidP="00266039">
            <w:pPr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3158D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6270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287,485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6270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287,485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7F589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6270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F7D58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50731A" w:rsidRDefault="003F7D58" w:rsidP="00266039">
            <w:pPr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50731A" w:rsidRDefault="00D3158D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1 123,220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0731A" w:rsidRDefault="00E0787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1 307,391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0731A" w:rsidRDefault="00E0787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1 307,391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0731A" w:rsidRDefault="00E07871" w:rsidP="009C087B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50731A" w:rsidRDefault="00E0787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DB78B0" w:rsidP="00266039">
            <w:pPr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3158D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425774" w:rsidP="004257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352,360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42577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425774" w:rsidP="00BB6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42577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 w:rsidP="00266039">
            <w:pPr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3158D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D1A6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D1A6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D1A6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AD1A6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5220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50731A" w:rsidRDefault="00725220" w:rsidP="00266039">
            <w:pPr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50731A" w:rsidRDefault="00D3158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035D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50731A" w:rsidRDefault="003B61CD" w:rsidP="00C16B7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C16B76">
              <w:rPr>
                <w:sz w:val="22"/>
                <w:szCs w:val="22"/>
              </w:rPr>
              <w:t>723,982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50731A" w:rsidRDefault="00C16B76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723,982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50731A" w:rsidRDefault="00DB162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50731A" w:rsidRDefault="00C16B76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 w:rsidP="00266039">
            <w:pPr>
              <w:rPr>
                <w:b/>
                <w:sz w:val="22"/>
                <w:szCs w:val="22"/>
              </w:rPr>
            </w:pPr>
            <w:r w:rsidRPr="0050731A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B611E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605,721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47DB3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472,181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47DB3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472,181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4D0542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C13D4E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FE660D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50731A" w:rsidRDefault="009723B1" w:rsidP="001519AC">
            <w:pPr>
              <w:rPr>
                <w:sz w:val="22"/>
                <w:szCs w:val="22"/>
              </w:rPr>
            </w:pPr>
            <w:r w:rsidRPr="009723B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50731A" w:rsidRDefault="00863B79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605,721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50731A" w:rsidRDefault="00647DB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50731A" w:rsidRDefault="00647DB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358,707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50731A" w:rsidRDefault="004D054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50731A" w:rsidRDefault="00DD221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46A3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6A3" w:rsidRPr="0050731A" w:rsidRDefault="00863B79" w:rsidP="00B611EA">
            <w:pPr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Доходы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50731A" w:rsidRDefault="00863B79" w:rsidP="00B61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50731A" w:rsidRDefault="00647DB3" w:rsidP="008052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113,474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50731A" w:rsidRDefault="00647DB3" w:rsidP="008052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113,474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50731A" w:rsidRDefault="004D054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6A3" w:rsidRPr="0050731A" w:rsidRDefault="00DD221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 w:rsidP="00266039">
            <w:pPr>
              <w:rPr>
                <w:b/>
                <w:sz w:val="22"/>
                <w:szCs w:val="22"/>
              </w:rPr>
            </w:pPr>
            <w:r w:rsidRPr="0050731A">
              <w:rPr>
                <w:b/>
                <w:sz w:val="22"/>
                <w:szCs w:val="22"/>
              </w:rPr>
              <w:lastRenderedPageBreak/>
              <w:t>Безвозмездные поступления,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B611E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6 219,272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D627F" w:rsidP="00E321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9 486,771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D627F" w:rsidP="00E321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8 228,208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56BB3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56BB3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86,7</w:t>
            </w:r>
          </w:p>
        </w:tc>
      </w:tr>
      <w:tr w:rsidR="00AD77B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7B5" w:rsidRPr="0050731A" w:rsidRDefault="00AD77B5" w:rsidP="00AD77B5">
            <w:pPr>
              <w:snapToGrid w:val="0"/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50731A" w:rsidRDefault="00B611EA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1 315,896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50731A" w:rsidRDefault="006D627F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1 315,896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50731A" w:rsidRDefault="006D627F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1 315,896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50731A" w:rsidRDefault="006D627F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7B5" w:rsidRPr="0050731A" w:rsidRDefault="006D627F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4535F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35F" w:rsidRPr="0050731A" w:rsidRDefault="0034535F" w:rsidP="00AD77B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сельских поселений на подготовку проектов межевания земельных участков и на  проведение кадастровых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535F" w:rsidRDefault="00C42356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535F" w:rsidRDefault="00C42356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232,564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535F" w:rsidRDefault="00C42356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232,564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535F" w:rsidRDefault="00C42356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35F" w:rsidRDefault="00C42356" w:rsidP="00C4235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 w:rsidP="00266039">
            <w:pPr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 w:rsidRPr="0050731A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 w:rsidRPr="0050731A">
              <w:rPr>
                <w:sz w:val="22"/>
                <w:szCs w:val="22"/>
              </w:rPr>
              <w:t>ссариаты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B611E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D627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D627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D627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6D627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EA11ED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1ED" w:rsidRPr="0050731A" w:rsidRDefault="00EA11ED" w:rsidP="00855A34">
            <w:pPr>
              <w:tabs>
                <w:tab w:val="left" w:pos="555"/>
              </w:tabs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</w:t>
            </w:r>
            <w:r w:rsidR="00E66F6B" w:rsidRPr="0050731A">
              <w:rPr>
                <w:sz w:val="22"/>
                <w:szCs w:val="22"/>
              </w:rPr>
              <w:t>в</w:t>
            </w:r>
            <w:r w:rsidRPr="0050731A">
              <w:rPr>
                <w:sz w:val="22"/>
                <w:szCs w:val="22"/>
              </w:rPr>
              <w:t xml:space="preserve">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50731A" w:rsidRDefault="00FE25A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921,487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50731A" w:rsidRDefault="00045A5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921,487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50731A" w:rsidRDefault="00045A5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921,487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50731A" w:rsidRDefault="00045A5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1ED" w:rsidRPr="0050731A" w:rsidRDefault="00045A5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D84FE2" w:rsidP="00266039">
            <w:pPr>
              <w:snapToGrid w:val="0"/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Прочие межбюджетные трансферты,</w:t>
            </w:r>
            <w:r w:rsidR="00095730" w:rsidRPr="0050731A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FE25A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3 866,819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56BB3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6 601,754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56BB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5 343,191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56BB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0731A" w:rsidRDefault="00D56BB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80,9</w:t>
            </w:r>
          </w:p>
        </w:tc>
      </w:tr>
      <w:tr w:rsidR="003B3841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Pr="0050731A" w:rsidRDefault="003B3841" w:rsidP="00266039">
            <w:pPr>
              <w:snapToGrid w:val="0"/>
              <w:rPr>
                <w:sz w:val="22"/>
                <w:szCs w:val="22"/>
              </w:rPr>
            </w:pPr>
            <w:r w:rsidRPr="0050731A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50731A" w:rsidRDefault="0058146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28C" w:rsidRPr="0050731A" w:rsidRDefault="0058146F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50731A" w:rsidRDefault="0058146F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50731A" w:rsidRDefault="0058146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50731A" w:rsidRDefault="0058146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50731A" w:rsidTr="00D5412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0029C6">
            <w:pPr>
              <w:jc w:val="both"/>
              <w:rPr>
                <w:b/>
                <w:sz w:val="22"/>
                <w:szCs w:val="22"/>
              </w:rPr>
            </w:pPr>
            <w:r w:rsidRPr="0050731A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60868" w:rsidRDefault="00FE25A4" w:rsidP="009C087B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9 280,613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C52C67" w:rsidP="00C52C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12 663,765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C52C67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11 405,202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0731A" w:rsidRDefault="00C52C67" w:rsidP="00B805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0731A" w:rsidRDefault="00C52C67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90,1</w:t>
            </w:r>
          </w:p>
        </w:tc>
      </w:tr>
    </w:tbl>
    <w:p w:rsidR="004C2E09" w:rsidRPr="0050731A" w:rsidRDefault="000029C6">
      <w:pPr>
        <w:jc w:val="both"/>
        <w:rPr>
          <w:sz w:val="22"/>
          <w:szCs w:val="22"/>
        </w:rPr>
      </w:pPr>
      <w:r w:rsidRPr="0050731A">
        <w:rPr>
          <w:sz w:val="22"/>
          <w:szCs w:val="22"/>
        </w:rPr>
        <w:t xml:space="preserve">      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Налоговые доходы за 20</w:t>
      </w:r>
      <w:r w:rsidR="00AB4666" w:rsidRPr="001601BA">
        <w:t>2</w:t>
      </w:r>
      <w:r w:rsidR="002A07DE">
        <w:t>3</w:t>
      </w:r>
      <w:r w:rsidRPr="001601BA">
        <w:t xml:space="preserve"> год поступили в сумме </w:t>
      </w:r>
      <w:r w:rsidR="002A07DE">
        <w:t>2 704,813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0554F0" w:rsidRPr="001601BA">
        <w:t>100</w:t>
      </w:r>
      <w:r w:rsidR="00C639DD" w:rsidRPr="001601BA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875A03">
        <w:t>2</w:t>
      </w:r>
      <w:r w:rsidR="002A07DE">
        <w:t>3,7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Наибольший удельный вес в общей сумме налоговых доходов составляет </w:t>
      </w:r>
      <w:r w:rsidR="00F62A44" w:rsidRPr="001601BA">
        <w:t>акцизы по подакцизным товарам (продукции), производимым на территории РФ</w:t>
      </w:r>
      <w:r w:rsidRPr="001601BA">
        <w:t xml:space="preserve"> (</w:t>
      </w:r>
      <w:r w:rsidR="002A07DE">
        <w:t>48,3</w:t>
      </w:r>
      <w:r w:rsidRPr="001601BA">
        <w:t xml:space="preserve"> % от общего объема налоговых доходов), который при уточненном плане </w:t>
      </w:r>
      <w:r w:rsidR="00A81480" w:rsidRPr="001601BA">
        <w:t>1</w:t>
      </w:r>
      <w:r w:rsidR="002A07DE">
        <w:t> 307,391</w:t>
      </w:r>
      <w:r w:rsidRPr="001601BA">
        <w:t xml:space="preserve"> тыс. рублей, выполнен в сумме </w:t>
      </w:r>
      <w:r w:rsidR="0060568A" w:rsidRPr="001601BA">
        <w:t>1</w:t>
      </w:r>
      <w:r w:rsidR="002A07DE">
        <w:t> 307,391</w:t>
      </w:r>
      <w:r w:rsidRPr="001601BA">
        <w:t xml:space="preserve"> 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 xml:space="preserve">Структура основных налоговых доходов бюджета сельского поселения </w:t>
      </w:r>
      <w:r w:rsidR="00714766" w:rsidRPr="001601BA">
        <w:rPr>
          <w:b/>
        </w:rPr>
        <w:t xml:space="preserve">Назаровка </w:t>
      </w:r>
      <w:r w:rsidRPr="001601BA">
        <w:rPr>
          <w:b/>
        </w:rPr>
        <w:t>следующая:</w:t>
      </w:r>
    </w:p>
    <w:p w:rsidR="00574B6A" w:rsidRPr="001601BA" w:rsidRDefault="00CB72EA" w:rsidP="003F28C0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 </w:t>
      </w:r>
      <w:r w:rsidR="000029C6" w:rsidRPr="001601BA">
        <w:t xml:space="preserve">- налог на доходы физических лиц поступил в бюджет поселения в сумме </w:t>
      </w:r>
      <w:r w:rsidR="00405C8C">
        <w:t>28</w:t>
      </w:r>
      <w:r w:rsidR="002A07DE">
        <w:t>7</w:t>
      </w:r>
      <w:r w:rsidR="00405C8C">
        <w:t>,</w:t>
      </w:r>
      <w:r w:rsidR="002A07DE">
        <w:t>485</w:t>
      </w:r>
      <w:r w:rsidR="000029C6" w:rsidRPr="001601BA">
        <w:t xml:space="preserve"> 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 xml:space="preserve">% к уточненному плану, что составляет </w:t>
      </w:r>
      <w:r w:rsidR="00405C8C">
        <w:t>1</w:t>
      </w:r>
      <w:r w:rsidR="001E2691">
        <w:t>0,6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601BA" w:rsidRDefault="00A775D9" w:rsidP="003F28C0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661043" w:rsidRPr="001601BA">
        <w:t>1</w:t>
      </w:r>
      <w:r w:rsidR="00C75128">
        <w:t> 307,391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 xml:space="preserve">% к </w:t>
      </w:r>
      <w:r w:rsidR="000029C6" w:rsidRPr="001601BA">
        <w:lastRenderedPageBreak/>
        <w:t>уточненному плану (</w:t>
      </w:r>
      <w:r w:rsidR="00C80373" w:rsidRPr="001601BA">
        <w:t>1</w:t>
      </w:r>
      <w:r w:rsidR="00C75128">
        <w:t> 307,391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C75128">
        <w:t>48,3</w:t>
      </w:r>
      <w:r w:rsidR="00C639DD" w:rsidRPr="001601B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CF6875">
        <w:t>352,360</w:t>
      </w:r>
      <w:r w:rsidR="000029C6" w:rsidRPr="001601BA">
        <w:t xml:space="preserve"> 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CF6875">
        <w:t>352,360</w:t>
      </w:r>
      <w:r w:rsidR="000029C6" w:rsidRPr="001601BA">
        <w:t xml:space="preserve"> 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2542F5">
        <w:t>13</w:t>
      </w:r>
      <w:r w:rsidR="00FA1740" w:rsidRPr="001601BA">
        <w:t xml:space="preserve"> </w:t>
      </w:r>
      <w:r w:rsidR="00BF4BCB" w:rsidRPr="001601BA">
        <w:t>% от общего объема налоговых поступлений;</w:t>
      </w:r>
    </w:p>
    <w:p w:rsidR="00BF4BCB" w:rsidRPr="001601BA" w:rsidRDefault="008801E9" w:rsidP="003F28C0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 </w:t>
      </w:r>
      <w:r w:rsidRPr="001601BA">
        <w:t xml:space="preserve">- налог на имущество физических лиц – </w:t>
      </w:r>
      <w:r w:rsidR="0070169A">
        <w:t>33,595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70169A">
        <w:t>33,595</w:t>
      </w:r>
      <w:r w:rsidRPr="001601BA">
        <w:t xml:space="preserve"> тыс. рублей) и составляет </w:t>
      </w:r>
      <w:r w:rsidR="002542F5">
        <w:t>1</w:t>
      </w:r>
      <w:r w:rsidR="0070169A">
        <w:t xml:space="preserve">,2 </w:t>
      </w:r>
      <w:r w:rsidRPr="001601BA">
        <w:t>% от общего объема налоговых поступлений;</w:t>
      </w:r>
    </w:p>
    <w:p w:rsidR="00574B6A" w:rsidRPr="001601BA" w:rsidRDefault="00830DB8" w:rsidP="003F28C0">
      <w:pPr>
        <w:tabs>
          <w:tab w:val="left" w:pos="567"/>
          <w:tab w:val="left" w:pos="709"/>
        </w:tabs>
        <w:spacing w:line="276" w:lineRule="auto"/>
        <w:jc w:val="both"/>
        <w:rPr>
          <w:color w:val="FF0000"/>
        </w:rPr>
      </w:pPr>
      <w:r w:rsidRPr="001601BA">
        <w:t xml:space="preserve">   </w:t>
      </w:r>
      <w:r w:rsidR="004B0FBC">
        <w:t xml:space="preserve"> </w:t>
      </w:r>
      <w:r w:rsidR="003E75AA">
        <w:t xml:space="preserve"> </w:t>
      </w:r>
      <w:r w:rsidRPr="001601BA">
        <w:t xml:space="preserve"> </w:t>
      </w:r>
      <w:r w:rsidR="00AC5126" w:rsidRPr="001601BA">
        <w:t xml:space="preserve">    </w:t>
      </w:r>
      <w:r w:rsidR="000029C6" w:rsidRPr="001601BA">
        <w:t xml:space="preserve">- земельный налог поступил в бюджет сельского поселения в сумме </w:t>
      </w:r>
      <w:r w:rsidR="00543350">
        <w:t>723,982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 или </w:t>
      </w:r>
      <w:r w:rsidRPr="001601BA">
        <w:t>100</w:t>
      </w:r>
      <w:r w:rsidR="000029C6" w:rsidRPr="001601BA">
        <w:t xml:space="preserve"> % к уточненному плану (</w:t>
      </w:r>
      <w:r w:rsidR="00543350">
        <w:t>723,982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) </w:t>
      </w:r>
      <w:r w:rsidRPr="001601BA">
        <w:t xml:space="preserve">и составляет </w:t>
      </w:r>
      <w:r w:rsidR="00543350">
        <w:t>26,8</w:t>
      </w:r>
      <w:r w:rsidR="00065A5D" w:rsidRPr="001601BA">
        <w:t xml:space="preserve"> </w:t>
      </w:r>
      <w:r w:rsidRPr="001601BA">
        <w:t>% от общего объема налоговых поступлений</w:t>
      </w:r>
      <w:r w:rsidR="00DE59A6" w:rsidRPr="001601BA">
        <w:t>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>Поступления от неналоговых платежей - сфера исключительной ответственности поселения.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Поступления в бюджет поселения за 20</w:t>
      </w:r>
      <w:r w:rsidR="003D493A" w:rsidRPr="001601BA">
        <w:t>2</w:t>
      </w:r>
      <w:r w:rsidR="002C330C">
        <w:t>3</w:t>
      </w:r>
      <w:r w:rsidRPr="001601BA">
        <w:t xml:space="preserve"> год от неналоговых платежей составили </w:t>
      </w:r>
      <w:r w:rsidR="002C330C">
        <w:t>472,181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 xml:space="preserve"> или </w:t>
      </w:r>
      <w:r w:rsidR="003D493A" w:rsidRPr="001601BA">
        <w:t>100</w:t>
      </w:r>
      <w:r w:rsidR="001120DB" w:rsidRPr="001601BA">
        <w:t xml:space="preserve"> </w:t>
      </w:r>
      <w:r w:rsidRPr="001601BA">
        <w:t>% к утвержденному плану (</w:t>
      </w:r>
      <w:r w:rsidR="00665A80">
        <w:t>472,181 т</w:t>
      </w:r>
      <w:r w:rsidRPr="001601BA">
        <w:t>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>).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1601BA">
        <w:t>100</w:t>
      </w:r>
      <w:r w:rsidR="008049B4" w:rsidRPr="001601BA">
        <w:t xml:space="preserve"> </w:t>
      </w:r>
      <w:r w:rsidRPr="001601BA">
        <w:t xml:space="preserve">% от общей суммы неналоговых доходов. </w:t>
      </w:r>
    </w:p>
    <w:p w:rsidR="00574B6A" w:rsidRPr="001601BA" w:rsidRDefault="000029C6" w:rsidP="003F28C0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неналоговых доходов</w:t>
      </w:r>
      <w:r w:rsidR="00C26211" w:rsidRPr="001601BA">
        <w:rPr>
          <w:b/>
        </w:rPr>
        <w:t xml:space="preserve"> бюджета сельского поселения </w:t>
      </w:r>
      <w:r w:rsidR="00714766" w:rsidRPr="001601BA">
        <w:rPr>
          <w:b/>
        </w:rPr>
        <w:t xml:space="preserve">Назаровка </w:t>
      </w:r>
      <w:r w:rsidRPr="001601BA">
        <w:rPr>
          <w:b/>
        </w:rPr>
        <w:t>следующая:</w:t>
      </w:r>
    </w:p>
    <w:p w:rsidR="00574B6A" w:rsidRPr="001601BA" w:rsidRDefault="000448ED" w:rsidP="003F28C0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0029C6" w:rsidRPr="001601BA">
        <w:t xml:space="preserve">   </w:t>
      </w:r>
      <w:r w:rsidR="00E61E97">
        <w:t xml:space="preserve"> </w:t>
      </w:r>
      <w:r w:rsidR="000029C6" w:rsidRPr="001601BA">
        <w:t xml:space="preserve">   </w:t>
      </w:r>
      <w:r w:rsidR="00924D28">
        <w:t xml:space="preserve"> </w:t>
      </w:r>
      <w:r w:rsidR="000029C6" w:rsidRPr="001601BA">
        <w:t xml:space="preserve"> - </w:t>
      </w:r>
      <w:r w:rsidR="00313AAF">
        <w:t>д</w:t>
      </w:r>
      <w:r w:rsidR="00313AAF" w:rsidRPr="00313AAF">
        <w:t>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  <w:r w:rsidR="00AE5C71">
        <w:t xml:space="preserve"> </w:t>
      </w:r>
      <w:r w:rsidR="000029C6" w:rsidRPr="001601BA">
        <w:t xml:space="preserve">в сумме </w:t>
      </w:r>
      <w:r w:rsidR="00D044F0">
        <w:t>358,707</w:t>
      </w:r>
      <w:r w:rsidR="000029C6" w:rsidRPr="001601BA">
        <w:t xml:space="preserve"> тыс.</w:t>
      </w:r>
      <w:r w:rsidR="007A6993" w:rsidRPr="001601BA">
        <w:t xml:space="preserve"> </w:t>
      </w:r>
      <w:r w:rsidR="000029C6" w:rsidRPr="001601BA">
        <w:t>руб</w:t>
      </w:r>
      <w:r w:rsidR="007A6993" w:rsidRPr="001601BA">
        <w:t>лей</w:t>
      </w:r>
      <w:r w:rsidR="000029C6" w:rsidRPr="001601BA">
        <w:t xml:space="preserve"> или 100</w:t>
      </w:r>
      <w:r w:rsidR="008049B4" w:rsidRPr="001601BA">
        <w:t xml:space="preserve"> </w:t>
      </w:r>
      <w:r w:rsidR="000029C6" w:rsidRPr="001601BA">
        <w:t>% к утвержденному плану</w:t>
      </w:r>
      <w:r w:rsidR="005C01BC" w:rsidRPr="001601BA">
        <w:t>;</w:t>
      </w:r>
    </w:p>
    <w:p w:rsidR="005C01BC" w:rsidRPr="001601BA" w:rsidRDefault="00E61E97" w:rsidP="003F28C0">
      <w:pPr>
        <w:tabs>
          <w:tab w:val="left" w:pos="567"/>
          <w:tab w:val="left" w:pos="709"/>
        </w:tabs>
        <w:spacing w:line="276" w:lineRule="auto"/>
        <w:jc w:val="both"/>
      </w:pPr>
      <w:r>
        <w:t xml:space="preserve">   </w:t>
      </w:r>
      <w:r w:rsidR="005C01BC" w:rsidRPr="001601BA">
        <w:t xml:space="preserve"> </w:t>
      </w:r>
      <w:r w:rsidR="00924D28">
        <w:t xml:space="preserve"> </w:t>
      </w:r>
      <w:r w:rsidR="005C01BC" w:rsidRPr="001601BA">
        <w:t xml:space="preserve">     - доходы,</w:t>
      </w:r>
      <w:r w:rsidR="00DD068D" w:rsidRPr="001601BA">
        <w:t xml:space="preserve"> поступающие в порядке возмещения расходов, понесенных в связи с эксплуатацией имущества сельских поселений</w:t>
      </w:r>
      <w:r w:rsidR="00713E6D" w:rsidRPr="001601BA">
        <w:t xml:space="preserve"> в сумме </w:t>
      </w:r>
      <w:r w:rsidR="00D044F0">
        <w:t>113,474</w:t>
      </w:r>
      <w:r w:rsidR="00DD068D" w:rsidRPr="001601BA">
        <w:t xml:space="preserve"> </w:t>
      </w:r>
      <w:r w:rsidR="00713E6D" w:rsidRPr="001601BA">
        <w:t>тыс. рублей или 100 % к утвержденному плану</w:t>
      </w:r>
      <w:r w:rsidR="006C4EF2">
        <w:t>.</w:t>
      </w:r>
    </w:p>
    <w:p w:rsidR="00574B6A" w:rsidRPr="001601BA" w:rsidRDefault="006C4EF2" w:rsidP="003F28C0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0029C6" w:rsidRPr="001601BA">
        <w:t>в 20</w:t>
      </w:r>
      <w:r w:rsidR="00D044F0">
        <w:t>23</w:t>
      </w:r>
      <w:r w:rsidR="000029C6" w:rsidRPr="001601BA">
        <w:t xml:space="preserve"> году составили </w:t>
      </w:r>
      <w:r w:rsidR="00450060" w:rsidRPr="001601BA">
        <w:t>3</w:t>
      </w:r>
      <w:r w:rsidR="00D044F0">
        <w:t> 176,994</w:t>
      </w:r>
      <w:r w:rsidR="009078C0" w:rsidRPr="001601BA">
        <w:t xml:space="preserve"> тыс. рублей или </w:t>
      </w:r>
      <w:r w:rsidR="00D044F0">
        <w:t>27,9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D044F0">
        <w:t>23</w:t>
      </w:r>
      <w:r w:rsidRPr="001601BA">
        <w:t xml:space="preserve"> год в бюджет сельского поселения поступили в сумме </w:t>
      </w:r>
      <w:r w:rsidR="00D044F0">
        <w:t>8 228,208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A24465">
        <w:t>8</w:t>
      </w:r>
      <w:r w:rsidR="00D044F0">
        <w:t>6,7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F65F3F">
        <w:t>2 008,936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F65F3F">
        <w:t xml:space="preserve">больше </w:t>
      </w:r>
      <w:r w:rsidRPr="001601BA">
        <w:t xml:space="preserve">первоначально утвержденных показателей или </w:t>
      </w:r>
      <w:r w:rsidR="00330FE3">
        <w:t>72,1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1601BA" w:rsidRDefault="000029C6" w:rsidP="003F28C0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сельский бюджет поселения</w:t>
      </w:r>
      <w:r w:rsidRPr="001601BA">
        <w:rPr>
          <w:b/>
        </w:rPr>
        <w:t>:</w:t>
      </w:r>
    </w:p>
    <w:p w:rsidR="009D5EDE" w:rsidRPr="001601BA" w:rsidRDefault="00FD2FC2" w:rsidP="003F28C0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50624E" w:rsidRPr="001601BA">
        <w:t xml:space="preserve">  </w:t>
      </w:r>
      <w:r w:rsidR="00531C6D">
        <w:t xml:space="preserve">    </w:t>
      </w:r>
      <w:r w:rsidR="0050624E" w:rsidRPr="001601BA">
        <w:t xml:space="preserve">  - </w:t>
      </w:r>
      <w:r w:rsidR="000029C6" w:rsidRPr="001601BA">
        <w:t xml:space="preserve">субвенция на осуществление первичного воинского учета </w:t>
      </w:r>
      <w:r w:rsidR="00A24465">
        <w:t>на территориях</w:t>
      </w:r>
      <w:r w:rsidR="009E5DC3">
        <w:t>,</w:t>
      </w:r>
      <w:r w:rsidR="00A24465">
        <w:t xml:space="preserve"> где отсутствуют комиссариаты </w:t>
      </w:r>
      <w:r w:rsidR="000029C6" w:rsidRPr="001601BA">
        <w:t xml:space="preserve">в сумме </w:t>
      </w:r>
      <w:r w:rsidR="00A42D51">
        <w:t>115,070</w:t>
      </w:r>
      <w:r w:rsidR="000029C6" w:rsidRPr="001601BA">
        <w:t xml:space="preserve"> 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уточненному плану </w:t>
      </w:r>
      <w:r w:rsidR="00C039D7" w:rsidRPr="001601BA">
        <w:t>(</w:t>
      </w:r>
      <w:r w:rsidR="00B02376">
        <w:t>1</w:t>
      </w:r>
      <w:r w:rsidR="00A42D51">
        <w:t>15,070</w:t>
      </w:r>
      <w:r w:rsidR="00C039D7" w:rsidRPr="001601BA">
        <w:t xml:space="preserve"> тыс. рублей)</w:t>
      </w:r>
      <w:r w:rsidR="00656129" w:rsidRPr="001601BA">
        <w:t xml:space="preserve"> и составляет </w:t>
      </w:r>
      <w:r w:rsidR="00B02376">
        <w:t>1,</w:t>
      </w:r>
      <w:r w:rsidR="00A42D51">
        <w:t>4</w:t>
      </w:r>
      <w:r w:rsidR="00656129" w:rsidRPr="001601BA">
        <w:t xml:space="preserve"> % от общего объема безвозмездных поступлений;</w:t>
      </w:r>
    </w:p>
    <w:p w:rsidR="005C1AA9" w:rsidRDefault="0050624E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531C6D">
        <w:t xml:space="preserve">     </w:t>
      </w:r>
      <w:r w:rsidRPr="001601BA">
        <w:t xml:space="preserve"> </w:t>
      </w:r>
      <w:r w:rsidR="007251FE" w:rsidRPr="001601BA">
        <w:t xml:space="preserve">- </w:t>
      </w:r>
      <w:r w:rsidR="005C1AA9" w:rsidRPr="001601BA">
        <w:t xml:space="preserve">дотации поступили в бюджет сельского поселения в сумме </w:t>
      </w:r>
      <w:r w:rsidR="00AA1B54" w:rsidRPr="001601BA">
        <w:t>1</w:t>
      </w:r>
      <w:r w:rsidR="001203DE">
        <w:t> 315,896</w:t>
      </w:r>
      <w:r w:rsidR="005C1AA9" w:rsidRPr="001601BA">
        <w:t xml:space="preserve"> тыс. рублей или </w:t>
      </w:r>
      <w:r w:rsidR="00A342AE" w:rsidRPr="001601BA">
        <w:t>100</w:t>
      </w:r>
      <w:r w:rsidR="005C1AA9" w:rsidRPr="001601BA">
        <w:t xml:space="preserve"> % к уточненному плану (</w:t>
      </w:r>
      <w:r w:rsidR="00EA7E09" w:rsidRPr="001601BA">
        <w:t>1</w:t>
      </w:r>
      <w:r w:rsidR="001203DE">
        <w:t> 315,896</w:t>
      </w:r>
      <w:r w:rsidR="005C1AA9" w:rsidRPr="001601BA">
        <w:t xml:space="preserve"> тыс. рублей) и составля</w:t>
      </w:r>
      <w:r w:rsidR="008F4129">
        <w:t>ют</w:t>
      </w:r>
      <w:r w:rsidR="005C1AA9" w:rsidRPr="001601BA">
        <w:t xml:space="preserve"> </w:t>
      </w:r>
      <w:r w:rsidR="00AA1B54" w:rsidRPr="001601BA">
        <w:t>1</w:t>
      </w:r>
      <w:r w:rsidR="001203DE">
        <w:t xml:space="preserve">6,0 </w:t>
      </w:r>
      <w:r w:rsidR="005C1AA9" w:rsidRPr="001601BA">
        <w:t>% от общего объема безвозмездных поступлений;</w:t>
      </w:r>
    </w:p>
    <w:p w:rsidR="00B17BA8" w:rsidRPr="001601BA" w:rsidRDefault="00B17BA8" w:rsidP="003F28C0">
      <w:pPr>
        <w:tabs>
          <w:tab w:val="left" w:pos="567"/>
        </w:tabs>
        <w:spacing w:line="276" w:lineRule="auto"/>
        <w:jc w:val="both"/>
      </w:pPr>
      <w:r>
        <w:t xml:space="preserve">        - </w:t>
      </w:r>
      <w:r w:rsidR="00867270">
        <w:t>с</w:t>
      </w:r>
      <w:r w:rsidR="00867270" w:rsidRPr="00867270">
        <w:t xml:space="preserve">убсидии бюджетам сельских поселений на подготовку проектов межевания земельных участков и на проведение кадастровых работ в сумме </w:t>
      </w:r>
      <w:r w:rsidR="003C3CCF">
        <w:t>232,564</w:t>
      </w:r>
      <w:r w:rsidR="00867270" w:rsidRPr="00867270">
        <w:t xml:space="preserve"> тыс. рублей или </w:t>
      </w:r>
      <w:r w:rsidR="003C3CCF">
        <w:t>100</w:t>
      </w:r>
      <w:r w:rsidR="00867270" w:rsidRPr="00867270">
        <w:t xml:space="preserve"> % к уточненному плану (</w:t>
      </w:r>
      <w:r w:rsidR="003C3CCF">
        <w:t>232,564</w:t>
      </w:r>
      <w:r w:rsidR="00867270" w:rsidRPr="00867270">
        <w:t xml:space="preserve"> тыс. рублей) и составляют </w:t>
      </w:r>
      <w:r w:rsidR="003C3CCF">
        <w:t>2,8</w:t>
      </w:r>
      <w:r w:rsidR="00867270" w:rsidRPr="00867270">
        <w:t xml:space="preserve"> % от общего объема безвозмездных поступлений;</w:t>
      </w:r>
    </w:p>
    <w:p w:rsidR="00B02D52" w:rsidRPr="001601BA" w:rsidRDefault="000A4F2A" w:rsidP="003F28C0">
      <w:pPr>
        <w:tabs>
          <w:tab w:val="left" w:pos="567"/>
        </w:tabs>
        <w:spacing w:line="276" w:lineRule="auto"/>
        <w:jc w:val="both"/>
      </w:pPr>
      <w:r>
        <w:lastRenderedPageBreak/>
        <w:t xml:space="preserve">     </w:t>
      </w:r>
      <w:r w:rsidR="00FD2FC2"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040D6A">
        <w:t>5 343,191</w:t>
      </w:r>
      <w:r w:rsidR="00B02D52" w:rsidRPr="001601BA">
        <w:t xml:space="preserve"> тыс. рублей или </w:t>
      </w:r>
      <w:r w:rsidR="00F14D4C">
        <w:t>8</w:t>
      </w:r>
      <w:r w:rsidR="00040D6A">
        <w:t>0,9</w:t>
      </w:r>
      <w:r w:rsidR="007D2F69" w:rsidRPr="001601BA">
        <w:t xml:space="preserve"> </w:t>
      </w:r>
      <w:r w:rsidR="00B02D52" w:rsidRPr="001601BA">
        <w:t>% к уточненному плану (</w:t>
      </w:r>
      <w:r w:rsidR="00040D6A">
        <w:t>6 601,754</w:t>
      </w:r>
      <w:r w:rsidR="00B02D52" w:rsidRPr="001601BA">
        <w:t xml:space="preserve"> тыс. рублей) и составля</w:t>
      </w:r>
      <w:r w:rsidR="00EA4A9F">
        <w:t>ют</w:t>
      </w:r>
      <w:r w:rsidR="00B02D52" w:rsidRPr="001601BA">
        <w:t xml:space="preserve"> </w:t>
      </w:r>
      <w:r w:rsidR="00506691" w:rsidRPr="001601BA">
        <w:t>6</w:t>
      </w:r>
      <w:r w:rsidR="00D3529D">
        <w:t>5,0</w:t>
      </w:r>
      <w:r w:rsidR="00242CEB" w:rsidRPr="001601BA">
        <w:t xml:space="preserve"> </w:t>
      </w:r>
      <w:r w:rsidR="00B02D52" w:rsidRPr="001601BA">
        <w:t>% от общего объема безвозмездных поступлений;</w:t>
      </w:r>
    </w:p>
    <w:p w:rsidR="005C1AA9" w:rsidRPr="001601BA" w:rsidRDefault="00B67969" w:rsidP="0015126F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FD2FC2">
        <w:t xml:space="preserve"> </w:t>
      </w:r>
      <w:r w:rsidR="0050081A" w:rsidRPr="001601BA">
        <w:t xml:space="preserve"> </w:t>
      </w:r>
      <w:r w:rsidR="00C15476">
        <w:t xml:space="preserve">     </w:t>
      </w:r>
      <w:r w:rsidR="0050081A" w:rsidRPr="001601BA">
        <w:t xml:space="preserve"> - </w:t>
      </w:r>
      <w:r w:rsidR="00D864BD" w:rsidRPr="001601BA"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432FE2">
        <w:t>300</w:t>
      </w:r>
      <w:r w:rsidR="002740F9">
        <w:t>,000</w:t>
      </w:r>
      <w:r w:rsidR="00D864BD" w:rsidRPr="001601BA">
        <w:t xml:space="preserve"> тыс. рублей или </w:t>
      </w:r>
      <w:r w:rsidR="000D3E02" w:rsidRPr="001601BA">
        <w:t>100</w:t>
      </w:r>
      <w:r w:rsidR="00D864BD" w:rsidRPr="001601BA">
        <w:t xml:space="preserve"> % к уточненному плану (</w:t>
      </w:r>
      <w:r w:rsidR="00432FE2">
        <w:t>300</w:t>
      </w:r>
      <w:r w:rsidR="002740F9">
        <w:t>,000</w:t>
      </w:r>
      <w:r w:rsidR="00D864BD" w:rsidRPr="001601BA">
        <w:t xml:space="preserve"> тыс. рублей) и составля</w:t>
      </w:r>
      <w:r w:rsidR="00EA4A9F">
        <w:t>ют</w:t>
      </w:r>
      <w:r w:rsidR="00D864BD" w:rsidRPr="001601BA">
        <w:t xml:space="preserve"> </w:t>
      </w:r>
      <w:r w:rsidR="00432FE2">
        <w:t>3,6</w:t>
      </w:r>
      <w:r w:rsidR="000D3E02" w:rsidRPr="001601BA">
        <w:t xml:space="preserve"> </w:t>
      </w:r>
      <w:r w:rsidR="00D864BD" w:rsidRPr="001601BA">
        <w:t>% от общего объема безвозмездных поступлений</w:t>
      </w:r>
      <w:r w:rsidR="00A76B86" w:rsidRPr="001601BA">
        <w:t>;</w:t>
      </w:r>
    </w:p>
    <w:p w:rsidR="007F7FE0" w:rsidRPr="001601BA" w:rsidRDefault="007F7FE0" w:rsidP="003F28C0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</w:t>
      </w:r>
      <w:r w:rsidR="00DE4FA4">
        <w:t xml:space="preserve"> </w:t>
      </w:r>
      <w:r w:rsidRPr="001601BA">
        <w:t xml:space="preserve">  </w:t>
      </w:r>
      <w:r w:rsidR="00F35A59">
        <w:t xml:space="preserve">     </w:t>
      </w:r>
      <w:r w:rsidRPr="001601BA">
        <w:t>- межбюджетные трансферты, передаваемые бюджетам сельских поселений из бюджето</w:t>
      </w:r>
      <w:r w:rsidR="00E85F9E" w:rsidRPr="001601BA">
        <w:t>в</w:t>
      </w:r>
      <w:r w:rsidRPr="001601BA">
        <w:t xml:space="preserve"> муниципальных образований на осуществление части полномочий по решению вопросов местного значения в соответствии с заключенными соглашениями</w:t>
      </w:r>
      <w:r w:rsidR="007D2658" w:rsidRPr="001601BA">
        <w:t>,</w:t>
      </w:r>
      <w:r w:rsidR="00E85F9E" w:rsidRPr="001601BA">
        <w:t xml:space="preserve"> поступили в бюджет сельского поселения в сумме </w:t>
      </w:r>
      <w:r w:rsidR="00CF30D6">
        <w:t>921,487</w:t>
      </w:r>
      <w:r w:rsidR="00E85F9E" w:rsidRPr="001601BA">
        <w:t xml:space="preserve"> тыс. рублей или </w:t>
      </w:r>
      <w:r w:rsidR="007D2658" w:rsidRPr="001601BA">
        <w:t>100</w:t>
      </w:r>
      <w:r w:rsidR="00E85F9E" w:rsidRPr="001601BA">
        <w:t xml:space="preserve"> % к уточненному плану (</w:t>
      </w:r>
      <w:r w:rsidR="00CF30D6">
        <w:t>921,487</w:t>
      </w:r>
      <w:r w:rsidR="00E85F9E" w:rsidRPr="001601BA">
        <w:t xml:space="preserve"> тыс. рублей) и составля</w:t>
      </w:r>
      <w:r w:rsidR="00773D78">
        <w:t>ют</w:t>
      </w:r>
      <w:r w:rsidR="00E85F9E" w:rsidRPr="001601BA">
        <w:t xml:space="preserve"> </w:t>
      </w:r>
      <w:r w:rsidR="00B70FA7">
        <w:t>11,</w:t>
      </w:r>
      <w:r w:rsidR="00CF30D6">
        <w:t>2</w:t>
      </w:r>
      <w:r w:rsidR="00E85F9E" w:rsidRPr="001601BA">
        <w:t xml:space="preserve"> % от общего объема безвозмездных поступлений;</w:t>
      </w:r>
    </w:p>
    <w:p w:rsidR="00574B6A" w:rsidRPr="001601BA" w:rsidRDefault="00FD0FE8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C16392">
        <w:t xml:space="preserve">   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C259D2">
        <w:t>11 405,202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AB1916">
        <w:t>23</w:t>
      </w:r>
      <w:r w:rsidR="000029C6" w:rsidRPr="001601BA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F15BA3" w:rsidRDefault="00F15BA3" w:rsidP="003F28C0">
      <w:pPr>
        <w:spacing w:line="276" w:lineRule="auto"/>
        <w:jc w:val="center"/>
        <w:rPr>
          <w:b/>
        </w:rPr>
      </w:pPr>
    </w:p>
    <w:p w:rsidR="00E268B5" w:rsidRDefault="000029C6" w:rsidP="003F28C0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F15BA3" w:rsidRDefault="00F15BA3" w:rsidP="003F28C0">
      <w:pPr>
        <w:spacing w:line="276" w:lineRule="auto"/>
        <w:jc w:val="center"/>
        <w:rPr>
          <w:b/>
        </w:rPr>
      </w:pPr>
    </w:p>
    <w:p w:rsidR="00574B6A" w:rsidRPr="001601BA" w:rsidRDefault="003759F5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 xml:space="preserve">Формирование расходной части бюджета сельского поселения </w:t>
      </w:r>
      <w:proofErr w:type="spellStart"/>
      <w:r w:rsidR="00714766" w:rsidRPr="001601BA">
        <w:t>Назаровка</w:t>
      </w:r>
      <w:proofErr w:type="spellEnd"/>
      <w:r w:rsidR="000029C6" w:rsidRPr="001601BA">
        <w:t xml:space="preserve"> на 20</w:t>
      </w:r>
      <w:r w:rsidR="00B0432D">
        <w:t>23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B0432D">
        <w:t>23</w:t>
      </w:r>
      <w:r w:rsidR="000029C6" w:rsidRPr="001601BA">
        <w:t xml:space="preserve"> год сельского поселения</w:t>
      </w:r>
      <w:r w:rsidR="005970A6">
        <w:t xml:space="preserve"> </w:t>
      </w:r>
      <w:proofErr w:type="spellStart"/>
      <w:r w:rsidR="005970A6">
        <w:t>Назаровка</w:t>
      </w:r>
      <w:proofErr w:type="spellEnd"/>
      <w:r w:rsidR="000029C6" w:rsidRPr="001601BA">
        <w:t xml:space="preserve">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ED2994" w:rsidRPr="001601BA">
        <w:t>Назаровка</w:t>
      </w:r>
      <w:r w:rsidR="000029C6" w:rsidRPr="001601BA">
        <w:t>.</w:t>
      </w:r>
    </w:p>
    <w:p w:rsidR="00574B6A" w:rsidRPr="001601BA" w:rsidRDefault="000029C6" w:rsidP="003F28C0">
      <w:pPr>
        <w:tabs>
          <w:tab w:val="left" w:pos="567"/>
          <w:tab w:val="left" w:pos="709"/>
        </w:tabs>
        <w:spacing w:line="276" w:lineRule="auto"/>
        <w:ind w:firstLine="567"/>
        <w:jc w:val="both"/>
      </w:pPr>
      <w:r w:rsidRPr="001601BA">
        <w:t xml:space="preserve">В бюджете </w:t>
      </w:r>
      <w:r w:rsidR="00640EE9">
        <w:t xml:space="preserve">сельского </w:t>
      </w:r>
      <w:r w:rsidRPr="001601BA">
        <w:t xml:space="preserve">поселения </w:t>
      </w:r>
      <w:proofErr w:type="spellStart"/>
      <w:r w:rsidR="00640EE9">
        <w:t>Назаровка</w:t>
      </w:r>
      <w:proofErr w:type="spellEnd"/>
      <w:r w:rsidR="00640EE9">
        <w:t xml:space="preserve"> </w:t>
      </w:r>
      <w:r w:rsidRPr="001601BA">
        <w:t>на 20</w:t>
      </w:r>
      <w:r w:rsidR="00B0432D">
        <w:t>23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>6.10.2003г. №131-ФЗ «Об общих принципах организации местного самоуправления в Р</w:t>
      </w:r>
      <w:r w:rsidR="00B0432D">
        <w:t>оссийской Федерации</w:t>
      </w:r>
      <w:r w:rsidRPr="001601BA">
        <w:t xml:space="preserve">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714766" w:rsidRPr="001601BA">
        <w:t xml:space="preserve">Назаровка </w:t>
      </w:r>
      <w:r w:rsidRPr="001601BA">
        <w:t xml:space="preserve">за отчетный период исполнены в сумме </w:t>
      </w:r>
      <w:r w:rsidR="006603FA">
        <w:t xml:space="preserve">11 549,818 </w:t>
      </w:r>
      <w:r w:rsidRPr="001601BA">
        <w:t>тыс. руб</w:t>
      </w:r>
      <w:r w:rsidR="002A5DFF" w:rsidRPr="001601BA">
        <w:t>лей</w:t>
      </w:r>
      <w:r w:rsidRPr="001601BA">
        <w:t xml:space="preserve"> или на </w:t>
      </w:r>
      <w:r w:rsidR="006603FA">
        <w:t>89,8</w:t>
      </w:r>
      <w:r w:rsidR="00E04136" w:rsidRPr="001601BA">
        <w:t xml:space="preserve"> </w:t>
      </w:r>
      <w:r w:rsidRPr="001601BA">
        <w:t>% от уточненного плана (</w:t>
      </w:r>
      <w:r w:rsidR="009B6B14" w:rsidRPr="001601BA">
        <w:t>1</w:t>
      </w:r>
      <w:r w:rsidR="006603FA">
        <w:t>2 859,060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3F28C0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6603FA">
        <w:t>23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t xml:space="preserve">В процессе внешней проверки исполнения бюджета </w:t>
      </w:r>
      <w:r w:rsidR="0015126F">
        <w:t xml:space="preserve">сельского </w:t>
      </w:r>
      <w:r w:rsidRPr="001601BA">
        <w:t xml:space="preserve">поселения </w:t>
      </w:r>
      <w:proofErr w:type="spellStart"/>
      <w:r w:rsidR="0015126F">
        <w:t>Назаровка</w:t>
      </w:r>
      <w:proofErr w:type="spellEnd"/>
      <w:r w:rsidR="0015126F">
        <w:t xml:space="preserve"> </w:t>
      </w:r>
      <w:r w:rsidRPr="001601BA">
        <w:t>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3F28C0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3C11D1" w:rsidRDefault="00EB75F4" w:rsidP="003F28C0">
      <w:pPr>
        <w:spacing w:line="276" w:lineRule="auto"/>
        <w:ind w:firstLine="567"/>
        <w:jc w:val="both"/>
      </w:pPr>
      <w:r w:rsidRPr="001601BA">
        <w:t xml:space="preserve">- </w:t>
      </w:r>
      <w:r w:rsidR="00916678" w:rsidRPr="001601BA">
        <w:t>культура, кинематография (</w:t>
      </w:r>
      <w:r w:rsidR="006603FA">
        <w:t>34,8</w:t>
      </w:r>
      <w:r w:rsidR="008A64AB" w:rsidRPr="001601BA">
        <w:t xml:space="preserve"> </w:t>
      </w:r>
      <w:r w:rsidR="00916678" w:rsidRPr="001601BA">
        <w:t>%)</w:t>
      </w:r>
      <w:r w:rsidR="003C11D1" w:rsidRPr="001601BA">
        <w:t>;</w:t>
      </w:r>
    </w:p>
    <w:p w:rsidR="00AF66EA" w:rsidRDefault="00D22EC0" w:rsidP="003F28C0">
      <w:pPr>
        <w:spacing w:line="276" w:lineRule="auto"/>
        <w:ind w:firstLine="567"/>
        <w:jc w:val="both"/>
      </w:pPr>
      <w:r w:rsidRPr="001601BA">
        <w:t>- жилищно-коммунальное хозяйство (</w:t>
      </w:r>
      <w:r w:rsidR="00C87A18">
        <w:t>22,4</w:t>
      </w:r>
      <w:r w:rsidRPr="001601BA">
        <w:t xml:space="preserve"> %)</w:t>
      </w:r>
      <w:r w:rsidR="00AF66EA">
        <w:t>;</w:t>
      </w:r>
    </w:p>
    <w:p w:rsidR="00D22EC0" w:rsidRPr="001601BA" w:rsidRDefault="00AF66EA" w:rsidP="003F28C0">
      <w:pPr>
        <w:spacing w:line="276" w:lineRule="auto"/>
        <w:ind w:firstLine="567"/>
        <w:jc w:val="both"/>
      </w:pPr>
      <w:r w:rsidRPr="00AF66EA">
        <w:t>- общегосударственные вопросы (16,6 %)</w:t>
      </w:r>
      <w:r w:rsidR="00DA70F3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DA46B6">
        <w:lastRenderedPageBreak/>
        <w:t>В полном объеме выполнены бюджетные обязательства поселения по финансированию расходов на выплату заработной платы. Заработная плата работникам бюджетной сферы в течение года выплачивалась в установленные сроки, без нарушений.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 w:rsidR="00BA09C7">
        <w:t xml:space="preserve"> </w:t>
      </w:r>
      <w:r w:rsidR="00CF765A" w:rsidRPr="001601BA">
        <w:t xml:space="preserve">Счетная </w:t>
      </w:r>
      <w:r w:rsidRPr="001601BA">
        <w:t>палата проанализировала экономическую структуру расходов бюджета сельского поселения и отмечает:</w:t>
      </w:r>
    </w:p>
    <w:p w:rsidR="00574B6A" w:rsidRPr="001601BA" w:rsidRDefault="00291631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F400B8" w:rsidRPr="001601BA">
        <w:t xml:space="preserve">      </w:t>
      </w:r>
      <w:r w:rsidR="000029C6" w:rsidRPr="001601BA">
        <w:t>- расходы на оплату труда с начислением профинансированы в сумме</w:t>
      </w:r>
      <w:r w:rsidR="00F400B8" w:rsidRPr="001601BA">
        <w:t xml:space="preserve"> </w:t>
      </w:r>
      <w:r w:rsidR="00DC283A">
        <w:t>4 799,511 т</w:t>
      </w:r>
      <w:r w:rsidR="000029C6" w:rsidRPr="001601BA">
        <w:t xml:space="preserve">ыс. рублей и составляют </w:t>
      </w:r>
      <w:r w:rsidR="00C50375">
        <w:t>4</w:t>
      </w:r>
      <w:r w:rsidR="004B0567">
        <w:t>1,6</w:t>
      </w:r>
      <w:r w:rsidR="007E01CF" w:rsidRPr="001601BA">
        <w:t xml:space="preserve"> </w:t>
      </w:r>
      <w:r w:rsidR="000029C6" w:rsidRPr="001601BA">
        <w:t>% от общих расходов за год</w:t>
      </w:r>
      <w:r w:rsidR="007E01CF" w:rsidRPr="001601BA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целом неисполнение бюджетных назначений составило </w:t>
      </w:r>
      <w:r w:rsidR="00DC1A40" w:rsidRPr="001601BA">
        <w:t>1</w:t>
      </w:r>
      <w:r w:rsidR="00CB12F2">
        <w:t>309,242</w:t>
      </w:r>
      <w:r w:rsidR="00DC1A40" w:rsidRPr="001601BA">
        <w:t xml:space="preserve"> ты</w:t>
      </w:r>
      <w:r w:rsidRPr="001601BA">
        <w:t>с.</w:t>
      </w:r>
      <w:r w:rsidR="00E97888" w:rsidRPr="001601BA">
        <w:t xml:space="preserve"> </w:t>
      </w:r>
      <w:r w:rsidRPr="001601BA">
        <w:t>руб</w:t>
      </w:r>
      <w:r w:rsidR="00E97888" w:rsidRPr="001601BA">
        <w:t>лей</w:t>
      </w:r>
      <w:r w:rsidRPr="001601BA">
        <w:t xml:space="preserve"> или </w:t>
      </w:r>
      <w:r w:rsidR="00CB12F2">
        <w:t>1</w:t>
      </w:r>
      <w:r w:rsidR="00A518A7">
        <w:t xml:space="preserve">0,2 </w:t>
      </w:r>
      <w:r w:rsidRPr="001601BA">
        <w:t xml:space="preserve">% от годового (уточненного) объема расходов бюджета. </w:t>
      </w:r>
    </w:p>
    <w:p w:rsidR="00574B6A" w:rsidRPr="001601BA" w:rsidRDefault="00EB6CB0" w:rsidP="003F28C0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сельского поселения </w:t>
      </w:r>
      <w:r w:rsidR="00714766" w:rsidRPr="001601BA">
        <w:rPr>
          <w:b/>
        </w:rPr>
        <w:t xml:space="preserve">Назаровка </w:t>
      </w:r>
      <w:r w:rsidR="000029C6" w:rsidRPr="001601BA">
        <w:rPr>
          <w:b/>
        </w:rPr>
        <w:t>следующая:</w:t>
      </w:r>
    </w:p>
    <w:p w:rsidR="00574B6A" w:rsidRPr="001601BA" w:rsidRDefault="000029C6" w:rsidP="003F28C0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1601BA">
        <w:t>1.</w:t>
      </w:r>
      <w:r w:rsidR="00D6529F" w:rsidRPr="001601BA">
        <w:t xml:space="preserve"> </w:t>
      </w:r>
      <w:r w:rsidRPr="001601BA">
        <w:rPr>
          <w:b/>
        </w:rPr>
        <w:t xml:space="preserve">Расходы по разделу 0100 «Общегосударственные вопросы» </w:t>
      </w:r>
      <w:r w:rsidRPr="001601BA">
        <w:t xml:space="preserve">исполнены в сумме </w:t>
      </w:r>
      <w:r w:rsidR="00437F11">
        <w:t>1 922,269</w:t>
      </w:r>
      <w:r w:rsidRPr="001601BA">
        <w:t xml:space="preserve"> тыс.</w:t>
      </w:r>
      <w:r w:rsidR="00636B25" w:rsidRPr="001601BA">
        <w:t xml:space="preserve"> </w:t>
      </w:r>
      <w:r w:rsidRPr="001601BA">
        <w:t>руб</w:t>
      </w:r>
      <w:r w:rsidR="00636B25" w:rsidRPr="001601BA">
        <w:t>лей</w:t>
      </w:r>
      <w:r w:rsidRPr="001601BA">
        <w:t xml:space="preserve"> или </w:t>
      </w:r>
      <w:r w:rsidR="002B2567">
        <w:t>98,</w:t>
      </w:r>
      <w:r w:rsidR="00437F11">
        <w:t>1</w:t>
      </w:r>
      <w:r w:rsidR="00DA3293" w:rsidRPr="001601BA">
        <w:t xml:space="preserve"> </w:t>
      </w:r>
      <w:r w:rsidRPr="001601BA">
        <w:t>% от уточненного бюджета (</w:t>
      </w:r>
      <w:r w:rsidR="00437F11">
        <w:t>1 959,492</w:t>
      </w:r>
      <w:r w:rsidRPr="001601BA">
        <w:t xml:space="preserve"> тыс.</w:t>
      </w:r>
      <w:r w:rsidR="00DA3293" w:rsidRPr="001601BA">
        <w:t xml:space="preserve"> </w:t>
      </w:r>
      <w:r w:rsidRPr="001601BA">
        <w:t>руб</w:t>
      </w:r>
      <w:r w:rsidR="00DA3293" w:rsidRPr="001601BA">
        <w:t>лей</w:t>
      </w:r>
      <w:r w:rsidRPr="001601BA">
        <w:t>)</w:t>
      </w:r>
      <w:r w:rsidR="00D460A5" w:rsidRPr="001601BA">
        <w:t>.</w:t>
      </w:r>
      <w:r w:rsidRPr="001601BA">
        <w:t xml:space="preserve">        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>Расходы по подразделам составили:</w:t>
      </w:r>
    </w:p>
    <w:p w:rsidR="00574B6A" w:rsidRPr="001601BA" w:rsidRDefault="001A5921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441B7D">
        <w:t xml:space="preserve"> </w:t>
      </w:r>
      <w:r w:rsidRPr="001601BA">
        <w:t xml:space="preserve">     </w:t>
      </w:r>
      <w:r w:rsidR="000029C6" w:rsidRPr="001601BA">
        <w:t xml:space="preserve">- «Функционирование высшего должностного лица субъекта Российской Федерации и </w:t>
      </w:r>
      <w:r w:rsidR="00885BDF" w:rsidRPr="001601BA">
        <w:t>муниципального образования</w:t>
      </w:r>
      <w:r w:rsidR="000029C6" w:rsidRPr="001601BA">
        <w:t xml:space="preserve">» - бюджетные ассигнования утверждены в объеме </w:t>
      </w:r>
      <w:r w:rsidR="00BA4B5F">
        <w:t>8</w:t>
      </w:r>
      <w:r w:rsidR="00437F11">
        <w:t>23</w:t>
      </w:r>
      <w:r w:rsidR="00BA4B5F">
        <w:t>,</w:t>
      </w:r>
      <w:r w:rsidR="00437F11">
        <w:t>195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 xml:space="preserve">, исполнение составило </w:t>
      </w:r>
      <w:r w:rsidR="00BA4B5F">
        <w:t>98,</w:t>
      </w:r>
      <w:r w:rsidR="00437F11">
        <w:t>6</w:t>
      </w:r>
      <w:r w:rsidR="002F3203" w:rsidRPr="001601BA">
        <w:t xml:space="preserve"> </w:t>
      </w:r>
      <w:r w:rsidR="000029C6" w:rsidRPr="001601BA">
        <w:t>% или</w:t>
      </w:r>
      <w:r w:rsidR="00BA4B5F">
        <w:t xml:space="preserve"> </w:t>
      </w:r>
      <w:r w:rsidR="00437F11">
        <w:t>811,936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>. Финансовые средства были использованы на оплату труда и начисления на выплаты по оплате труда</w:t>
      </w:r>
      <w:r w:rsidR="00414928" w:rsidRPr="001601BA">
        <w:t>;</w:t>
      </w:r>
    </w:p>
    <w:p w:rsidR="00574B6A" w:rsidRPr="001601BA" w:rsidRDefault="002804C1" w:rsidP="003F28C0">
      <w:pPr>
        <w:tabs>
          <w:tab w:val="left" w:pos="567"/>
          <w:tab w:val="left" w:pos="851"/>
        </w:tabs>
        <w:spacing w:line="276" w:lineRule="auto"/>
        <w:jc w:val="both"/>
      </w:pPr>
      <w:r w:rsidRPr="001601BA">
        <w:t xml:space="preserve"> </w:t>
      </w:r>
      <w:r w:rsidR="00F47C0D" w:rsidRPr="001601BA">
        <w:t xml:space="preserve"> </w:t>
      </w:r>
      <w:r w:rsidRPr="001601BA">
        <w:t xml:space="preserve">  </w:t>
      </w:r>
      <w:r w:rsidR="00441B7D">
        <w:t xml:space="preserve">  </w:t>
      </w:r>
      <w:r w:rsidRPr="001601BA">
        <w:t xml:space="preserve">    </w:t>
      </w:r>
      <w:r w:rsidR="002F5BAB">
        <w:t xml:space="preserve">- </w:t>
      </w:r>
      <w:r w:rsidR="000029C6" w:rsidRPr="001601BA">
        <w:t>«Функционирование Правительства Российской Федерации, высших исполнительн</w:t>
      </w:r>
      <w:r w:rsidR="004A0AC0" w:rsidRPr="001601BA">
        <w:t xml:space="preserve">ых органов государственной </w:t>
      </w:r>
      <w:r w:rsidR="000029C6" w:rsidRPr="001601BA">
        <w:t>власти субъектов Российской Федерации, местных администраций»</w:t>
      </w:r>
      <w:r w:rsidR="00E3776D" w:rsidRPr="001601BA">
        <w:t xml:space="preserve"> </w:t>
      </w:r>
      <w:r w:rsidR="000029C6" w:rsidRPr="001601BA">
        <w:t xml:space="preserve">-  бюджетные ассигнования утверждены в сумме </w:t>
      </w:r>
      <w:r w:rsidR="00D868DF" w:rsidRPr="001601BA">
        <w:t>1</w:t>
      </w:r>
      <w:r w:rsidR="00437F11">
        <w:t> 025,471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 xml:space="preserve">, исполнение составило </w:t>
      </w:r>
      <w:r w:rsidR="00437F11">
        <w:t>97,5</w:t>
      </w:r>
      <w:r w:rsidR="003A2BB5" w:rsidRPr="001601BA">
        <w:t xml:space="preserve"> </w:t>
      </w:r>
      <w:r w:rsidR="000029C6" w:rsidRPr="001601BA">
        <w:t xml:space="preserve">% от утвержденных бюджетных назначений или </w:t>
      </w:r>
      <w:r w:rsidR="00437F11">
        <w:t>999,507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>. Денежные средства расходовались на содержание аппарата администрации;</w:t>
      </w:r>
    </w:p>
    <w:p w:rsidR="00574B6A" w:rsidRPr="001601BA" w:rsidRDefault="002804C1" w:rsidP="003F28C0">
      <w:pPr>
        <w:tabs>
          <w:tab w:val="center" w:pos="567"/>
        </w:tabs>
        <w:spacing w:line="276" w:lineRule="auto"/>
        <w:jc w:val="both"/>
      </w:pPr>
      <w:r w:rsidRPr="001601BA">
        <w:t xml:space="preserve">     </w:t>
      </w:r>
      <w:r w:rsidR="008E1C78" w:rsidRPr="001601BA">
        <w:t xml:space="preserve">  </w:t>
      </w:r>
      <w:r w:rsidR="00996A6F">
        <w:t xml:space="preserve"> </w:t>
      </w:r>
      <w:r w:rsidR="00242522">
        <w:t xml:space="preserve"> </w:t>
      </w:r>
      <w:r w:rsidRPr="001601BA">
        <w:t xml:space="preserve"> </w:t>
      </w:r>
      <w:r w:rsidR="000029C6" w:rsidRPr="001601BA">
        <w:t>- «Обеспечение деятельности финансовых, налоговых и таможенных органов и органов финансового (финансово-бюджетного</w:t>
      </w:r>
      <w:r w:rsidR="00075BD5" w:rsidRPr="001601BA">
        <w:t xml:space="preserve">) </w:t>
      </w:r>
      <w:r w:rsidR="000029C6" w:rsidRPr="001601BA">
        <w:t>надзора</w:t>
      </w:r>
      <w:r w:rsidR="00CA6F66">
        <w:t>»</w:t>
      </w:r>
      <w:r w:rsidR="0014314A">
        <w:t xml:space="preserve"> </w:t>
      </w:r>
      <w:r w:rsidR="000029C6" w:rsidRPr="001601BA">
        <w:t xml:space="preserve">- бюджетные ассигнования утверждены в сумме </w:t>
      </w:r>
      <w:r w:rsidR="0017256E">
        <w:t>35,826</w:t>
      </w:r>
      <w:r w:rsidR="000029C6" w:rsidRPr="001601BA">
        <w:t xml:space="preserve"> тыс.</w:t>
      </w:r>
      <w:r w:rsidR="00C502B7" w:rsidRPr="001601BA">
        <w:t xml:space="preserve"> </w:t>
      </w:r>
      <w:r w:rsidR="000029C6" w:rsidRPr="001601BA">
        <w:t>руб</w:t>
      </w:r>
      <w:r w:rsidR="00C502B7" w:rsidRPr="001601BA">
        <w:t>лей</w:t>
      </w:r>
      <w:r w:rsidR="000029C6" w:rsidRPr="001601BA">
        <w:t>, исполнены на 100</w:t>
      </w:r>
      <w:r w:rsidR="00DE66F1">
        <w:t xml:space="preserve"> </w:t>
      </w:r>
      <w:r w:rsidR="000029C6" w:rsidRPr="001601BA">
        <w:t xml:space="preserve">% от утвержденных бюджетных назначений. </w:t>
      </w:r>
      <w:r w:rsidR="00C502B7" w:rsidRPr="00C55B5F">
        <w:t>В отчетном году были переданы в</w:t>
      </w:r>
      <w:r w:rsidR="000029C6" w:rsidRPr="00C55B5F">
        <w:t xml:space="preserve"> муниципальный район </w:t>
      </w:r>
      <w:proofErr w:type="spellStart"/>
      <w:r w:rsidR="00C502B7" w:rsidRPr="00C55B5F">
        <w:t>Клявлинский</w:t>
      </w:r>
      <w:proofErr w:type="spellEnd"/>
      <w:r w:rsidR="00C502B7" w:rsidRPr="00C55B5F">
        <w:t xml:space="preserve"> </w:t>
      </w:r>
      <w:r w:rsidR="000029C6" w:rsidRPr="00C55B5F">
        <w:t xml:space="preserve">полномочия по </w:t>
      </w:r>
      <w:r w:rsidR="00914119" w:rsidRPr="00C55B5F">
        <w:t>исполнению бюджета</w:t>
      </w:r>
      <w:r w:rsidR="004A37E3" w:rsidRPr="00C55B5F">
        <w:t xml:space="preserve"> в соответствии с соглашением №2 от </w:t>
      </w:r>
      <w:r w:rsidR="00C55B5F">
        <w:t>2</w:t>
      </w:r>
      <w:r w:rsidR="003D1919">
        <w:t>8</w:t>
      </w:r>
      <w:r w:rsidR="004A37E3" w:rsidRPr="00C55B5F">
        <w:t>.</w:t>
      </w:r>
      <w:r w:rsidR="003D1919">
        <w:t>02</w:t>
      </w:r>
      <w:r w:rsidR="004A37E3" w:rsidRPr="00C55B5F">
        <w:t>.20</w:t>
      </w:r>
      <w:r w:rsidR="003D1919">
        <w:t>23</w:t>
      </w:r>
      <w:r w:rsidR="00397FC7" w:rsidRPr="00C55B5F">
        <w:t xml:space="preserve"> года</w:t>
      </w:r>
      <w:r w:rsidR="004A37E3" w:rsidRPr="00C55B5F">
        <w:t xml:space="preserve"> (в том числе </w:t>
      </w:r>
      <w:r w:rsidR="00397FC7" w:rsidRPr="00C55B5F">
        <w:t xml:space="preserve">по </w:t>
      </w:r>
      <w:r w:rsidR="004A37E3" w:rsidRPr="00C55B5F">
        <w:t>казначейско</w:t>
      </w:r>
      <w:r w:rsidR="00397FC7" w:rsidRPr="00C55B5F">
        <w:t>му</w:t>
      </w:r>
      <w:r w:rsidR="004A37E3" w:rsidRPr="00C55B5F">
        <w:t xml:space="preserve"> исполнени</w:t>
      </w:r>
      <w:r w:rsidR="00397FC7" w:rsidRPr="00C55B5F">
        <w:t>ю</w:t>
      </w:r>
      <w:r w:rsidR="004A37E3" w:rsidRPr="00C55B5F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C55B5F">
        <w:t>Клявлинский</w:t>
      </w:r>
      <w:proofErr w:type="spellEnd"/>
      <w:r w:rsidR="00397FC7" w:rsidRPr="00C55B5F"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1601BA">
        <w:t xml:space="preserve"> </w:t>
      </w:r>
    </w:p>
    <w:p w:rsidR="00E015B4" w:rsidRDefault="000029C6" w:rsidP="003F28C0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1601B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proofErr w:type="spellStart"/>
      <w:r w:rsidR="00714766" w:rsidRPr="001601BA">
        <w:rPr>
          <w:rFonts w:ascii="Times New Roman" w:hAnsi="Times New Roman" w:cs="Times New Roman"/>
          <w:sz w:val="24"/>
          <w:szCs w:val="24"/>
          <w:lang w:val="ru-RU"/>
        </w:rPr>
        <w:t>Назаровка</w:t>
      </w:r>
      <w:proofErr w:type="spellEnd"/>
      <w:r w:rsidR="00714766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CA0CD2" w:rsidRPr="001601BA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.12.202</w:t>
      </w:r>
      <w:r w:rsidR="003A7C9B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3A7C9B">
        <w:rPr>
          <w:rFonts w:ascii="Times New Roman" w:hAnsi="Times New Roman" w:cs="Times New Roman"/>
          <w:sz w:val="24"/>
          <w:szCs w:val="24"/>
          <w:lang w:val="ru-RU"/>
        </w:rPr>
        <w:t>29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proofErr w:type="spellStart"/>
      <w:r w:rsidR="00714766" w:rsidRPr="001601BA">
        <w:rPr>
          <w:rFonts w:ascii="Times New Roman" w:hAnsi="Times New Roman" w:cs="Times New Roman"/>
          <w:sz w:val="24"/>
          <w:szCs w:val="24"/>
          <w:lang w:val="ru-RU"/>
        </w:rPr>
        <w:t>Назаровка</w:t>
      </w:r>
      <w:proofErr w:type="spellEnd"/>
      <w:r w:rsidR="00714766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202</w:t>
      </w:r>
      <w:r w:rsidR="00906448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906448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906448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1601B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1601B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167E63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200D0" w:rsidRPr="001601BA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,000 тыс. рублей, что составляло менее 1</w:t>
      </w:r>
      <w:r w:rsidR="00193B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% от расходов бюджета поселения и соответствовало п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ункту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3 ст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атьи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81 БК РФ. Выделение денежных средств из Резервного фонда в отчетном периоде не производилось</w:t>
      </w:r>
      <w:r w:rsidR="00E015B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4B6A" w:rsidRPr="00681B05" w:rsidRDefault="008D08AD" w:rsidP="003F28C0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>- «</w:t>
      </w:r>
      <w:r w:rsidR="00681B05" w:rsidRPr="00681B05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3A7C9B">
        <w:rPr>
          <w:rFonts w:ascii="Times New Roman" w:hAnsi="Times New Roman" w:cs="Times New Roman"/>
          <w:sz w:val="24"/>
          <w:szCs w:val="24"/>
          <w:lang w:val="ru-RU"/>
        </w:rPr>
        <w:t>75,000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100</w:t>
      </w:r>
      <w:r w:rsidR="00193B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% от утвержденных бюджетных назначений. </w:t>
      </w:r>
      <w:r w:rsidR="00555C8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D248E" w:rsidRPr="00FD248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76CBF">
        <w:rPr>
          <w:rFonts w:ascii="Times New Roman" w:hAnsi="Times New Roman" w:cs="Times New Roman"/>
          <w:sz w:val="24"/>
          <w:szCs w:val="24"/>
          <w:lang w:val="ru-RU"/>
        </w:rPr>
        <w:t>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стного самоуправления поселений).</w:t>
      </w:r>
    </w:p>
    <w:p w:rsidR="00574B6A" w:rsidRPr="001601BA" w:rsidRDefault="000A3349" w:rsidP="003F28C0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lastRenderedPageBreak/>
        <w:t xml:space="preserve">   </w:t>
      </w:r>
      <w:r w:rsidR="00180596">
        <w:t xml:space="preserve"> </w:t>
      </w:r>
      <w:r w:rsidR="00410252">
        <w:t xml:space="preserve"> </w:t>
      </w:r>
      <w:r w:rsidRPr="001601BA">
        <w:t xml:space="preserve">    </w:t>
      </w:r>
      <w:r w:rsidR="00574BC3" w:rsidRPr="001601BA">
        <w:t xml:space="preserve"> </w:t>
      </w:r>
      <w:r w:rsidR="000029C6" w:rsidRPr="001601BA">
        <w:t xml:space="preserve">2. </w:t>
      </w:r>
      <w:r w:rsidR="000029C6" w:rsidRPr="001601BA">
        <w:rPr>
          <w:b/>
        </w:rPr>
        <w:t>Расходы по разделу 0200 «Национальная оборона»</w:t>
      </w:r>
      <w:r w:rsidR="000029C6" w:rsidRPr="001601BA">
        <w:t xml:space="preserve"> исполнены в сумме </w:t>
      </w:r>
      <w:r w:rsidR="00820CF6">
        <w:t>1</w:t>
      </w:r>
      <w:r w:rsidR="003A7C9B">
        <w:t>15,070</w:t>
      </w:r>
      <w:r w:rsidR="000029C6" w:rsidRPr="001601BA">
        <w:t xml:space="preserve"> тыс.</w:t>
      </w:r>
      <w:r w:rsidR="008D08AD" w:rsidRPr="001601BA">
        <w:t xml:space="preserve"> </w:t>
      </w:r>
      <w:r w:rsidR="000029C6" w:rsidRPr="001601BA">
        <w:t>руб</w:t>
      </w:r>
      <w:r w:rsidR="00863D5A" w:rsidRPr="001601BA">
        <w:t>лей</w:t>
      </w:r>
      <w:r w:rsidR="000029C6" w:rsidRPr="001601BA">
        <w:t xml:space="preserve"> или </w:t>
      </w:r>
      <w:r w:rsidR="00863D5A" w:rsidRPr="001601BA">
        <w:t xml:space="preserve">100 </w:t>
      </w:r>
      <w:r w:rsidR="000029C6" w:rsidRPr="001601BA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1601BA">
        <w:t xml:space="preserve">. </w:t>
      </w:r>
      <w:r w:rsidR="000029C6" w:rsidRPr="001601BA">
        <w:t xml:space="preserve"> </w:t>
      </w:r>
      <w:r w:rsidR="004C7B41" w:rsidRPr="001601BA">
        <w:t>Финансовые средства были использованы на оплату труда и начисления на выплаты по оплате труда</w:t>
      </w:r>
      <w:r w:rsidR="00863D5A" w:rsidRPr="001601BA">
        <w:t xml:space="preserve">, </w:t>
      </w:r>
      <w:r w:rsidR="00C66A47" w:rsidRPr="001601BA">
        <w:t xml:space="preserve">закупку </w:t>
      </w:r>
      <w:r w:rsidR="00AD7E28">
        <w:t>канцтоваров</w:t>
      </w:r>
      <w:r w:rsidR="000029C6" w:rsidRPr="001601BA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3.</w:t>
      </w:r>
      <w:r w:rsidR="00DB128D" w:rsidRPr="001601BA">
        <w:t xml:space="preserve"> </w:t>
      </w:r>
      <w:r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Pr="001601BA">
        <w:t xml:space="preserve"> исполнены в сумме </w:t>
      </w:r>
      <w:r w:rsidR="003A7C9B">
        <w:t>509,227</w:t>
      </w:r>
      <w:r w:rsidR="00161C84" w:rsidRPr="001601BA">
        <w:t xml:space="preserve"> </w:t>
      </w:r>
      <w:r w:rsidRPr="001601BA">
        <w:t>тыс.</w:t>
      </w:r>
      <w:r w:rsidR="00161C84" w:rsidRPr="001601BA">
        <w:t xml:space="preserve"> </w:t>
      </w:r>
      <w:r w:rsidRPr="001601BA">
        <w:t>руб</w:t>
      </w:r>
      <w:r w:rsidR="00161C84" w:rsidRPr="001601BA">
        <w:t>лей</w:t>
      </w:r>
      <w:r w:rsidRPr="001601BA">
        <w:t xml:space="preserve"> или </w:t>
      </w:r>
      <w:r w:rsidR="00285A33">
        <w:t>7</w:t>
      </w:r>
      <w:r w:rsidR="003A7C9B">
        <w:t>4,9</w:t>
      </w:r>
      <w:r w:rsidR="0097288E" w:rsidRPr="001601BA">
        <w:t xml:space="preserve"> </w:t>
      </w:r>
      <w:r w:rsidRPr="001601BA">
        <w:t>% от уточненных назначений</w:t>
      </w:r>
      <w:r w:rsidR="00285A33">
        <w:t xml:space="preserve"> (</w:t>
      </w:r>
      <w:r w:rsidR="003A7C9B">
        <w:t>680,148</w:t>
      </w:r>
      <w:r w:rsidR="00285A33">
        <w:t xml:space="preserve"> тыс. рублей)</w:t>
      </w:r>
      <w:r w:rsidRPr="001601BA">
        <w:t xml:space="preserve">. 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>Расходы по подразделу 031</w:t>
      </w:r>
      <w:r w:rsidR="007C0D56" w:rsidRPr="001601BA">
        <w:t>0</w:t>
      </w:r>
      <w:r w:rsidRPr="001601BA">
        <w:t xml:space="preserve"> «</w:t>
      </w:r>
      <w:r w:rsidR="00CD00B0" w:rsidRPr="001601BA">
        <w:t>Защита населения и территории от чрезвычайных ситуаций природного и техногенного характера, пожарная безопасность</w:t>
      </w:r>
      <w:r w:rsidRPr="001601BA">
        <w:t xml:space="preserve">» составили </w:t>
      </w:r>
      <w:r w:rsidR="003A7C9B">
        <w:t>509,227 т</w:t>
      </w:r>
      <w:r w:rsidRPr="001601BA">
        <w:t>ыс.</w:t>
      </w:r>
      <w:r w:rsidR="00CD00B0" w:rsidRPr="001601BA">
        <w:t xml:space="preserve"> </w:t>
      </w:r>
      <w:r w:rsidRPr="001601BA">
        <w:t>руб</w:t>
      </w:r>
      <w:r w:rsidR="00CD00B0" w:rsidRPr="001601BA">
        <w:t>лей</w:t>
      </w:r>
      <w:r w:rsidRPr="001601BA">
        <w:t xml:space="preserve"> или </w:t>
      </w:r>
      <w:r w:rsidR="00293C88">
        <w:t>7</w:t>
      </w:r>
      <w:r w:rsidR="003A7C9B">
        <w:t>4,9</w:t>
      </w:r>
      <w:r w:rsidR="00CD00B0" w:rsidRPr="001601BA">
        <w:t xml:space="preserve"> </w:t>
      </w:r>
      <w:r w:rsidRPr="001601BA">
        <w:t xml:space="preserve">% от утвержденных бюджетных назначений. Расходные обязательства профинансированы на </w:t>
      </w:r>
      <w:r w:rsidR="00CD00B0" w:rsidRPr="001601BA">
        <w:t xml:space="preserve">следующие </w:t>
      </w:r>
      <w:r w:rsidRPr="001601BA">
        <w:t>мероприятия</w:t>
      </w:r>
      <w:r w:rsidR="00002ABE" w:rsidRPr="001601BA">
        <w:t xml:space="preserve"> </w:t>
      </w:r>
      <w:r w:rsidR="003E1835">
        <w:t>–</w:t>
      </w:r>
      <w:r w:rsidR="00CD00B0" w:rsidRPr="001601BA">
        <w:t xml:space="preserve"> </w:t>
      </w:r>
      <w:r w:rsidR="003E1835">
        <w:t>оплата услуг</w:t>
      </w:r>
      <w:r w:rsidR="00C67C35" w:rsidRPr="001601BA">
        <w:t xml:space="preserve"> за</w:t>
      </w:r>
      <w:r w:rsidR="003E1835">
        <w:t xml:space="preserve"> </w:t>
      </w:r>
      <w:r w:rsidR="00C67C35" w:rsidRPr="001601BA">
        <w:t>обслуживание пожарного автомобиля</w:t>
      </w:r>
      <w:r w:rsidR="0042536B">
        <w:t xml:space="preserve">, </w:t>
      </w:r>
      <w:r w:rsidR="005F07BB">
        <w:t xml:space="preserve">опашка минерализованных полос, </w:t>
      </w:r>
      <w:r w:rsidR="00F70DB6">
        <w:t>о</w:t>
      </w:r>
      <w:r w:rsidR="00F70DB6" w:rsidRPr="00F70DB6">
        <w:t>пл</w:t>
      </w:r>
      <w:r w:rsidR="00F70DB6">
        <w:t xml:space="preserve">ата </w:t>
      </w:r>
      <w:r w:rsidR="00F70DB6" w:rsidRPr="00F70DB6">
        <w:t>услуг по разраб</w:t>
      </w:r>
      <w:r w:rsidR="00F70DB6">
        <w:t xml:space="preserve">отке </w:t>
      </w:r>
      <w:r w:rsidR="00F70DB6" w:rsidRPr="00F70DB6">
        <w:t>сметн</w:t>
      </w:r>
      <w:r w:rsidR="00F70DB6">
        <w:t>ой</w:t>
      </w:r>
      <w:r w:rsidR="00F70DB6" w:rsidRPr="00F70DB6">
        <w:t xml:space="preserve"> документ</w:t>
      </w:r>
      <w:r w:rsidR="00F70DB6">
        <w:t xml:space="preserve">ации </w:t>
      </w:r>
      <w:r w:rsidR="00F70DB6" w:rsidRPr="00F70DB6">
        <w:t>на проект</w:t>
      </w:r>
      <w:r w:rsidR="00F70DB6">
        <w:t xml:space="preserve">ные </w:t>
      </w:r>
      <w:r w:rsidR="00F70DB6" w:rsidRPr="00F70DB6">
        <w:t xml:space="preserve">работы по </w:t>
      </w:r>
      <w:proofErr w:type="spellStart"/>
      <w:r w:rsidR="00F70DB6" w:rsidRPr="00F70DB6">
        <w:t>о</w:t>
      </w:r>
      <w:r w:rsidR="00F601F3">
        <w:t>бъекту</w:t>
      </w:r>
      <w:r w:rsidR="00F70DB6" w:rsidRPr="00F70DB6">
        <w:t>:"Ремонт</w:t>
      </w:r>
      <w:proofErr w:type="spellEnd"/>
      <w:r w:rsidR="00F70DB6" w:rsidRPr="00F70DB6">
        <w:t xml:space="preserve"> здания гаража пожар</w:t>
      </w:r>
      <w:r w:rsidR="00F70DB6">
        <w:t xml:space="preserve">ного </w:t>
      </w:r>
      <w:r w:rsidR="00F70DB6" w:rsidRPr="00F70DB6">
        <w:t>автомобиля"</w:t>
      </w:r>
      <w:r w:rsidR="00F601F3">
        <w:t>,</w:t>
      </w:r>
      <w:r w:rsidR="00F70DB6" w:rsidRPr="00F70DB6">
        <w:t xml:space="preserve"> </w:t>
      </w:r>
      <w:r w:rsidR="00A13DB4">
        <w:t>оплата р</w:t>
      </w:r>
      <w:r w:rsidR="00A13DB4" w:rsidRPr="00A13DB4">
        <w:t>абот по ремонту кровли крыши гаражного помещения с.</w:t>
      </w:r>
      <w:r w:rsidR="00A13DB4">
        <w:t xml:space="preserve"> </w:t>
      </w:r>
      <w:proofErr w:type="spellStart"/>
      <w:r w:rsidR="00A13DB4">
        <w:t>Назаровка</w:t>
      </w:r>
      <w:proofErr w:type="spellEnd"/>
      <w:r w:rsidR="00A13DB4">
        <w:t>.</w:t>
      </w:r>
      <w:r w:rsidR="003B7A9C" w:rsidRPr="001601BA">
        <w:t xml:space="preserve"> </w:t>
      </w:r>
    </w:p>
    <w:p w:rsidR="001F6D4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4. </w:t>
      </w:r>
      <w:r w:rsidRPr="001601BA">
        <w:rPr>
          <w:b/>
        </w:rPr>
        <w:t>Расходы по разделу 0400 «Национальная экономика»</w:t>
      </w:r>
      <w:r w:rsidRPr="001601BA">
        <w:t xml:space="preserve"> утверждены в бюджете поселения в сумме </w:t>
      </w:r>
      <w:r w:rsidR="00773D05">
        <w:t>1</w:t>
      </w:r>
      <w:r w:rsidR="00043152">
        <w:t xml:space="preserve"> 299,591 </w:t>
      </w:r>
      <w:r w:rsidRPr="001601BA">
        <w:t>тыс.</w:t>
      </w:r>
      <w:r w:rsidR="00344AB8" w:rsidRPr="001601BA">
        <w:t xml:space="preserve"> </w:t>
      </w:r>
      <w:r w:rsidRPr="001601BA">
        <w:t>руб</w:t>
      </w:r>
      <w:r w:rsidR="00344AB8" w:rsidRPr="001601BA">
        <w:t>лей</w:t>
      </w:r>
      <w:r w:rsidRPr="001601BA">
        <w:t xml:space="preserve">, исполнение </w:t>
      </w:r>
      <w:r w:rsidR="00CA2DE1">
        <w:t xml:space="preserve">составило </w:t>
      </w:r>
      <w:r w:rsidR="00043152">
        <w:t>1 271,291</w:t>
      </w:r>
      <w:r w:rsidR="00344AB8" w:rsidRPr="001601BA">
        <w:t xml:space="preserve"> тыс. рублей или </w:t>
      </w:r>
      <w:r w:rsidR="00043152">
        <w:t>97,8</w:t>
      </w:r>
      <w:r w:rsidR="00344AB8" w:rsidRPr="001601BA">
        <w:t xml:space="preserve"> %. </w:t>
      </w:r>
    </w:p>
    <w:p w:rsidR="00043152" w:rsidRPr="00043152" w:rsidRDefault="00043152" w:rsidP="003F28C0">
      <w:pPr>
        <w:tabs>
          <w:tab w:val="left" w:pos="567"/>
        </w:tabs>
        <w:spacing w:line="276" w:lineRule="auto"/>
        <w:ind w:firstLine="567"/>
        <w:jc w:val="both"/>
      </w:pPr>
      <w:r w:rsidRPr="00043152">
        <w:t>Расходы произведены по подразделу 040</w:t>
      </w:r>
      <w:r>
        <w:t>5</w:t>
      </w:r>
      <w:r w:rsidRPr="00043152">
        <w:t xml:space="preserve"> «</w:t>
      </w:r>
      <w:r w:rsidR="00992E00" w:rsidRPr="00992E00">
        <w:t>Сельское хозяйство и рыболовство</w:t>
      </w:r>
      <w:r w:rsidRPr="00043152">
        <w:t>» в том числе:</w:t>
      </w:r>
    </w:p>
    <w:p w:rsidR="00043152" w:rsidRPr="001601BA" w:rsidRDefault="000F1486" w:rsidP="003F28C0">
      <w:pPr>
        <w:tabs>
          <w:tab w:val="left" w:pos="567"/>
        </w:tabs>
        <w:spacing w:line="276" w:lineRule="auto"/>
        <w:ind w:firstLine="567"/>
        <w:jc w:val="both"/>
      </w:pPr>
      <w:r>
        <w:t xml:space="preserve">234,913 тыс. рублей – оплата </w:t>
      </w:r>
      <w:r w:rsidRPr="000F1486">
        <w:t>за выполнение кадастровых работ</w:t>
      </w:r>
      <w:r>
        <w:t>.</w:t>
      </w:r>
    </w:p>
    <w:p w:rsidR="00D26733" w:rsidRPr="001601BA" w:rsidRDefault="001F6D4A" w:rsidP="003F28C0">
      <w:pPr>
        <w:spacing w:line="276" w:lineRule="auto"/>
        <w:ind w:firstLine="567"/>
        <w:jc w:val="both"/>
      </w:pPr>
      <w:r w:rsidRPr="001601BA">
        <w:t>Расходы произведены по подразделу 0409</w:t>
      </w:r>
      <w:r w:rsidR="002D404C" w:rsidRPr="001601BA">
        <w:t xml:space="preserve"> «Дорожное хозяйство (дорожные фонды)»</w:t>
      </w:r>
      <w:r w:rsidR="006E1EB6">
        <w:t xml:space="preserve"> на сумму 1 036,378 тыс. рублей, </w:t>
      </w:r>
      <w:r w:rsidR="00D26733" w:rsidRPr="001601BA">
        <w:t>в том числе:</w:t>
      </w:r>
    </w:p>
    <w:p w:rsidR="00F16350" w:rsidRDefault="00D26733" w:rsidP="003F28C0">
      <w:pPr>
        <w:spacing w:line="276" w:lineRule="auto"/>
        <w:ind w:firstLine="567"/>
        <w:jc w:val="both"/>
      </w:pPr>
      <w:r w:rsidRPr="001601BA">
        <w:t xml:space="preserve">- </w:t>
      </w:r>
      <w:r w:rsidR="00F16350">
        <w:t>121,829</w:t>
      </w:r>
      <w:r w:rsidR="001D2FCA" w:rsidRPr="001601BA">
        <w:t xml:space="preserve"> тыс. рублей </w:t>
      </w:r>
      <w:r w:rsidR="00F16350">
        <w:t>–</w:t>
      </w:r>
      <w:r w:rsidR="001D2FCA" w:rsidRPr="001601BA">
        <w:t xml:space="preserve"> </w:t>
      </w:r>
      <w:r w:rsidR="00F16350" w:rsidRPr="00F16350">
        <w:t xml:space="preserve">работы по </w:t>
      </w:r>
      <w:proofErr w:type="spellStart"/>
      <w:r w:rsidR="00F16350" w:rsidRPr="00F16350">
        <w:t>грейдированию</w:t>
      </w:r>
      <w:proofErr w:type="spellEnd"/>
      <w:r w:rsidR="00F16350" w:rsidRPr="00F16350">
        <w:t xml:space="preserve"> автомобильных дорог</w:t>
      </w:r>
      <w:r w:rsidR="00F16350">
        <w:t>;</w:t>
      </w:r>
    </w:p>
    <w:p w:rsidR="001D2FCA" w:rsidRDefault="00F16350" w:rsidP="003F28C0">
      <w:pPr>
        <w:spacing w:line="276" w:lineRule="auto"/>
        <w:ind w:firstLine="567"/>
        <w:jc w:val="both"/>
      </w:pPr>
      <w:r>
        <w:t>- 456,534 тыс. рублей -</w:t>
      </w:r>
      <w:r w:rsidR="001D2FCA" w:rsidRPr="001601BA">
        <w:t>о</w:t>
      </w:r>
      <w:r w:rsidR="001B32CD" w:rsidRPr="001601BA">
        <w:t>чистка дорог от снега</w:t>
      </w:r>
      <w:r w:rsidR="001D2FCA" w:rsidRPr="001601BA">
        <w:t>;</w:t>
      </w:r>
    </w:p>
    <w:p w:rsidR="00FC2E40" w:rsidRDefault="00FC2E40" w:rsidP="003F28C0">
      <w:pPr>
        <w:spacing w:line="276" w:lineRule="auto"/>
        <w:ind w:firstLine="567"/>
        <w:jc w:val="both"/>
      </w:pPr>
      <w:r>
        <w:t>- 48,050 тыс. рублей – перевозка грунта;</w:t>
      </w:r>
    </w:p>
    <w:p w:rsidR="00FC2E40" w:rsidRDefault="00FC2E40" w:rsidP="003F28C0">
      <w:pPr>
        <w:spacing w:line="276" w:lineRule="auto"/>
        <w:ind w:firstLine="567"/>
        <w:jc w:val="both"/>
      </w:pPr>
      <w:r>
        <w:t>- 40,000 тыс. рублей – выполнение кадастровых работ;</w:t>
      </w:r>
    </w:p>
    <w:p w:rsidR="00FC2E40" w:rsidRPr="001601BA" w:rsidRDefault="00FC2E40" w:rsidP="003F28C0">
      <w:pPr>
        <w:spacing w:line="276" w:lineRule="auto"/>
        <w:ind w:firstLine="567"/>
        <w:jc w:val="both"/>
      </w:pPr>
      <w:r>
        <w:t>- 7,650 тыс. рублей - ремонт и замена уличных светильников;</w:t>
      </w:r>
    </w:p>
    <w:p w:rsidR="001D6ED0" w:rsidRPr="001601BA" w:rsidRDefault="00BC10AF" w:rsidP="003F28C0">
      <w:pPr>
        <w:spacing w:line="276" w:lineRule="auto"/>
        <w:ind w:firstLine="567"/>
        <w:jc w:val="both"/>
      </w:pPr>
      <w:r w:rsidRPr="003F7A65">
        <w:t xml:space="preserve">- </w:t>
      </w:r>
      <w:r w:rsidR="00FC2E40" w:rsidRPr="003F7A65">
        <w:t>362,315</w:t>
      </w:r>
      <w:r w:rsidR="003C2B20" w:rsidRPr="003F7A65">
        <w:t xml:space="preserve"> тыс. рублей </w:t>
      </w:r>
      <w:r w:rsidR="00FC2E40" w:rsidRPr="003F7A65">
        <w:t>–</w:t>
      </w:r>
      <w:r w:rsidR="003C2B20" w:rsidRPr="003F7A65">
        <w:t xml:space="preserve"> </w:t>
      </w:r>
      <w:r w:rsidR="00FC2E40" w:rsidRPr="003F7A65">
        <w:t>уличное освещение</w:t>
      </w:r>
      <w:r w:rsidR="00B25C67" w:rsidRPr="003F7A65">
        <w:t>.</w:t>
      </w:r>
      <w:r w:rsidR="00681362" w:rsidRPr="001601BA">
        <w:t xml:space="preserve"> </w:t>
      </w:r>
    </w:p>
    <w:p w:rsidR="00574B6A" w:rsidRPr="001601BA" w:rsidRDefault="00B31CF9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5</w:t>
      </w:r>
      <w:r w:rsidR="000029C6" w:rsidRPr="001601BA">
        <w:t xml:space="preserve">. </w:t>
      </w:r>
      <w:r w:rsidR="000029C6" w:rsidRPr="001601BA">
        <w:rPr>
          <w:b/>
        </w:rPr>
        <w:t>Расходы по разделу 0500 «Жилищно-коммунальное хозяйство»</w:t>
      </w:r>
      <w:r w:rsidR="000029C6" w:rsidRPr="001601BA">
        <w:t xml:space="preserve"> исполнены в сумме </w:t>
      </w:r>
      <w:r w:rsidR="00CB6B27">
        <w:t>2 584,42</w:t>
      </w:r>
      <w:r w:rsidR="00F24FC0">
        <w:t>4</w:t>
      </w:r>
      <w:r w:rsidR="000029C6" w:rsidRPr="001601BA">
        <w:t xml:space="preserve"> тыс.</w:t>
      </w:r>
      <w:r w:rsidR="00356DAD" w:rsidRPr="001601BA">
        <w:t xml:space="preserve"> </w:t>
      </w:r>
      <w:r w:rsidR="000029C6" w:rsidRPr="001601BA">
        <w:t>руб</w:t>
      </w:r>
      <w:r w:rsidR="00356DAD" w:rsidRPr="001601BA">
        <w:t>лей</w:t>
      </w:r>
      <w:r w:rsidR="000029C6" w:rsidRPr="001601BA">
        <w:t xml:space="preserve"> или </w:t>
      </w:r>
      <w:r w:rsidR="00CB6B27">
        <w:t>94,1</w:t>
      </w:r>
      <w:r w:rsidR="00356DAD" w:rsidRPr="001601BA">
        <w:t xml:space="preserve"> </w:t>
      </w:r>
      <w:r w:rsidR="000029C6" w:rsidRPr="001601BA">
        <w:t>% от уточненных назначений</w:t>
      </w:r>
      <w:r w:rsidR="005377DE" w:rsidRPr="001601BA">
        <w:t xml:space="preserve"> (</w:t>
      </w:r>
      <w:r w:rsidR="00CB6B27">
        <w:t>2 747,399</w:t>
      </w:r>
      <w:r w:rsidR="005377DE" w:rsidRPr="001601BA">
        <w:t xml:space="preserve"> тыс. рублей)</w:t>
      </w:r>
      <w:r w:rsidR="000029C6" w:rsidRPr="001601BA">
        <w:t xml:space="preserve">.  Доля расходов в структуре расходов составляет </w:t>
      </w:r>
      <w:r w:rsidR="00CB6B27">
        <w:t>22,4</w:t>
      </w:r>
      <w:r w:rsidR="00BF1D15" w:rsidRPr="001601BA">
        <w:t xml:space="preserve"> </w:t>
      </w:r>
      <w:r w:rsidR="000029C6" w:rsidRPr="001601BA">
        <w:t>% от общих расходных обязательств.</w:t>
      </w:r>
    </w:p>
    <w:p w:rsidR="00F6239C" w:rsidRPr="001601BA" w:rsidRDefault="00096AE5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Pr="001601BA">
        <w:t xml:space="preserve">    </w:t>
      </w:r>
      <w:r w:rsidR="00F6239C" w:rsidRPr="001601BA">
        <w:t xml:space="preserve">Расходы произведены по подразделу </w:t>
      </w:r>
      <w:r w:rsidR="00F6239C" w:rsidRPr="001601BA">
        <w:rPr>
          <w:b/>
        </w:rPr>
        <w:t>050</w:t>
      </w:r>
      <w:r w:rsidR="00E87161" w:rsidRPr="001601BA">
        <w:rPr>
          <w:b/>
        </w:rPr>
        <w:t>2</w:t>
      </w:r>
      <w:r w:rsidR="00F6239C" w:rsidRPr="001601BA">
        <w:rPr>
          <w:b/>
        </w:rPr>
        <w:t xml:space="preserve"> «</w:t>
      </w:r>
      <w:r w:rsidR="00E81FFD" w:rsidRPr="001601BA">
        <w:rPr>
          <w:b/>
        </w:rPr>
        <w:t>Коммунальное</w:t>
      </w:r>
      <w:r w:rsidR="00F6239C" w:rsidRPr="001601BA">
        <w:rPr>
          <w:b/>
        </w:rPr>
        <w:t xml:space="preserve"> хозяйство»</w:t>
      </w:r>
      <w:r w:rsidR="00F6239C" w:rsidRPr="001601BA">
        <w:t xml:space="preserve"> исполнены в сумме </w:t>
      </w:r>
      <w:r w:rsidR="00911D5C">
        <w:t>1 891,26</w:t>
      </w:r>
      <w:r w:rsidR="00DE1B8B">
        <w:t>8</w:t>
      </w:r>
      <w:r w:rsidR="00F6239C" w:rsidRPr="001601BA">
        <w:t xml:space="preserve"> тыс. рублей, или </w:t>
      </w:r>
      <w:r w:rsidR="00911D5C">
        <w:t xml:space="preserve">98,4 </w:t>
      </w:r>
      <w:r w:rsidR="00F6239C" w:rsidRPr="001601BA">
        <w:t>% от уточненных назначений, а именно</w:t>
      </w:r>
      <w:r w:rsidR="00172608" w:rsidRPr="001601BA">
        <w:t>:</w:t>
      </w:r>
      <w:r w:rsidR="00F6239C" w:rsidRPr="001601BA">
        <w:t xml:space="preserve">     </w:t>
      </w:r>
    </w:p>
    <w:p w:rsidR="00E92AD2" w:rsidRPr="001601BA" w:rsidRDefault="00E92AD2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 </w:t>
      </w:r>
      <w:r w:rsidR="0038241A">
        <w:t xml:space="preserve">  </w:t>
      </w:r>
      <w:r w:rsidRPr="001601BA">
        <w:t xml:space="preserve">  </w:t>
      </w:r>
      <w:r w:rsidRPr="00F941F0">
        <w:t xml:space="preserve">- </w:t>
      </w:r>
      <w:r w:rsidR="00F941F0" w:rsidRPr="00F941F0">
        <w:t>1 096,22</w:t>
      </w:r>
      <w:r w:rsidR="00DE1B8B">
        <w:t>8</w:t>
      </w:r>
      <w:r w:rsidRPr="00F941F0">
        <w:t xml:space="preserve"> тыс. рублей – </w:t>
      </w:r>
      <w:r w:rsidR="00020677" w:rsidRPr="00F941F0">
        <w:t>устранение аварии</w:t>
      </w:r>
      <w:r w:rsidR="005815E0" w:rsidRPr="00F941F0">
        <w:t xml:space="preserve"> </w:t>
      </w:r>
      <w:r w:rsidR="00F941F0">
        <w:t>на</w:t>
      </w:r>
      <w:r w:rsidR="005815E0" w:rsidRPr="00F941F0">
        <w:t xml:space="preserve"> водопровод</w:t>
      </w:r>
      <w:r w:rsidR="00F941F0">
        <w:t xml:space="preserve">е, </w:t>
      </w:r>
      <w:r w:rsidR="00223A7B" w:rsidRPr="00F941F0">
        <w:t>ремонт</w:t>
      </w:r>
      <w:r w:rsidR="00543D3D" w:rsidRPr="00F941F0">
        <w:t xml:space="preserve"> </w:t>
      </w:r>
      <w:r w:rsidR="00150934">
        <w:t xml:space="preserve">и укладка нового участка </w:t>
      </w:r>
      <w:r w:rsidR="00543D3D" w:rsidRPr="00F941F0">
        <w:t>водопровода</w:t>
      </w:r>
      <w:r w:rsidR="00E20344" w:rsidRPr="00F941F0">
        <w:t xml:space="preserve"> и др.</w:t>
      </w:r>
      <w:r w:rsidRPr="00F941F0">
        <w:t>;</w:t>
      </w:r>
    </w:p>
    <w:p w:rsidR="00F6239C" w:rsidRPr="001601BA" w:rsidRDefault="00186F01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8241A">
        <w:t xml:space="preserve">  </w:t>
      </w:r>
      <w:r w:rsidRPr="001601BA">
        <w:t xml:space="preserve">   - </w:t>
      </w:r>
      <w:r w:rsidR="00817658">
        <w:t>166,550</w:t>
      </w:r>
      <w:r w:rsidR="00F6239C" w:rsidRPr="001601BA">
        <w:t xml:space="preserve"> тыс. рублей </w:t>
      </w:r>
      <w:r w:rsidR="005C77F2" w:rsidRPr="001601BA">
        <w:t>–</w:t>
      </w:r>
      <w:r w:rsidR="003C15C8" w:rsidRPr="001601BA">
        <w:t xml:space="preserve"> </w:t>
      </w:r>
      <w:r w:rsidR="00817658">
        <w:t>котел газовый, железобетонные кольца</w:t>
      </w:r>
      <w:r w:rsidR="00696BB3" w:rsidRPr="001601BA">
        <w:t>;</w:t>
      </w:r>
      <w:r w:rsidR="00446007" w:rsidRPr="001601BA">
        <w:t xml:space="preserve"> </w:t>
      </w:r>
    </w:p>
    <w:p w:rsidR="00643B05" w:rsidRDefault="00B06276" w:rsidP="003F28C0">
      <w:pPr>
        <w:tabs>
          <w:tab w:val="left" w:pos="567"/>
          <w:tab w:val="left" w:pos="851"/>
        </w:tabs>
        <w:spacing w:line="276" w:lineRule="auto"/>
        <w:jc w:val="both"/>
      </w:pPr>
      <w:r w:rsidRPr="001601BA">
        <w:t xml:space="preserve">    </w:t>
      </w:r>
      <w:r w:rsidR="0038241A">
        <w:t xml:space="preserve">  </w:t>
      </w:r>
      <w:r w:rsidRPr="001601BA">
        <w:t xml:space="preserve">   </w:t>
      </w:r>
      <w:r w:rsidR="00CD4E94" w:rsidRPr="001601BA">
        <w:t xml:space="preserve"> </w:t>
      </w:r>
      <w:r w:rsidRPr="001601BA">
        <w:t xml:space="preserve">- </w:t>
      </w:r>
      <w:r w:rsidR="00A1011B">
        <w:t>27,000 ты</w:t>
      </w:r>
      <w:r w:rsidRPr="001601BA">
        <w:t xml:space="preserve">с. рублей – </w:t>
      </w:r>
      <w:r w:rsidR="00A1011B">
        <w:t>изготовление сметной документации</w:t>
      </w:r>
      <w:r w:rsidR="00643B05">
        <w:t>;</w:t>
      </w:r>
    </w:p>
    <w:p w:rsidR="001D38CA" w:rsidRDefault="001D38CA" w:rsidP="003F28C0">
      <w:pPr>
        <w:tabs>
          <w:tab w:val="left" w:pos="567"/>
          <w:tab w:val="left" w:pos="851"/>
        </w:tabs>
        <w:spacing w:line="276" w:lineRule="auto"/>
        <w:jc w:val="both"/>
      </w:pPr>
      <w:r>
        <w:t xml:space="preserve">     </w:t>
      </w:r>
      <w:r w:rsidR="0038241A">
        <w:t xml:space="preserve">  </w:t>
      </w:r>
      <w:r>
        <w:t xml:space="preserve">   - </w:t>
      </w:r>
      <w:r w:rsidR="00A1011B">
        <w:t xml:space="preserve">37,900 </w:t>
      </w:r>
      <w:r>
        <w:t xml:space="preserve">тыс. рублей – </w:t>
      </w:r>
      <w:r w:rsidR="00A1011B">
        <w:t xml:space="preserve"> ремонт насоса;</w:t>
      </w:r>
    </w:p>
    <w:p w:rsidR="00A1011B" w:rsidRDefault="00A1011B" w:rsidP="003F28C0">
      <w:pPr>
        <w:tabs>
          <w:tab w:val="left" w:pos="567"/>
          <w:tab w:val="left" w:pos="851"/>
        </w:tabs>
        <w:spacing w:line="276" w:lineRule="auto"/>
        <w:jc w:val="both"/>
      </w:pPr>
      <w:r>
        <w:t xml:space="preserve">          - 23,404 тыс. рублей - ремонт отопительной системы в СДК</w:t>
      </w:r>
      <w:r w:rsidR="00A35772">
        <w:t>;</w:t>
      </w:r>
      <w:bookmarkStart w:id="0" w:name="_GoBack"/>
      <w:bookmarkEnd w:id="0"/>
    </w:p>
    <w:p w:rsidR="00A1011B" w:rsidRDefault="00A1011B" w:rsidP="003F28C0">
      <w:pPr>
        <w:tabs>
          <w:tab w:val="left" w:pos="567"/>
          <w:tab w:val="left" w:pos="851"/>
        </w:tabs>
        <w:spacing w:line="276" w:lineRule="auto"/>
        <w:jc w:val="both"/>
      </w:pPr>
      <w:r>
        <w:t xml:space="preserve">          - 540,186 тыс. рублей – </w:t>
      </w:r>
      <w:proofErr w:type="spellStart"/>
      <w:r>
        <w:t>зар</w:t>
      </w:r>
      <w:proofErr w:type="spellEnd"/>
      <w:r>
        <w:t xml:space="preserve">. плата с начислениями. </w:t>
      </w:r>
    </w:p>
    <w:p w:rsidR="00405DB2" w:rsidRPr="00405DB2" w:rsidRDefault="007D5EA3" w:rsidP="00405DB2">
      <w:pPr>
        <w:tabs>
          <w:tab w:val="center" w:pos="567"/>
        </w:tabs>
        <w:spacing w:line="276" w:lineRule="auto"/>
        <w:jc w:val="both"/>
      </w:pPr>
      <w:r w:rsidRPr="001601BA">
        <w:t xml:space="preserve">  </w:t>
      </w:r>
      <w:r w:rsidR="00547C4D" w:rsidRPr="001601BA">
        <w:t xml:space="preserve">   </w:t>
      </w:r>
      <w:r w:rsidRPr="001601BA">
        <w:t xml:space="preserve"> </w:t>
      </w:r>
      <w:r w:rsidR="003024BC">
        <w:t xml:space="preserve"> </w:t>
      </w:r>
      <w:r w:rsidRPr="001601BA">
        <w:t xml:space="preserve">  Расходы произведены по подразделу </w:t>
      </w:r>
      <w:r w:rsidRPr="001601BA">
        <w:rPr>
          <w:b/>
        </w:rPr>
        <w:t>0503 «Благоустройство»</w:t>
      </w:r>
      <w:r w:rsidRPr="001601BA">
        <w:t xml:space="preserve"> исполнены в сумме </w:t>
      </w:r>
      <w:r w:rsidR="00352728">
        <w:t>693,156</w:t>
      </w:r>
      <w:r w:rsidRPr="001601BA">
        <w:t xml:space="preserve"> тыс. рублей, </w:t>
      </w:r>
      <w:r w:rsidR="00405DB2" w:rsidRPr="00405DB2">
        <w:t xml:space="preserve">или </w:t>
      </w:r>
      <w:r w:rsidR="00B4428F">
        <w:t>84,0</w:t>
      </w:r>
      <w:r w:rsidR="00405DB2" w:rsidRPr="00405DB2">
        <w:t xml:space="preserve"> % от уточненных назначений</w:t>
      </w:r>
      <w:r w:rsidR="00B84043">
        <w:t xml:space="preserve"> (825,503 тыс. рублей)</w:t>
      </w:r>
      <w:r w:rsidR="00405DB2" w:rsidRPr="00405DB2">
        <w:t xml:space="preserve">, а именно:     </w:t>
      </w:r>
    </w:p>
    <w:p w:rsidR="007D5EA3" w:rsidRPr="001601BA" w:rsidRDefault="007D5EA3" w:rsidP="003F28C0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3024BC">
        <w:t xml:space="preserve"> </w:t>
      </w:r>
      <w:r w:rsidRPr="001601BA">
        <w:t xml:space="preserve">    </w:t>
      </w:r>
      <w:r w:rsidR="003024BC">
        <w:t xml:space="preserve"> </w:t>
      </w:r>
      <w:r w:rsidRPr="001601BA">
        <w:t xml:space="preserve">   - </w:t>
      </w:r>
      <w:r w:rsidR="00352728">
        <w:t>316,794</w:t>
      </w:r>
      <w:r w:rsidRPr="001601BA">
        <w:t xml:space="preserve"> тыс. рублей - </w:t>
      </w:r>
      <w:r w:rsidRPr="003F7A65">
        <w:t>на уличное освещение</w:t>
      </w:r>
      <w:r w:rsidR="00BE1674" w:rsidRPr="003F7A65">
        <w:t>,</w:t>
      </w:r>
      <w:r w:rsidR="00BE1674">
        <w:t xml:space="preserve"> </w:t>
      </w:r>
      <w:r w:rsidR="00BE1674" w:rsidRPr="00BE1674">
        <w:t>оплата услуг по обращению с ТКО</w:t>
      </w:r>
      <w:r w:rsidRPr="001601BA">
        <w:t>;</w:t>
      </w:r>
    </w:p>
    <w:p w:rsidR="00A13E30" w:rsidRDefault="00C567B0" w:rsidP="003F28C0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     </w:t>
      </w:r>
      <w:r w:rsidR="003024BC">
        <w:t xml:space="preserve">  </w:t>
      </w:r>
      <w:r w:rsidRPr="001601BA">
        <w:t xml:space="preserve"> - </w:t>
      </w:r>
      <w:r w:rsidR="00352728">
        <w:t>239,86</w:t>
      </w:r>
      <w:r w:rsidR="009B7890">
        <w:t>2</w:t>
      </w:r>
      <w:r w:rsidRPr="001601BA">
        <w:t xml:space="preserve"> тыс. рублей – </w:t>
      </w:r>
      <w:r w:rsidR="00553DD4">
        <w:t>вывоз мусора</w:t>
      </w:r>
      <w:r w:rsidR="00E4223D">
        <w:t>;</w:t>
      </w:r>
    </w:p>
    <w:p w:rsidR="00E4223D" w:rsidRDefault="00E4223D" w:rsidP="003F28C0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9B7890">
        <w:t>136,500</w:t>
      </w:r>
      <w:r>
        <w:t xml:space="preserve"> тыс. рублей – </w:t>
      </w:r>
      <w:r w:rsidR="009B7890">
        <w:t>автотранспортные услуги</w:t>
      </w:r>
      <w:r>
        <w:t>.</w:t>
      </w:r>
    </w:p>
    <w:p w:rsidR="00574B6A" w:rsidRPr="001601BA" w:rsidRDefault="00D7689E" w:rsidP="005A224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F32368">
        <w:t xml:space="preserve">  </w:t>
      </w:r>
      <w:r w:rsidRPr="001601BA">
        <w:t xml:space="preserve">   </w:t>
      </w:r>
      <w:r w:rsidR="000029C6" w:rsidRPr="001601BA">
        <w:t>6</w:t>
      </w:r>
      <w:r w:rsidR="000029C6" w:rsidRPr="001601BA">
        <w:rPr>
          <w:b/>
        </w:rPr>
        <w:t>.</w:t>
      </w:r>
      <w:r w:rsidR="000029C6" w:rsidRPr="001601BA">
        <w:t xml:space="preserve"> </w:t>
      </w:r>
      <w:r w:rsidR="000029C6" w:rsidRPr="001601BA">
        <w:rPr>
          <w:b/>
        </w:rPr>
        <w:t>Расходные обязательства по разделу 0700 «Образование»</w:t>
      </w:r>
      <w:r w:rsidR="000029C6" w:rsidRPr="001601BA">
        <w:t xml:space="preserve"> исполнены в сумме </w:t>
      </w:r>
      <w:r w:rsidR="00F923F1">
        <w:t>935,319</w:t>
      </w:r>
      <w:r w:rsidR="000029C6" w:rsidRPr="001601BA">
        <w:t xml:space="preserve"> тыс.</w:t>
      </w:r>
      <w:r w:rsidR="006B19DA" w:rsidRPr="001601BA">
        <w:t xml:space="preserve"> </w:t>
      </w:r>
      <w:r w:rsidR="000029C6" w:rsidRPr="001601BA">
        <w:t>руб</w:t>
      </w:r>
      <w:r w:rsidR="006B19DA" w:rsidRPr="001601BA">
        <w:t>лей</w:t>
      </w:r>
      <w:r w:rsidR="000029C6" w:rsidRPr="001601BA">
        <w:t xml:space="preserve"> или </w:t>
      </w:r>
      <w:r w:rsidR="006B19DA" w:rsidRPr="001601BA">
        <w:t xml:space="preserve">100 </w:t>
      </w:r>
      <w:r w:rsidR="000029C6" w:rsidRPr="001601BA">
        <w:t>% от уточненных бюджетных назначений</w:t>
      </w:r>
      <w:r w:rsidR="006B19DA" w:rsidRPr="001601BA">
        <w:t>.</w:t>
      </w:r>
    </w:p>
    <w:p w:rsidR="00AB608C" w:rsidRPr="001601BA" w:rsidRDefault="00AB608C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E754E8">
        <w:t xml:space="preserve"> </w:t>
      </w:r>
      <w:r w:rsidRPr="001601BA">
        <w:t xml:space="preserve">   Расходы произведены по подразделу </w:t>
      </w:r>
      <w:r w:rsidRPr="003F4608">
        <w:rPr>
          <w:b/>
        </w:rPr>
        <w:t>0702 «</w:t>
      </w:r>
      <w:r w:rsidR="00A111FD" w:rsidRPr="003F4608">
        <w:rPr>
          <w:b/>
        </w:rPr>
        <w:t>Общее образование</w:t>
      </w:r>
      <w:r w:rsidRPr="003F4608">
        <w:rPr>
          <w:b/>
        </w:rPr>
        <w:t>»</w:t>
      </w:r>
      <w:r w:rsidRPr="001601BA">
        <w:t xml:space="preserve"> исполнены в сумме </w:t>
      </w:r>
      <w:r w:rsidR="00282A8F">
        <w:t>921,487</w:t>
      </w:r>
      <w:r w:rsidRPr="001601BA">
        <w:t xml:space="preserve"> тыс. рублей, или 100 % от уточненных назначений, а именно:     </w:t>
      </w:r>
    </w:p>
    <w:p w:rsidR="0023522B" w:rsidRPr="001601BA" w:rsidRDefault="00AB608C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E754E8">
        <w:t xml:space="preserve">  </w:t>
      </w:r>
      <w:r w:rsidRPr="001601BA">
        <w:t xml:space="preserve">    - </w:t>
      </w:r>
      <w:r w:rsidR="002848DD">
        <w:t>921,487</w:t>
      </w:r>
      <w:r w:rsidRPr="001601BA">
        <w:t xml:space="preserve"> тыс. рублей – </w:t>
      </w:r>
      <w:proofErr w:type="spellStart"/>
      <w:r w:rsidR="004937E3" w:rsidRPr="001601BA">
        <w:t>зар</w:t>
      </w:r>
      <w:proofErr w:type="spellEnd"/>
      <w:r w:rsidR="004937E3" w:rsidRPr="001601BA">
        <w:t>. плата с начислениями</w:t>
      </w:r>
      <w:r w:rsidR="00A472B2" w:rsidRPr="001601BA">
        <w:t>,</w:t>
      </w:r>
      <w:r w:rsidR="00685841">
        <w:t xml:space="preserve"> поставка и транспортировка газа,</w:t>
      </w:r>
      <w:r w:rsidR="000F64C6" w:rsidRPr="000F64C6">
        <w:t xml:space="preserve"> </w:t>
      </w:r>
      <w:r w:rsidR="002848DD">
        <w:t>т</w:t>
      </w:r>
      <w:r w:rsidR="00AE5AD5">
        <w:t>/</w:t>
      </w:r>
      <w:proofErr w:type="gramStart"/>
      <w:r w:rsidR="00AE5AD5">
        <w:t>о</w:t>
      </w:r>
      <w:r w:rsidR="00544104">
        <w:t xml:space="preserve"> </w:t>
      </w:r>
      <w:r w:rsidR="00AE5AD5">
        <w:t>объектов</w:t>
      </w:r>
      <w:proofErr w:type="gramEnd"/>
      <w:r w:rsidR="00544104">
        <w:t xml:space="preserve"> </w:t>
      </w:r>
      <w:r w:rsidR="00AE5AD5">
        <w:t>газового оборудования</w:t>
      </w:r>
      <w:r w:rsidR="000F64C6" w:rsidRPr="000F64C6">
        <w:t>, поверк</w:t>
      </w:r>
      <w:r w:rsidR="00C13F76">
        <w:t>а</w:t>
      </w:r>
      <w:r w:rsidR="000F64C6" w:rsidRPr="000F64C6">
        <w:t xml:space="preserve"> сигнализатора загазованности в котельных</w:t>
      </w:r>
      <w:r w:rsidR="00AD7A5D">
        <w:t>,</w:t>
      </w:r>
      <w:r w:rsidR="0023522B" w:rsidRPr="001601BA">
        <w:t xml:space="preserve"> </w:t>
      </w:r>
      <w:r w:rsidR="001B6960" w:rsidRPr="001601BA">
        <w:t>переаттестаци</w:t>
      </w:r>
      <w:r w:rsidR="006E015D">
        <w:t>я</w:t>
      </w:r>
      <w:r w:rsidR="001B6960" w:rsidRPr="001601BA">
        <w:t xml:space="preserve"> и обучение оператор</w:t>
      </w:r>
      <w:r w:rsidR="006E015D">
        <w:t>ов</w:t>
      </w:r>
      <w:r w:rsidR="001B6960" w:rsidRPr="001601BA">
        <w:t xml:space="preserve"> котельных</w:t>
      </w:r>
      <w:r w:rsidR="008E4F3C">
        <w:t xml:space="preserve"> и др.</w:t>
      </w:r>
      <w:r w:rsidR="001B6960" w:rsidRPr="001601BA">
        <w:t xml:space="preserve"> 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Расходы по подразделу </w:t>
      </w:r>
      <w:r w:rsidRPr="007E3403">
        <w:rPr>
          <w:b/>
        </w:rPr>
        <w:t>0707 «Молодежная политика</w:t>
      </w:r>
      <w:r w:rsidR="00150D25" w:rsidRPr="007E3403">
        <w:rPr>
          <w:b/>
        </w:rPr>
        <w:t xml:space="preserve">» </w:t>
      </w:r>
      <w:r w:rsidRPr="001601BA">
        <w:t xml:space="preserve">составили </w:t>
      </w:r>
      <w:r w:rsidR="00FD207E">
        <w:t>13,832</w:t>
      </w:r>
      <w:r w:rsidRPr="001601BA">
        <w:t xml:space="preserve"> тыс.</w:t>
      </w:r>
      <w:r w:rsidR="00764A8E" w:rsidRPr="001601BA">
        <w:t xml:space="preserve"> </w:t>
      </w:r>
      <w:r w:rsidRPr="001601BA">
        <w:t>руб</w:t>
      </w:r>
      <w:r w:rsidR="00764A8E" w:rsidRPr="001601BA">
        <w:t>лей</w:t>
      </w:r>
      <w:r w:rsidR="009641B6" w:rsidRPr="001601BA">
        <w:t xml:space="preserve"> или 100 % от уточненных бюджетных назначений.</w:t>
      </w:r>
    </w:p>
    <w:p w:rsidR="003719BB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По данному подразделу произведено финансирование мероприятий муниципальной программы «</w:t>
      </w:r>
      <w:r w:rsidR="00C33158" w:rsidRPr="001601BA">
        <w:t xml:space="preserve">Развитие органов местного самоуправления и решение вопросов местного значения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C33158" w:rsidRPr="001601BA">
        <w:t xml:space="preserve">муниципального района </w:t>
      </w:r>
      <w:proofErr w:type="spellStart"/>
      <w:r w:rsidR="00C33158" w:rsidRPr="001601BA">
        <w:t>Клявлинский</w:t>
      </w:r>
      <w:proofErr w:type="spellEnd"/>
      <w:r w:rsidR="00C33158" w:rsidRPr="001601BA">
        <w:t xml:space="preserve"> Самарской области на 2018-202</w:t>
      </w:r>
      <w:r w:rsidR="00FD207E">
        <w:t>6</w:t>
      </w:r>
      <w:r w:rsidR="00C33158" w:rsidRPr="001601BA">
        <w:t xml:space="preserve"> годы</w:t>
      </w:r>
      <w:r w:rsidR="00D649D9" w:rsidRPr="001601BA">
        <w:t xml:space="preserve">» </w:t>
      </w:r>
      <w:r w:rsidR="003719BB" w:rsidRPr="001601BA">
        <w:t>–</w:t>
      </w:r>
      <w:r w:rsidR="00D35A6A" w:rsidRPr="001601BA">
        <w:t xml:space="preserve"> </w:t>
      </w:r>
      <w:r w:rsidR="003719BB" w:rsidRPr="001601BA">
        <w:t xml:space="preserve">межбюджетные трансферты на переданные полномочия району, </w:t>
      </w:r>
      <w:r w:rsidR="00E62A20" w:rsidRPr="001601BA">
        <w:t>в соответствии с заключенными соглашениями.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706AFB">
        <w:t>4</w:t>
      </w:r>
      <w:r w:rsidR="00222658">
        <w:t> </w:t>
      </w:r>
      <w:r w:rsidR="00706AFB">
        <w:t>0</w:t>
      </w:r>
      <w:r w:rsidR="00222658">
        <w:t>21,303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</w:t>
      </w:r>
      <w:r w:rsidR="00222658">
        <w:t>84,0</w:t>
      </w:r>
      <w:r w:rsidR="000D52FD" w:rsidRPr="001601BA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7F7C8E" w:rsidRPr="001601BA">
        <w:t>4</w:t>
      </w:r>
      <w:r w:rsidR="00222658">
        <w:t> 785,277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). Доля расходов в структуре расходов составляет </w:t>
      </w:r>
      <w:r w:rsidR="00222658">
        <w:t>34,8</w:t>
      </w:r>
      <w:r w:rsidR="00E17199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3F28C0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</w:t>
      </w:r>
      <w:r w:rsidR="00BF40C3">
        <w:rPr>
          <w:color w:val="FF0000"/>
        </w:rPr>
        <w:t xml:space="preserve"> </w:t>
      </w:r>
      <w:r w:rsidRPr="001601BA">
        <w:rPr>
          <w:color w:val="FF0000"/>
        </w:rPr>
        <w:t xml:space="preserve">   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-202</w:t>
      </w:r>
      <w:r w:rsidR="001B44AE">
        <w:t>6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574B6A" w:rsidRPr="00783133" w:rsidRDefault="00BB7EA7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8C2C5E" w:rsidRPr="001601BA">
        <w:t xml:space="preserve">   </w:t>
      </w:r>
      <w:r w:rsidR="002C42EC">
        <w:t xml:space="preserve"> </w:t>
      </w:r>
      <w:r w:rsidRPr="001601BA">
        <w:t xml:space="preserve"> </w:t>
      </w:r>
      <w:r w:rsidR="000029C6" w:rsidRPr="00783133">
        <w:t>Денежные средства были направлены:</w:t>
      </w:r>
    </w:p>
    <w:p w:rsidR="00574B6A" w:rsidRPr="00783133" w:rsidRDefault="0097318D" w:rsidP="003F28C0">
      <w:pPr>
        <w:tabs>
          <w:tab w:val="left" w:pos="567"/>
        </w:tabs>
        <w:spacing w:line="276" w:lineRule="auto"/>
        <w:jc w:val="both"/>
      </w:pPr>
      <w:r w:rsidRPr="00783133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</w:t>
      </w:r>
      <w:r w:rsidR="008278C9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  </w:t>
      </w:r>
      <w:r w:rsidRPr="00783133">
        <w:rPr>
          <w:color w:val="FF0000"/>
        </w:rPr>
        <w:t xml:space="preserve">  </w:t>
      </w:r>
      <w:r w:rsidR="007202D7">
        <w:rPr>
          <w:color w:val="FF0000"/>
        </w:rPr>
        <w:t xml:space="preserve"> </w:t>
      </w:r>
      <w:r w:rsidRPr="00783133">
        <w:rPr>
          <w:color w:val="FF0000"/>
        </w:rPr>
        <w:t xml:space="preserve"> </w:t>
      </w:r>
      <w:r w:rsidR="000029C6" w:rsidRPr="00783133">
        <w:t xml:space="preserve">- </w:t>
      </w:r>
      <w:r w:rsidR="00B97796" w:rsidRPr="00783133">
        <w:t>1</w:t>
      </w:r>
      <w:r w:rsidR="00294542">
        <w:t> </w:t>
      </w:r>
      <w:r w:rsidR="0046583E">
        <w:t>7</w:t>
      </w:r>
      <w:r w:rsidR="00294542">
        <w:t>41,600 т</w:t>
      </w:r>
      <w:r w:rsidR="000029C6" w:rsidRPr="00783133">
        <w:t>ыс.</w:t>
      </w:r>
      <w:r w:rsidRPr="00783133">
        <w:t xml:space="preserve"> </w:t>
      </w:r>
      <w:r w:rsidR="000029C6" w:rsidRPr="00783133">
        <w:t>руб</w:t>
      </w:r>
      <w:r w:rsidRPr="00783133">
        <w:t>лей</w:t>
      </w:r>
      <w:r w:rsidR="000029C6" w:rsidRPr="00783133">
        <w:t xml:space="preserve"> -  на выпл</w:t>
      </w:r>
      <w:r w:rsidRPr="00783133">
        <w:t>ату заработной платы</w:t>
      </w:r>
      <w:r w:rsidR="00294542">
        <w:t>, компенсации при увольнении</w:t>
      </w:r>
      <w:r w:rsidR="003E429E">
        <w:t>, пособие по временной нетрудоспособности</w:t>
      </w:r>
      <w:r w:rsidR="000029C6" w:rsidRPr="00783133">
        <w:t>;</w:t>
      </w:r>
    </w:p>
    <w:p w:rsidR="00574B6A" w:rsidRPr="00783133" w:rsidRDefault="00FE68F7" w:rsidP="003F28C0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 </w:t>
      </w:r>
      <w:r w:rsidR="008278C9">
        <w:t xml:space="preserve"> </w:t>
      </w:r>
      <w:r w:rsidR="00530CFE" w:rsidRPr="00783133">
        <w:t xml:space="preserve"> </w:t>
      </w:r>
      <w:r w:rsidR="007202D7">
        <w:t xml:space="preserve"> </w:t>
      </w:r>
      <w:r w:rsidR="00530CFE" w:rsidRPr="00783133">
        <w:t xml:space="preserve">  </w:t>
      </w:r>
      <w:r w:rsidR="000029C6" w:rsidRPr="00783133">
        <w:t xml:space="preserve">- </w:t>
      </w:r>
      <w:r w:rsidR="00971B26" w:rsidRPr="00783133">
        <w:t>4</w:t>
      </w:r>
      <w:r w:rsidR="00393895">
        <w:t>78,961</w:t>
      </w:r>
      <w:r w:rsidR="001B1DEC" w:rsidRPr="00783133">
        <w:t xml:space="preserve"> </w:t>
      </w:r>
      <w:r w:rsidR="000029C6" w:rsidRPr="00783133">
        <w:t>тыс.</w:t>
      </w:r>
      <w:r w:rsidR="00B52F50" w:rsidRPr="00783133">
        <w:t xml:space="preserve"> </w:t>
      </w:r>
      <w:r w:rsidR="000029C6" w:rsidRPr="00783133">
        <w:t>руб</w:t>
      </w:r>
      <w:r w:rsidR="00B52F50" w:rsidRPr="00783133">
        <w:t>лей</w:t>
      </w:r>
      <w:r w:rsidR="000029C6" w:rsidRPr="00783133">
        <w:t xml:space="preserve"> - </w:t>
      </w:r>
      <w:r w:rsidR="007A715B">
        <w:t>о</w:t>
      </w:r>
      <w:r w:rsidR="000029C6" w:rsidRPr="00783133">
        <w:t>плату налогов и сборов;</w:t>
      </w:r>
    </w:p>
    <w:p w:rsidR="005D2BDA" w:rsidRPr="00783133" w:rsidRDefault="005D2BDA" w:rsidP="003F28C0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 </w:t>
      </w:r>
      <w:r w:rsidR="007202D7">
        <w:t xml:space="preserve"> </w:t>
      </w:r>
      <w:r w:rsidR="008278C9">
        <w:t xml:space="preserve"> </w:t>
      </w:r>
      <w:r w:rsidR="00530CFE" w:rsidRPr="00783133">
        <w:t xml:space="preserve">   </w:t>
      </w:r>
      <w:r w:rsidRPr="00783133">
        <w:t xml:space="preserve">- </w:t>
      </w:r>
      <w:r w:rsidR="00B3715F">
        <w:t>9</w:t>
      </w:r>
      <w:r w:rsidR="002D42A7">
        <w:t>14,259</w:t>
      </w:r>
      <w:r w:rsidR="007F3CE8" w:rsidRPr="00783133">
        <w:t xml:space="preserve"> тыс. рублей - </w:t>
      </w:r>
      <w:r w:rsidRPr="00783133">
        <w:t xml:space="preserve">коммунальные услуги </w:t>
      </w:r>
      <w:r w:rsidR="006F6905" w:rsidRPr="00783133">
        <w:t>(</w:t>
      </w:r>
      <w:r w:rsidR="00B14A93">
        <w:t xml:space="preserve">поставка </w:t>
      </w:r>
      <w:r w:rsidR="002D42A7">
        <w:t xml:space="preserve">и транспортировка </w:t>
      </w:r>
      <w:r w:rsidR="00764011" w:rsidRPr="00783133">
        <w:t>газ</w:t>
      </w:r>
      <w:r w:rsidR="00B14A93">
        <w:t>а</w:t>
      </w:r>
      <w:r w:rsidR="00764011" w:rsidRPr="00783133">
        <w:t xml:space="preserve">, </w:t>
      </w:r>
      <w:r w:rsidR="006F6905" w:rsidRPr="00783133">
        <w:t>ТКО</w:t>
      </w:r>
      <w:r w:rsidR="007C2CC6" w:rsidRPr="00783133">
        <w:t xml:space="preserve">, э/энергию, </w:t>
      </w:r>
      <w:r w:rsidR="00B3715F">
        <w:t>услуги связи</w:t>
      </w:r>
      <w:r w:rsidR="00B14A93">
        <w:t>, холодная вода, т/</w:t>
      </w:r>
      <w:proofErr w:type="gramStart"/>
      <w:r w:rsidR="00B14A93">
        <w:t>о</w:t>
      </w:r>
      <w:r w:rsidR="00C452C1">
        <w:t xml:space="preserve"> </w:t>
      </w:r>
      <w:r w:rsidR="00B14A93">
        <w:t>объектов</w:t>
      </w:r>
      <w:proofErr w:type="gramEnd"/>
      <w:r w:rsidR="00B14A93">
        <w:t xml:space="preserve"> газового оборудования</w:t>
      </w:r>
      <w:r w:rsidR="006B1238">
        <w:t xml:space="preserve"> и др.</w:t>
      </w:r>
      <w:r w:rsidR="006F6905" w:rsidRPr="00783133">
        <w:t>)</w:t>
      </w:r>
      <w:r w:rsidR="0017347A" w:rsidRPr="00783133">
        <w:t>;</w:t>
      </w:r>
    </w:p>
    <w:p w:rsidR="0017347A" w:rsidRPr="00783133" w:rsidRDefault="0017347A" w:rsidP="003F28C0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 </w:t>
      </w:r>
      <w:r w:rsidR="008278C9">
        <w:t xml:space="preserve"> </w:t>
      </w:r>
      <w:r w:rsidR="007202D7">
        <w:t xml:space="preserve"> </w:t>
      </w:r>
      <w:r w:rsidR="00530CFE" w:rsidRPr="00783133">
        <w:t xml:space="preserve">  </w:t>
      </w:r>
      <w:r w:rsidRPr="00783133">
        <w:t xml:space="preserve"> </w:t>
      </w:r>
      <w:r w:rsidRPr="00AA73E8">
        <w:t xml:space="preserve">- </w:t>
      </w:r>
      <w:r w:rsidR="00120AA9" w:rsidRPr="00AA73E8">
        <w:t xml:space="preserve"> </w:t>
      </w:r>
      <w:r w:rsidR="00C50663">
        <w:t>139,668</w:t>
      </w:r>
      <w:r w:rsidRPr="00AA73E8">
        <w:t xml:space="preserve"> тыс. рублей</w:t>
      </w:r>
      <w:r w:rsidR="0041570B" w:rsidRPr="00AA73E8">
        <w:t xml:space="preserve"> - </w:t>
      </w:r>
      <w:r w:rsidRPr="00AA73E8">
        <w:t xml:space="preserve"> работы и услуги по содержанию имущества (дератизация, </w:t>
      </w:r>
      <w:r w:rsidR="008B51C0" w:rsidRPr="00AA73E8">
        <w:t xml:space="preserve">т/о пожарной сигнализации, </w:t>
      </w:r>
      <w:r w:rsidR="00BA2053" w:rsidRPr="00AA73E8">
        <w:t>пов</w:t>
      </w:r>
      <w:r w:rsidR="00437825" w:rsidRPr="00AA73E8">
        <w:t>е</w:t>
      </w:r>
      <w:r w:rsidR="00BA2053" w:rsidRPr="00AA73E8">
        <w:t>рка сигнализатора загазованности</w:t>
      </w:r>
      <w:r w:rsidR="00152BDE">
        <w:t xml:space="preserve"> в котельных</w:t>
      </w:r>
      <w:r w:rsidR="00173F8F" w:rsidRPr="00AA73E8">
        <w:t xml:space="preserve">, т/о </w:t>
      </w:r>
      <w:r w:rsidR="00E573D3">
        <w:t xml:space="preserve">и ремонт </w:t>
      </w:r>
      <w:r w:rsidR="00173F8F" w:rsidRPr="00AA73E8">
        <w:t>автоматики безопасности в котельных</w:t>
      </w:r>
      <w:r w:rsidR="00830CFC">
        <w:t xml:space="preserve">, т/о </w:t>
      </w:r>
      <w:r w:rsidR="00BA43CC">
        <w:t xml:space="preserve">и ремонт </w:t>
      </w:r>
      <w:r w:rsidR="00830CFC">
        <w:t>автомобиля</w:t>
      </w:r>
      <w:r w:rsidR="00BC5035">
        <w:t xml:space="preserve"> и др.</w:t>
      </w:r>
      <w:r w:rsidR="00A75B26">
        <w:t>)</w:t>
      </w:r>
      <w:r w:rsidR="00D12B78" w:rsidRPr="00AA73E8">
        <w:t>;</w:t>
      </w:r>
    </w:p>
    <w:p w:rsidR="00D12B78" w:rsidRPr="00783133" w:rsidRDefault="00D12B78" w:rsidP="003F28C0">
      <w:pPr>
        <w:tabs>
          <w:tab w:val="left" w:pos="567"/>
        </w:tabs>
        <w:spacing w:line="276" w:lineRule="auto"/>
        <w:jc w:val="both"/>
      </w:pPr>
      <w:r w:rsidRPr="00783133">
        <w:t xml:space="preserve">    </w:t>
      </w:r>
      <w:r w:rsidR="002C7E55" w:rsidRPr="00783133">
        <w:t xml:space="preserve">    </w:t>
      </w:r>
      <w:r w:rsidR="000200B6">
        <w:t xml:space="preserve"> </w:t>
      </w:r>
      <w:r w:rsidRPr="00783133">
        <w:t xml:space="preserve">- </w:t>
      </w:r>
      <w:r w:rsidR="00E53C5E">
        <w:t>353,349</w:t>
      </w:r>
      <w:r w:rsidRPr="00783133">
        <w:t xml:space="preserve"> тыс. рублей – </w:t>
      </w:r>
      <w:r w:rsidR="002D0B64" w:rsidRPr="00783133">
        <w:t>прочие работы и услуги (</w:t>
      </w:r>
      <w:r w:rsidRPr="00783133">
        <w:t>информационное обслуживание программы СБИС</w:t>
      </w:r>
      <w:r w:rsidR="00E431F5" w:rsidRPr="00783133">
        <w:t>, переаттестация операторов, ответственных за газовое хозяйство</w:t>
      </w:r>
      <w:r w:rsidR="00042737">
        <w:t xml:space="preserve">, </w:t>
      </w:r>
      <w:r w:rsidR="008B2298" w:rsidRPr="008B2298">
        <w:t xml:space="preserve">проведение </w:t>
      </w:r>
      <w:r w:rsidR="008B2298">
        <w:t xml:space="preserve">проверки </w:t>
      </w:r>
      <w:r w:rsidR="00961612">
        <w:t xml:space="preserve">достоверности </w:t>
      </w:r>
      <w:r w:rsidR="008B2298">
        <w:t>сметной стоимости</w:t>
      </w:r>
      <w:r w:rsidR="00961612">
        <w:t>, изготовление сметной документации</w:t>
      </w:r>
      <w:r w:rsidR="00610948">
        <w:t>, оплата типографических услуг</w:t>
      </w:r>
      <w:r w:rsidR="008B2298">
        <w:t>)</w:t>
      </w:r>
      <w:r w:rsidR="005C470E" w:rsidRPr="00783133">
        <w:t>;</w:t>
      </w:r>
    </w:p>
    <w:p w:rsidR="002F4CBB" w:rsidRPr="0098756E" w:rsidRDefault="002F4CBB" w:rsidP="003F28C0">
      <w:pPr>
        <w:tabs>
          <w:tab w:val="left" w:pos="567"/>
        </w:tabs>
        <w:spacing w:line="276" w:lineRule="auto"/>
        <w:jc w:val="both"/>
      </w:pPr>
      <w:r w:rsidRPr="00783133">
        <w:t xml:space="preserve">  </w:t>
      </w:r>
      <w:r w:rsidR="002C7E55" w:rsidRPr="00783133">
        <w:t xml:space="preserve">   </w:t>
      </w:r>
      <w:r w:rsidR="000200B6">
        <w:t xml:space="preserve"> </w:t>
      </w:r>
      <w:r w:rsidR="002C7E55" w:rsidRPr="00783133">
        <w:t xml:space="preserve"> </w:t>
      </w:r>
      <w:r w:rsidRPr="00783133">
        <w:t xml:space="preserve"> </w:t>
      </w:r>
      <w:r w:rsidR="00E4133C" w:rsidRPr="00783133">
        <w:t xml:space="preserve"> </w:t>
      </w:r>
      <w:r w:rsidRPr="00783133">
        <w:t xml:space="preserve">- </w:t>
      </w:r>
      <w:r w:rsidR="00E53C5E">
        <w:t>76,593</w:t>
      </w:r>
      <w:r w:rsidRPr="00783133">
        <w:t xml:space="preserve"> тыс. рублей межбюджетные трансферты на </w:t>
      </w:r>
      <w:r w:rsidR="00C26E0E" w:rsidRPr="00783133">
        <w:t>осуществление</w:t>
      </w:r>
      <w:r w:rsidRPr="00783133">
        <w:t xml:space="preserve"> </w:t>
      </w:r>
      <w:r w:rsidR="00C26E0E" w:rsidRPr="00783133">
        <w:t>полномочий</w:t>
      </w:r>
      <w:r w:rsidR="00DD6400" w:rsidRPr="00783133">
        <w:t>,</w:t>
      </w:r>
      <w:r w:rsidR="00C26E0E" w:rsidRPr="00783133">
        <w:t xml:space="preserve"> по </w:t>
      </w:r>
      <w:r w:rsidR="00C26E0E" w:rsidRPr="0098756E">
        <w:t>решению вопросов местного значения</w:t>
      </w:r>
      <w:r w:rsidR="009A1929" w:rsidRPr="0098756E">
        <w:t xml:space="preserve"> на основании заключенных соглашений</w:t>
      </w:r>
      <w:r w:rsidR="00DD6400" w:rsidRPr="0098756E">
        <w:t>;</w:t>
      </w:r>
    </w:p>
    <w:p w:rsidR="00B30D3E" w:rsidRPr="0098756E" w:rsidRDefault="002C7E55" w:rsidP="003F28C0">
      <w:pPr>
        <w:tabs>
          <w:tab w:val="left" w:pos="567"/>
        </w:tabs>
        <w:spacing w:line="276" w:lineRule="auto"/>
        <w:jc w:val="both"/>
      </w:pPr>
      <w:r w:rsidRPr="0098756E">
        <w:t xml:space="preserve">   </w:t>
      </w:r>
      <w:r w:rsidR="004F70F8" w:rsidRPr="0098756E">
        <w:t xml:space="preserve"> </w:t>
      </w:r>
      <w:r w:rsidR="000200B6">
        <w:t xml:space="preserve"> </w:t>
      </w:r>
      <w:r w:rsidRPr="0098756E">
        <w:t xml:space="preserve">  </w:t>
      </w:r>
      <w:r w:rsidR="00B30D3E" w:rsidRPr="0098756E">
        <w:t xml:space="preserve">  - </w:t>
      </w:r>
      <w:r w:rsidR="00DB747C">
        <w:t>211,803</w:t>
      </w:r>
      <w:r w:rsidR="00B30D3E" w:rsidRPr="0098756E">
        <w:t xml:space="preserve"> тыс. рублей </w:t>
      </w:r>
      <w:r w:rsidR="009F088B" w:rsidRPr="0098756E">
        <w:t>– увеличение стоимости материальных запасов (</w:t>
      </w:r>
      <w:r w:rsidR="00B30D3E" w:rsidRPr="0098756E">
        <w:t>на оплату ГСМ</w:t>
      </w:r>
      <w:r w:rsidR="004522D6" w:rsidRPr="0098756E">
        <w:t>,</w:t>
      </w:r>
      <w:r w:rsidR="00944A3F" w:rsidRPr="0098756E">
        <w:t xml:space="preserve"> </w:t>
      </w:r>
      <w:proofErr w:type="spellStart"/>
      <w:r w:rsidR="00C15660" w:rsidRPr="0098756E">
        <w:t>хозтовар</w:t>
      </w:r>
      <w:r w:rsidR="00DB747C">
        <w:t>ов</w:t>
      </w:r>
      <w:proofErr w:type="spellEnd"/>
      <w:r w:rsidR="00DB747C">
        <w:t>, покрышки</w:t>
      </w:r>
      <w:r w:rsidR="009F088B" w:rsidRPr="0098756E">
        <w:t>)</w:t>
      </w:r>
      <w:r w:rsidR="00B30D3E" w:rsidRPr="0098756E">
        <w:t>;</w:t>
      </w:r>
    </w:p>
    <w:p w:rsidR="00402092" w:rsidRDefault="00FF13B1" w:rsidP="003F28C0">
      <w:pPr>
        <w:tabs>
          <w:tab w:val="left" w:pos="567"/>
        </w:tabs>
        <w:spacing w:line="276" w:lineRule="auto"/>
        <w:jc w:val="both"/>
      </w:pPr>
      <w:r w:rsidRPr="0098756E">
        <w:t xml:space="preserve">  </w:t>
      </w:r>
      <w:r w:rsidR="000200B6">
        <w:t xml:space="preserve"> </w:t>
      </w:r>
      <w:r w:rsidRPr="0098756E">
        <w:t xml:space="preserve">    </w:t>
      </w:r>
      <w:r w:rsidR="00E74DA4">
        <w:t xml:space="preserve"> </w:t>
      </w:r>
      <w:r w:rsidR="006A593A">
        <w:t xml:space="preserve"> </w:t>
      </w:r>
      <w:r w:rsidR="00FB3F49" w:rsidRPr="0098756E">
        <w:t xml:space="preserve">- </w:t>
      </w:r>
      <w:r w:rsidR="00E53C5E">
        <w:t>105,070</w:t>
      </w:r>
      <w:r w:rsidR="00FB3F49" w:rsidRPr="0098756E">
        <w:t xml:space="preserve"> тыс. рублей </w:t>
      </w:r>
      <w:r w:rsidR="005E01CA" w:rsidRPr="0098756E">
        <w:t>–</w:t>
      </w:r>
      <w:r w:rsidR="00FB3F49" w:rsidRPr="0098756E">
        <w:t xml:space="preserve"> </w:t>
      </w:r>
      <w:r w:rsidR="006F13FE">
        <w:t>авто</w:t>
      </w:r>
      <w:r w:rsidR="005E01CA" w:rsidRPr="0098756E">
        <w:t>транспортные услуги</w:t>
      </w:r>
      <w:r w:rsidR="0059668A" w:rsidRPr="0098756E">
        <w:t>.</w:t>
      </w:r>
    </w:p>
    <w:p w:rsidR="00123979" w:rsidRDefault="00074EA7" w:rsidP="00123979">
      <w:pPr>
        <w:tabs>
          <w:tab w:val="left" w:pos="567"/>
        </w:tabs>
        <w:spacing w:line="276" w:lineRule="auto"/>
        <w:jc w:val="both"/>
      </w:pPr>
      <w:r w:rsidRPr="00074EA7">
        <w:t xml:space="preserve">         8. </w:t>
      </w:r>
      <w:r w:rsidRPr="00074EA7">
        <w:rPr>
          <w:b/>
        </w:rPr>
        <w:t>Расходные обязательства по разделу 1</w:t>
      </w:r>
      <w:r w:rsidR="00AF04F1">
        <w:rPr>
          <w:b/>
        </w:rPr>
        <w:t>0</w:t>
      </w:r>
      <w:r w:rsidRPr="00074EA7">
        <w:rPr>
          <w:b/>
        </w:rPr>
        <w:t>00 «</w:t>
      </w:r>
      <w:r w:rsidR="0078009F" w:rsidRPr="0078009F">
        <w:rPr>
          <w:b/>
        </w:rPr>
        <w:t>Социальная политика</w:t>
      </w:r>
      <w:r w:rsidRPr="00074EA7">
        <w:rPr>
          <w:b/>
        </w:rPr>
        <w:t>»</w:t>
      </w:r>
      <w:r w:rsidRPr="00074EA7">
        <w:t xml:space="preserve"> утверждены </w:t>
      </w:r>
      <w:r w:rsidR="00123979">
        <w:t>в бюджете в сумме 295,850 тыс. рублей, исполнение 150,000 тыс. рублей или 50,7 %.</w:t>
      </w:r>
    </w:p>
    <w:p w:rsidR="00123979" w:rsidRDefault="00123979" w:rsidP="00123979">
      <w:pPr>
        <w:tabs>
          <w:tab w:val="left" w:pos="567"/>
        </w:tabs>
        <w:spacing w:line="276" w:lineRule="auto"/>
        <w:jc w:val="both"/>
      </w:pPr>
      <w:r>
        <w:lastRenderedPageBreak/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proofErr w:type="spellStart"/>
      <w:r>
        <w:t>Назаровка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на 2018-20</w:t>
      </w:r>
      <w:r w:rsidR="002C67B0">
        <w:t>26</w:t>
      </w:r>
      <w:r>
        <w:t xml:space="preserve"> годы».</w:t>
      </w:r>
    </w:p>
    <w:p w:rsidR="00544A15" w:rsidRDefault="00123979" w:rsidP="00123979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3F7A65">
        <w:t xml:space="preserve">Денежные средства были направлены на выплату единовременной социальной помощи семьям </w:t>
      </w:r>
      <w:r w:rsidR="003F7A65">
        <w:t xml:space="preserve">участников </w:t>
      </w:r>
      <w:r w:rsidR="0041603E">
        <w:t>специальной военной операции</w:t>
      </w:r>
      <w:r w:rsidR="003F7A65">
        <w:t>.</w:t>
      </w:r>
      <w:r w:rsidR="00074EA7" w:rsidRPr="00074EA7">
        <w:t xml:space="preserve">        </w:t>
      </w:r>
    </w:p>
    <w:p w:rsidR="00A619D1" w:rsidRDefault="00DE2A5D" w:rsidP="00540C89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983838" w:rsidRPr="001601BA">
        <w:t xml:space="preserve"> </w:t>
      </w:r>
      <w:r w:rsidRPr="001601BA">
        <w:t xml:space="preserve">  </w:t>
      </w:r>
      <w:r w:rsidR="00BC4781">
        <w:t xml:space="preserve"> </w:t>
      </w:r>
      <w:r w:rsidRPr="001601BA">
        <w:t xml:space="preserve"> </w:t>
      </w:r>
      <w:r w:rsidR="001C4103" w:rsidRPr="001C4103">
        <w:t xml:space="preserve"> </w:t>
      </w:r>
      <w:r w:rsidRPr="001601BA">
        <w:t xml:space="preserve">  </w:t>
      </w:r>
      <w:r w:rsidR="00074EA7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</w:t>
      </w:r>
      <w:r w:rsidR="00A619D1" w:rsidRPr="00A619D1">
        <w:t xml:space="preserve">утверждены в бюджете в сумме </w:t>
      </w:r>
      <w:r w:rsidR="0093582D">
        <w:t>40,914</w:t>
      </w:r>
      <w:r w:rsidR="00A619D1" w:rsidRPr="00A619D1">
        <w:t xml:space="preserve"> тыс. рублей, исполнение</w:t>
      </w:r>
      <w:r w:rsidR="0093582D">
        <w:t xml:space="preserve"> 40,914</w:t>
      </w:r>
      <w:r w:rsidR="00A619D1" w:rsidRPr="00A619D1">
        <w:t xml:space="preserve"> тыс. рублей или </w:t>
      </w:r>
      <w:r w:rsidR="0093582D">
        <w:t>100,0</w:t>
      </w:r>
      <w:r w:rsidR="00A619D1" w:rsidRPr="00A619D1">
        <w:t xml:space="preserve"> %.</w:t>
      </w:r>
    </w:p>
    <w:p w:rsidR="004A39D2" w:rsidRPr="00544A15" w:rsidRDefault="00A619D1" w:rsidP="000B4BE8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1C4103" w:rsidRPr="001C4103">
        <w:t xml:space="preserve"> </w:t>
      </w:r>
      <w:r>
        <w:t xml:space="preserve">    </w:t>
      </w:r>
      <w:r w:rsidR="00544A15" w:rsidRPr="00544A15">
        <w:t xml:space="preserve">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proofErr w:type="spellStart"/>
      <w:r w:rsidR="00544A15" w:rsidRPr="00544A15">
        <w:t>Назаровка</w:t>
      </w:r>
      <w:proofErr w:type="spellEnd"/>
      <w:r w:rsidR="00544A15" w:rsidRPr="00544A15">
        <w:t xml:space="preserve"> муниципального района </w:t>
      </w:r>
      <w:proofErr w:type="spellStart"/>
      <w:r w:rsidR="00544A15" w:rsidRPr="00544A15">
        <w:t>Клявлинский</w:t>
      </w:r>
      <w:proofErr w:type="spellEnd"/>
      <w:r w:rsidR="00544A15" w:rsidRPr="00544A15">
        <w:t xml:space="preserve"> Самарской области на 2018-20</w:t>
      </w:r>
      <w:r w:rsidR="005E4268">
        <w:t>26</w:t>
      </w:r>
      <w:r w:rsidR="00544A15" w:rsidRPr="00544A15">
        <w:t xml:space="preserve"> годы», 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544A15" w:rsidRDefault="00544A15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3F28C0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9178A4" w:rsidRPr="001601BA" w:rsidRDefault="009178A4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ED0EA2" w:rsidP="003F28C0">
      <w:pPr>
        <w:tabs>
          <w:tab w:val="left" w:pos="567"/>
        </w:tabs>
        <w:spacing w:line="276" w:lineRule="auto"/>
        <w:jc w:val="both"/>
      </w:pPr>
      <w:r>
        <w:t xml:space="preserve">       </w:t>
      </w:r>
      <w:r w:rsidR="006E167E">
        <w:t xml:space="preserve">  </w:t>
      </w:r>
      <w:r w:rsidR="000029C6" w:rsidRPr="001601BA">
        <w:t xml:space="preserve">Муниципальные программы являются одним из приоритетных направлений социально-экономического развития </w:t>
      </w:r>
      <w:r w:rsidR="00A71A47">
        <w:t xml:space="preserve">сельского </w:t>
      </w:r>
      <w:r w:rsidR="000029C6" w:rsidRPr="001601BA">
        <w:t>поселения</w:t>
      </w:r>
      <w:r w:rsidR="00A71A47">
        <w:t xml:space="preserve"> </w:t>
      </w:r>
      <w:proofErr w:type="spellStart"/>
      <w:r w:rsidR="00A71A47">
        <w:t>Назаровка</w:t>
      </w:r>
      <w:proofErr w:type="spellEnd"/>
      <w:r w:rsidR="000029C6" w:rsidRPr="001601BA">
        <w:t>.</w:t>
      </w:r>
    </w:p>
    <w:p w:rsidR="0086056D" w:rsidRDefault="00F17628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6E167E">
        <w:t xml:space="preserve"> </w:t>
      </w:r>
      <w:r w:rsidRPr="001601BA">
        <w:t xml:space="preserve"> </w:t>
      </w:r>
      <w:r w:rsidR="00FF701B">
        <w:t>В соответствии с требованиями бюджетного законодательства расходная часть бюджета</w:t>
      </w:r>
      <w:r w:rsidR="0086056D">
        <w:t xml:space="preserve"> на 2023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F17628" w:rsidRDefault="0086056D" w:rsidP="008C3615">
      <w:pPr>
        <w:tabs>
          <w:tab w:val="left" w:pos="567"/>
        </w:tabs>
        <w:spacing w:line="276" w:lineRule="auto"/>
        <w:jc w:val="both"/>
      </w:pPr>
      <w:r>
        <w:t xml:space="preserve">        На реализацию программной части бюджета поселения предусмотрены бюджетные ассигнования в размере </w:t>
      </w:r>
      <w:r w:rsidR="00DD2CFB">
        <w:t>12 859,060</w:t>
      </w:r>
      <w:r w:rsidR="00F17628" w:rsidRPr="001601BA">
        <w:t xml:space="preserve"> тыс. рублей</w:t>
      </w:r>
      <w:r w:rsidR="002A667A" w:rsidRPr="001601BA">
        <w:t xml:space="preserve">. </w:t>
      </w:r>
      <w:r>
        <w:t>Доля муниципальных программ в общем объеме расходов бюджета на 2023 год – 100 %.</w:t>
      </w:r>
    </w:p>
    <w:p w:rsidR="0086056D" w:rsidRDefault="0086056D" w:rsidP="008C3615">
      <w:pPr>
        <w:tabs>
          <w:tab w:val="left" w:pos="567"/>
        </w:tabs>
        <w:spacing w:line="276" w:lineRule="auto"/>
        <w:jc w:val="both"/>
      </w:pPr>
      <w:r>
        <w:t xml:space="preserve">         Исполнение</w:t>
      </w:r>
      <w:r w:rsidR="005F5A62">
        <w:t xml:space="preserve"> бюджета по муниципальным программам составляет 11 549,818 тыс. рублей или 89,8 % от уточненного плана года. </w:t>
      </w:r>
    </w:p>
    <w:p w:rsidR="002A667A" w:rsidRPr="008C3615" w:rsidRDefault="00A338B9" w:rsidP="008C3615">
      <w:pPr>
        <w:tabs>
          <w:tab w:val="left" w:pos="567"/>
        </w:tabs>
        <w:spacing w:line="276" w:lineRule="auto"/>
        <w:jc w:val="both"/>
      </w:pPr>
      <w:r w:rsidRPr="008C3615">
        <w:t xml:space="preserve">         </w:t>
      </w:r>
      <w:r w:rsidR="008C3615" w:rsidRPr="008C3615">
        <w:t xml:space="preserve">Анализ исполнения расходов бюджета по </w:t>
      </w:r>
      <w:r w:rsidR="00F17628" w:rsidRPr="008C3615">
        <w:t>муниципальны</w:t>
      </w:r>
      <w:r w:rsidR="008C3615" w:rsidRPr="008C3615">
        <w:t>м</w:t>
      </w:r>
      <w:r w:rsidR="00F17628" w:rsidRPr="008C3615">
        <w:t xml:space="preserve"> программ</w:t>
      </w:r>
      <w:r w:rsidR="008C3615" w:rsidRPr="008C3615">
        <w:t>ам</w:t>
      </w:r>
      <w:r w:rsidR="00F17628" w:rsidRPr="008C3615">
        <w:t xml:space="preserve"> </w:t>
      </w:r>
      <w:r w:rsidR="008C3615" w:rsidRPr="008C3615">
        <w:t xml:space="preserve">за </w:t>
      </w:r>
      <w:r w:rsidR="00F17628" w:rsidRPr="008C3615">
        <w:t>20</w:t>
      </w:r>
      <w:r w:rsidR="005E540C" w:rsidRPr="008C3615">
        <w:t>23</w:t>
      </w:r>
      <w:r w:rsidR="00F17628" w:rsidRPr="008C3615">
        <w:t xml:space="preserve"> год</w:t>
      </w:r>
      <w:r w:rsidR="00BB4822" w:rsidRPr="008C3615">
        <w:t xml:space="preserve"> представлен в таблице №3</w:t>
      </w:r>
      <w:r w:rsidR="008C3615" w:rsidRPr="008C3615">
        <w:t>.</w:t>
      </w:r>
      <w:r w:rsidR="000029C6" w:rsidRPr="008C3615">
        <w:t xml:space="preserve">                                                                                                  </w:t>
      </w:r>
      <w:r w:rsidR="005D29E5" w:rsidRPr="008C3615">
        <w:t xml:space="preserve">           </w:t>
      </w:r>
      <w:r w:rsidR="000029C6" w:rsidRPr="008C3615">
        <w:t xml:space="preserve">  </w:t>
      </w:r>
      <w:r w:rsidR="005D29E5" w:rsidRPr="008C3615">
        <w:t xml:space="preserve">             </w:t>
      </w:r>
    </w:p>
    <w:p w:rsidR="00574B6A" w:rsidRPr="001601BA" w:rsidRDefault="002A667A" w:rsidP="002A667A">
      <w:pPr>
        <w:jc w:val="right"/>
        <w:rPr>
          <w:b/>
        </w:rPr>
      </w:pPr>
      <w:r w:rsidRPr="001601BA">
        <w:rPr>
          <w:b/>
        </w:rPr>
        <w:t xml:space="preserve">               </w:t>
      </w:r>
      <w:r w:rsidR="004170F7">
        <w:rPr>
          <w:b/>
        </w:rPr>
        <w:t>Таблица №3</w:t>
      </w:r>
      <w:r w:rsidRPr="001601BA">
        <w:rPr>
          <w:b/>
        </w:rPr>
        <w:t xml:space="preserve"> </w:t>
      </w:r>
      <w:r w:rsidR="005D29E5" w:rsidRPr="001601BA">
        <w:rPr>
          <w:b/>
        </w:rPr>
        <w:t>(</w:t>
      </w:r>
      <w:r w:rsidR="004170F7">
        <w:rPr>
          <w:b/>
        </w:rPr>
        <w:t>т</w:t>
      </w:r>
      <w:r w:rsidR="005D29E5" w:rsidRPr="001601BA">
        <w:rPr>
          <w:b/>
        </w:rPr>
        <w:t>ыс. рублей)</w:t>
      </w:r>
    </w:p>
    <w:tbl>
      <w:tblPr>
        <w:tblW w:w="93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4214"/>
        <w:gridCol w:w="1836"/>
        <w:gridCol w:w="1452"/>
        <w:gridCol w:w="1291"/>
      </w:tblGrid>
      <w:tr w:rsidR="00E76029" w:rsidRPr="00A02871" w:rsidTr="00E0659D"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</w:p>
          <w:p w:rsidR="00E76029" w:rsidRPr="001241E0" w:rsidRDefault="00E76029" w:rsidP="00E76029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Наименование</w:t>
            </w:r>
            <w:r>
              <w:rPr>
                <w:b/>
                <w:sz w:val="20"/>
                <w:szCs w:val="20"/>
              </w:rPr>
              <w:t xml:space="preserve"> муниципальной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Pr="001241E0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План (уточненный</w:t>
            </w:r>
          </w:p>
          <w:p w:rsidR="00E76029" w:rsidRPr="001241E0" w:rsidRDefault="00E76029" w:rsidP="005D29E5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 xml:space="preserve">бюджет)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</w:p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Исполнение</w:t>
            </w:r>
          </w:p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%</w:t>
            </w:r>
          </w:p>
          <w:p w:rsidR="00E76029" w:rsidRPr="001241E0" w:rsidRDefault="00E76029" w:rsidP="00522747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исполнения</w:t>
            </w:r>
          </w:p>
        </w:tc>
      </w:tr>
      <w:tr w:rsidR="00E76029" w:rsidRPr="00A02871" w:rsidTr="00E0659D"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6029" w:rsidRPr="00A02871" w:rsidRDefault="00E76029" w:rsidP="001241E0">
            <w:pPr>
              <w:rPr>
                <w:sz w:val="22"/>
                <w:szCs w:val="22"/>
              </w:rPr>
            </w:pPr>
            <w:r w:rsidRPr="00A02871">
              <w:rPr>
                <w:sz w:val="22"/>
                <w:szCs w:val="22"/>
              </w:rPr>
              <w:t xml:space="preserve">1. 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A02871">
              <w:rPr>
                <w:sz w:val="22"/>
                <w:szCs w:val="22"/>
              </w:rPr>
              <w:t>Назаровка</w:t>
            </w:r>
            <w:proofErr w:type="spellEnd"/>
            <w:r w:rsidRPr="00A02871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A02871">
              <w:rPr>
                <w:sz w:val="22"/>
                <w:szCs w:val="22"/>
              </w:rPr>
              <w:t>Клявлинский</w:t>
            </w:r>
            <w:proofErr w:type="spellEnd"/>
            <w:r w:rsidRPr="00A02871">
              <w:rPr>
                <w:sz w:val="22"/>
                <w:szCs w:val="22"/>
              </w:rPr>
              <w:t xml:space="preserve"> Самарской области на 2018- 202</w:t>
            </w:r>
            <w:r>
              <w:rPr>
                <w:sz w:val="22"/>
                <w:szCs w:val="22"/>
              </w:rPr>
              <w:t>6</w:t>
            </w:r>
            <w:r w:rsidRPr="00A02871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76029" w:rsidRPr="00A02871" w:rsidRDefault="00E76029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1 064,678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76029" w:rsidRPr="00A02871" w:rsidRDefault="00E76029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1 036,378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76029" w:rsidRPr="00A02871" w:rsidRDefault="00E76029" w:rsidP="00B541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97,3</w:t>
            </w:r>
          </w:p>
        </w:tc>
      </w:tr>
      <w:tr w:rsidR="00E76029" w:rsidRPr="00A02871" w:rsidTr="00E0659D"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6029" w:rsidRPr="00A02871" w:rsidRDefault="00E76029" w:rsidP="001241E0">
            <w:pPr>
              <w:rPr>
                <w:sz w:val="22"/>
                <w:szCs w:val="22"/>
              </w:rPr>
            </w:pPr>
            <w:r w:rsidRPr="00A02871">
              <w:rPr>
                <w:sz w:val="22"/>
                <w:szCs w:val="22"/>
              </w:rPr>
              <w:t xml:space="preserve">2. «Развитие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A02871">
              <w:rPr>
                <w:sz w:val="22"/>
                <w:szCs w:val="22"/>
              </w:rPr>
              <w:t>Назаровка</w:t>
            </w:r>
            <w:proofErr w:type="spellEnd"/>
            <w:r w:rsidRPr="00A02871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A02871">
              <w:rPr>
                <w:sz w:val="22"/>
                <w:szCs w:val="22"/>
              </w:rPr>
              <w:t>Клявлинский</w:t>
            </w:r>
            <w:proofErr w:type="spellEnd"/>
            <w:r w:rsidRPr="00A02871">
              <w:rPr>
                <w:sz w:val="22"/>
                <w:szCs w:val="22"/>
              </w:rPr>
              <w:t xml:space="preserve"> Самарской области на 2018-202</w:t>
            </w:r>
            <w:r>
              <w:rPr>
                <w:sz w:val="22"/>
                <w:szCs w:val="22"/>
              </w:rPr>
              <w:t>6</w:t>
            </w:r>
            <w:r w:rsidRPr="00A02871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76029" w:rsidRPr="00A02871" w:rsidRDefault="00E76029" w:rsidP="000C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11 794,382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76029" w:rsidRPr="00A02871" w:rsidRDefault="00E76029" w:rsidP="005831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10 513,440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76029" w:rsidRPr="00A02871" w:rsidRDefault="00E76029" w:rsidP="00646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89,1</w:t>
            </w:r>
          </w:p>
        </w:tc>
      </w:tr>
      <w:tr w:rsidR="00DD42E8" w:rsidRPr="00A02871" w:rsidTr="00E0659D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42E8" w:rsidRPr="00A02871" w:rsidRDefault="00DD42E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2E8" w:rsidRPr="00A02871" w:rsidRDefault="00DD42E8">
            <w:pPr>
              <w:jc w:val="both"/>
              <w:rPr>
                <w:b/>
                <w:sz w:val="22"/>
                <w:szCs w:val="22"/>
              </w:rPr>
            </w:pPr>
            <w:r w:rsidRPr="00A0287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2E8" w:rsidRPr="00A02871" w:rsidRDefault="00DD42E8" w:rsidP="002666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12 859,060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2E8" w:rsidRPr="00A02871" w:rsidRDefault="00DD42E8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11 549,818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2E8" w:rsidRPr="00A02871" w:rsidRDefault="00DD42E8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89,8</w:t>
            </w:r>
          </w:p>
        </w:tc>
      </w:tr>
    </w:tbl>
    <w:p w:rsidR="00BC3C45" w:rsidRPr="00A02871" w:rsidRDefault="00BC3C45">
      <w:pPr>
        <w:ind w:firstLine="708"/>
        <w:jc w:val="both"/>
        <w:rPr>
          <w:sz w:val="22"/>
          <w:szCs w:val="22"/>
        </w:rPr>
      </w:pPr>
    </w:p>
    <w:p w:rsidR="00E8653D" w:rsidRPr="001601BA" w:rsidRDefault="00BC3C45" w:rsidP="003F28C0">
      <w:pPr>
        <w:spacing w:line="276" w:lineRule="auto"/>
        <w:ind w:firstLine="567"/>
        <w:jc w:val="both"/>
      </w:pPr>
      <w:r w:rsidRPr="001601BA">
        <w:t xml:space="preserve">Общий объем неисполненных бюджетных ассигнований по всем муниципальным программам составил </w:t>
      </w:r>
      <w:r w:rsidR="001E1C08" w:rsidRPr="001601BA">
        <w:t>1</w:t>
      </w:r>
      <w:r w:rsidR="001A48D2">
        <w:t> 309,242</w:t>
      </w:r>
      <w:r w:rsidRPr="001601BA">
        <w:t xml:space="preserve"> тыс. рублей или </w:t>
      </w:r>
      <w:r w:rsidR="007F360D">
        <w:t>10,2</w:t>
      </w:r>
      <w:r w:rsidR="001E1C08" w:rsidRPr="001601BA">
        <w:t xml:space="preserve"> </w:t>
      </w:r>
      <w:r w:rsidRPr="001601BA">
        <w:t>%.</w:t>
      </w:r>
    </w:p>
    <w:p w:rsidR="00E0659D" w:rsidRDefault="00E0659D" w:rsidP="004F3BD6">
      <w:pPr>
        <w:spacing w:line="276" w:lineRule="auto"/>
        <w:ind w:firstLine="708"/>
        <w:jc w:val="center"/>
        <w:rPr>
          <w:b/>
        </w:rPr>
      </w:pPr>
    </w:p>
    <w:p w:rsidR="00574B6A" w:rsidRDefault="000029C6" w:rsidP="004F3BD6">
      <w:pPr>
        <w:spacing w:line="276" w:lineRule="auto"/>
        <w:ind w:firstLine="708"/>
        <w:jc w:val="center"/>
        <w:rPr>
          <w:b/>
        </w:rPr>
      </w:pPr>
      <w:r w:rsidRPr="001601BA">
        <w:rPr>
          <w:b/>
        </w:rPr>
        <w:lastRenderedPageBreak/>
        <w:t>Анализ дебиторской и кредиторской задолженности</w:t>
      </w:r>
    </w:p>
    <w:p w:rsidR="00EA504D" w:rsidRDefault="00EA504D" w:rsidP="003F28C0">
      <w:pPr>
        <w:spacing w:line="276" w:lineRule="auto"/>
        <w:jc w:val="center"/>
        <w:rPr>
          <w:b/>
        </w:rPr>
      </w:pPr>
    </w:p>
    <w:p w:rsidR="004F3BD6" w:rsidRDefault="004F3BD6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ходе проверки Баланса</w:t>
      </w:r>
      <w:r w:rsidR="00E336E0">
        <w:rPr>
          <w:szCs w:val="20"/>
          <w:lang w:eastAsia="ru-RU"/>
        </w:rPr>
        <w:t xml:space="preserve"> об исполнении бюджета</w:t>
      </w:r>
      <w:r>
        <w:rPr>
          <w:szCs w:val="20"/>
          <w:lang w:eastAsia="ru-RU"/>
        </w:rPr>
        <w:t xml:space="preserve"> (ф. 0503120) проведен анализ объемов дебиторской и кредиторской задолженности, ее структуры и динамики.</w:t>
      </w:r>
    </w:p>
    <w:p w:rsidR="004F3BD6" w:rsidRDefault="004F3BD6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Объемы дебиторской и кредиторской задолженностей, отраженные в Балансе</w:t>
      </w:r>
      <w:r w:rsidR="003360EC">
        <w:rPr>
          <w:szCs w:val="20"/>
          <w:lang w:eastAsia="ru-RU"/>
        </w:rPr>
        <w:t>, тождественны аналогичным показателям, указанными в сведениях по дебиторской и кредиторской задолженности (ф. 0503169)</w:t>
      </w:r>
      <w:r w:rsidR="002E5306">
        <w:rPr>
          <w:szCs w:val="20"/>
          <w:lang w:eastAsia="ru-RU"/>
        </w:rPr>
        <w:t>, являющихся составной частью Пояснительной записки.</w:t>
      </w:r>
    </w:p>
    <w:p w:rsidR="00EA504D" w:rsidRP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Дебиторская задолженность на 01.01.2023г</w:t>
      </w:r>
      <w:r w:rsidR="00E5244F">
        <w:rPr>
          <w:szCs w:val="20"/>
          <w:lang w:eastAsia="ru-RU"/>
        </w:rPr>
        <w:t xml:space="preserve">. составила 142,979 тыс. рублей, </w:t>
      </w:r>
      <w:r w:rsidRPr="00EA504D">
        <w:rPr>
          <w:szCs w:val="20"/>
          <w:lang w:eastAsia="ru-RU"/>
        </w:rPr>
        <w:t>на конец года 137,814 тыс. рублей</w:t>
      </w:r>
      <w:r w:rsidR="00D451F2">
        <w:rPr>
          <w:szCs w:val="20"/>
          <w:lang w:eastAsia="ru-RU"/>
        </w:rPr>
        <w:t>.</w:t>
      </w:r>
      <w:r w:rsidRPr="00EA504D">
        <w:rPr>
          <w:szCs w:val="20"/>
          <w:lang w:eastAsia="ru-RU"/>
        </w:rPr>
        <w:t xml:space="preserve"> Анализ структуры дебиторской задолженности по состоянию на 01.01.2024г. показал, что основная доля задолженности в сумме 137,814 тыс. рублей </w:t>
      </w:r>
      <w:r w:rsidR="00D451F2">
        <w:rPr>
          <w:szCs w:val="20"/>
          <w:lang w:eastAsia="ru-RU"/>
        </w:rPr>
        <w:t xml:space="preserve">или </w:t>
      </w:r>
      <w:r w:rsidRPr="00EA504D">
        <w:rPr>
          <w:szCs w:val="20"/>
          <w:lang w:eastAsia="ru-RU"/>
        </w:rPr>
        <w:t>100 % приходится на расчеты по доходам.</w:t>
      </w:r>
    </w:p>
    <w:p w:rsidR="00EA504D" w:rsidRP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Уменьшение дебиторской задолженности в 2023 году на 5 165,28 тыс. рублей произошло в результате:</w:t>
      </w:r>
    </w:p>
    <w:p w:rsidR="00EA504D" w:rsidRP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- аренда имущества 5,165 тыс. рублей (счет 1 205 21 000).</w:t>
      </w:r>
    </w:p>
    <w:p w:rsidR="00EA504D" w:rsidRP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дебиторская задолженность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в течение 2023 года осталась неизменной и составила на 01.01.2024 года (по счету 1 205 11 000 - расчеты с плательщиками налогов) 113,103 тыс. рублей.</w:t>
      </w:r>
    </w:p>
    <w:p w:rsidR="00EA504D" w:rsidRP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Кредиторская задолженность – на 01.01.202</w:t>
      </w:r>
      <w:r w:rsidR="00762BBB">
        <w:rPr>
          <w:szCs w:val="20"/>
          <w:lang w:eastAsia="ru-RU"/>
        </w:rPr>
        <w:t>3</w:t>
      </w:r>
      <w:r w:rsidRPr="00EA504D">
        <w:rPr>
          <w:szCs w:val="20"/>
          <w:lang w:eastAsia="ru-RU"/>
        </w:rPr>
        <w:t xml:space="preserve"> года </w:t>
      </w:r>
      <w:r w:rsidR="00762BBB">
        <w:rPr>
          <w:szCs w:val="20"/>
          <w:lang w:eastAsia="ru-RU"/>
        </w:rPr>
        <w:t xml:space="preserve">составила 953,796 тыс. рублей, на конец года </w:t>
      </w:r>
      <w:r w:rsidRPr="00EA504D">
        <w:rPr>
          <w:szCs w:val="20"/>
          <w:lang w:eastAsia="ru-RU"/>
        </w:rPr>
        <w:t>1 512,662 тыс. рублей</w:t>
      </w:r>
      <w:r w:rsidR="00762BBB">
        <w:rPr>
          <w:szCs w:val="20"/>
          <w:lang w:eastAsia="ru-RU"/>
        </w:rPr>
        <w:t>.</w:t>
      </w:r>
    </w:p>
    <w:p w:rsidR="00EA504D" w:rsidRP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Анализ структуры кредиторской задолженности по состоянию на 01.01.2024г. показал, что основная доля задолженности ив сумме 913,811 тыс. рублей (60,4%) приходится на расчеты по принятым обязательствам (счет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0 302 00 000 «Расчеты по принятым обязательствам».</w:t>
      </w:r>
    </w:p>
    <w:p w:rsidR="00EA504D" w:rsidRDefault="00EA504D" w:rsidP="00C5037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кредиторская задолженность по состоянию на 01.01.2024г. отсутствует.</w:t>
      </w:r>
    </w:p>
    <w:p w:rsidR="00084552" w:rsidRDefault="00084552" w:rsidP="003F28C0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DA507A" w:rsidRPr="00DA507A" w:rsidRDefault="00DA507A" w:rsidP="00DA507A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DA507A" w:rsidRDefault="00DA507A" w:rsidP="00DA507A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DA507A" w:rsidRPr="00DA507A" w:rsidRDefault="00DA507A" w:rsidP="0091788F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Решением Собрания представителей сельского поселения </w:t>
      </w:r>
      <w:proofErr w:type="spellStart"/>
      <w:r w:rsidRPr="00DA507A">
        <w:rPr>
          <w:szCs w:val="20"/>
          <w:lang w:eastAsia="ru-RU"/>
        </w:rPr>
        <w:t>Назаровка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28.12.2022г. №29 «О бюджете сельского поселения </w:t>
      </w:r>
      <w:proofErr w:type="spellStart"/>
      <w:r w:rsidRPr="00DA507A">
        <w:rPr>
          <w:szCs w:val="20"/>
          <w:lang w:eastAsia="ru-RU"/>
        </w:rPr>
        <w:t>Назаровка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2023 год и плановый период 2024 и 2025 годов» статьей 1 установлен размер дефицита в сумме 0,000 тыс. рублей. </w:t>
      </w:r>
    </w:p>
    <w:p w:rsidR="00DA507A" w:rsidRPr="00DA507A" w:rsidRDefault="00DA507A" w:rsidP="00DA507A">
      <w:pPr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>Уточненным бюджетом поселения в редакции от 29.12.2023</w:t>
      </w:r>
      <w:r w:rsidR="0002397E">
        <w:rPr>
          <w:szCs w:val="20"/>
          <w:lang w:eastAsia="ru-RU"/>
        </w:rPr>
        <w:t>г.</w:t>
      </w:r>
      <w:r w:rsidRPr="00DA507A">
        <w:rPr>
          <w:szCs w:val="20"/>
          <w:lang w:eastAsia="ru-RU"/>
        </w:rPr>
        <w:t xml:space="preserve"> №43 утвержден прогнозируемый дефицит бюджета сельского поселения </w:t>
      </w:r>
      <w:proofErr w:type="spellStart"/>
      <w:r w:rsidRPr="00DA507A">
        <w:rPr>
          <w:szCs w:val="20"/>
          <w:lang w:eastAsia="ru-RU"/>
        </w:rPr>
        <w:t>Назаровка</w:t>
      </w:r>
      <w:proofErr w:type="spellEnd"/>
      <w:r w:rsidRPr="00DA507A">
        <w:rPr>
          <w:szCs w:val="20"/>
          <w:lang w:eastAsia="ru-RU"/>
        </w:rPr>
        <w:t xml:space="preserve"> на 2023 год в сумме 195,294 тыс. рублей</w:t>
      </w:r>
      <w:r>
        <w:rPr>
          <w:szCs w:val="20"/>
          <w:lang w:eastAsia="ru-RU"/>
        </w:rPr>
        <w:t xml:space="preserve">, фактически бюджет сельского поселения </w:t>
      </w:r>
      <w:proofErr w:type="spellStart"/>
      <w:r w:rsidR="0091788F">
        <w:rPr>
          <w:szCs w:val="20"/>
          <w:lang w:eastAsia="ru-RU"/>
        </w:rPr>
        <w:t>Назаровка</w:t>
      </w:r>
      <w:proofErr w:type="spellEnd"/>
      <w:r w:rsidR="0091788F">
        <w:rPr>
          <w:szCs w:val="20"/>
          <w:lang w:eastAsia="ru-RU"/>
        </w:rPr>
        <w:t xml:space="preserve"> </w:t>
      </w:r>
      <w:r>
        <w:rPr>
          <w:szCs w:val="20"/>
          <w:lang w:eastAsia="ru-RU"/>
        </w:rPr>
        <w:t>за 2023 год исполнен с дефицитом 144,616 тыс. рублей.</w:t>
      </w:r>
    </w:p>
    <w:p w:rsidR="00084552" w:rsidRPr="00084552" w:rsidRDefault="00084552" w:rsidP="003F28C0">
      <w:pPr>
        <w:spacing w:line="276" w:lineRule="auto"/>
        <w:ind w:firstLine="567"/>
        <w:jc w:val="both"/>
        <w:rPr>
          <w:b/>
          <w:szCs w:val="20"/>
          <w:highlight w:val="cyan"/>
          <w:lang w:eastAsia="ru-RU"/>
        </w:rPr>
      </w:pPr>
    </w:p>
    <w:p w:rsidR="001853EE" w:rsidRDefault="001853EE" w:rsidP="001853EE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1853EE" w:rsidRDefault="001853EE" w:rsidP="00AB47AB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084552" w:rsidRPr="00084552" w:rsidRDefault="009C1294" w:rsidP="00AB47AB">
      <w:pPr>
        <w:spacing w:line="276" w:lineRule="auto"/>
        <w:ind w:firstLine="567"/>
        <w:jc w:val="both"/>
        <w:rPr>
          <w:szCs w:val="20"/>
          <w:highlight w:val="cyan"/>
          <w:lang w:eastAsia="ru-RU"/>
        </w:rPr>
      </w:pPr>
      <w:r w:rsidRPr="009C1294">
        <w:rPr>
          <w:szCs w:val="20"/>
          <w:lang w:eastAsia="ru-RU"/>
        </w:rPr>
        <w:t>Муниципальный долг по состоянию на 01.01.20</w:t>
      </w:r>
      <w:r w:rsidR="000A228A"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 года в бюджете сельского поселения отсутствует. Задолженности по кредиту на 01.01.20</w:t>
      </w:r>
      <w:r w:rsidR="000A228A"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г. не имеется. Из бюджета сельского поселения </w:t>
      </w:r>
      <w:proofErr w:type="spellStart"/>
      <w:r w:rsidR="00AB47AB">
        <w:rPr>
          <w:szCs w:val="20"/>
          <w:lang w:eastAsia="ru-RU"/>
        </w:rPr>
        <w:t>Назаровка</w:t>
      </w:r>
      <w:proofErr w:type="spellEnd"/>
      <w:r w:rsidR="00AB47AB">
        <w:rPr>
          <w:szCs w:val="20"/>
          <w:lang w:eastAsia="ru-RU"/>
        </w:rPr>
        <w:t xml:space="preserve"> </w:t>
      </w:r>
      <w:r w:rsidRPr="009C1294">
        <w:rPr>
          <w:szCs w:val="20"/>
          <w:lang w:eastAsia="ru-RU"/>
        </w:rPr>
        <w:t>в 20</w:t>
      </w:r>
      <w:r w:rsidR="000A228A">
        <w:rPr>
          <w:szCs w:val="20"/>
          <w:lang w:eastAsia="ru-RU"/>
        </w:rPr>
        <w:t>23</w:t>
      </w:r>
      <w:r w:rsidRPr="009C1294">
        <w:rPr>
          <w:szCs w:val="20"/>
          <w:lang w:eastAsia="ru-RU"/>
        </w:rPr>
        <w:t xml:space="preserve"> году кредиты не представлялись. </w:t>
      </w:r>
    </w:p>
    <w:p w:rsidR="009C1294" w:rsidRDefault="009C1294" w:rsidP="00AB47AB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bookmarkStart w:id="1" w:name="sub_920133"/>
      <w:bookmarkEnd w:id="1"/>
    </w:p>
    <w:p w:rsidR="000A228A" w:rsidRDefault="000A228A" w:rsidP="003F28C0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</w:p>
    <w:p w:rsidR="000A228A" w:rsidRDefault="000A228A" w:rsidP="003F28C0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</w:p>
    <w:p w:rsidR="00E93A7F" w:rsidRPr="00C6486F" w:rsidRDefault="00E93A7F" w:rsidP="003F28C0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lastRenderedPageBreak/>
        <w:t>Проверка достоверности бюджетной отчетности</w:t>
      </w:r>
      <w:r w:rsidR="00A3053F">
        <w:rPr>
          <w:rFonts w:eastAsia="Lucida Sans Unicode" w:cs="Tahoma"/>
          <w:b/>
          <w:lang w:eastAsia="ru-RU"/>
        </w:rPr>
        <w:t xml:space="preserve"> ГАБС</w:t>
      </w:r>
    </w:p>
    <w:p w:rsidR="00E93A7F" w:rsidRPr="00C6486F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E93A7F" w:rsidRPr="00C6486F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 w:rsidR="00AB45D7"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 w:rsidR="00D92CDD"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E93A7F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 w:rsidR="00EA504D">
        <w:rPr>
          <w:rFonts w:eastAsia="Lucida Sans Unicode" w:cs="Tahoma"/>
          <w:lang w:eastAsia="ru-RU"/>
        </w:rPr>
        <w:t>23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proofErr w:type="spellStart"/>
      <w:r w:rsidR="003354BA">
        <w:rPr>
          <w:rFonts w:eastAsia="Lucida Sans Unicode" w:cs="Tahoma"/>
          <w:lang w:eastAsia="ru-RU"/>
        </w:rPr>
        <w:t>Назаровка</w:t>
      </w:r>
      <w:proofErr w:type="spellEnd"/>
      <w:r w:rsidRPr="00C6486F">
        <w:rPr>
          <w:rFonts w:eastAsia="Lucida Sans Unicode" w:cs="Tahoma"/>
          <w:lang w:eastAsia="ru-RU"/>
        </w:rPr>
        <w:t xml:space="preserve"> представила 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 xml:space="preserve"> в Счетную палату.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В ходе внешней проверки бюджетной отчетности главных администраторов бюджетных средств сельского поселения </w:t>
      </w:r>
      <w:proofErr w:type="spellStart"/>
      <w:r w:rsidR="007A23D2">
        <w:rPr>
          <w:rFonts w:eastAsia="Lucida Sans Unicode" w:cs="Tahoma"/>
          <w:lang w:eastAsia="ru-RU"/>
        </w:rPr>
        <w:t>Назаровка</w:t>
      </w:r>
      <w:proofErr w:type="spellEnd"/>
      <w:r w:rsidR="007A23D2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 показателям, утвержденным Решением о бюджете, соблюдение положений Б</w:t>
      </w:r>
      <w:r w:rsidR="000516E4"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 w:rsidR="00B95272">
        <w:rPr>
          <w:rFonts w:eastAsia="Lucida Sans Unicode" w:cs="Tahoma"/>
          <w:lang w:eastAsia="ru-RU"/>
        </w:rPr>
        <w:t>Российской Федерации</w:t>
      </w:r>
      <w:r w:rsidRPr="00F36956">
        <w:rPr>
          <w:rFonts w:eastAsia="Lucida Sans Unicode" w:cs="Tahoma"/>
          <w:lang w:eastAsia="ru-RU"/>
        </w:rPr>
        <w:t xml:space="preserve"> при исполнении  бюджета.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 w:rsidR="00514EC1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 w:rsidR="00B15D0C"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 w:rsidR="00514EC1"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 w:rsidR="00AC6E8A">
        <w:rPr>
          <w:rFonts w:eastAsia="Lucida Sans Unicode" w:cs="Tahoma"/>
          <w:lang w:eastAsia="ru-RU"/>
        </w:rPr>
        <w:t>Счетную палат</w:t>
      </w:r>
      <w:r w:rsidR="00025591">
        <w:rPr>
          <w:rFonts w:eastAsia="Lucida Sans Unicode" w:cs="Tahoma"/>
          <w:lang w:eastAsia="ru-RU"/>
        </w:rPr>
        <w:t>у</w:t>
      </w:r>
      <w:r w:rsidRPr="00F36956">
        <w:rPr>
          <w:rFonts w:eastAsia="Lucida Sans Unicode" w:cs="Tahoma"/>
          <w:lang w:eastAsia="ru-RU"/>
        </w:rPr>
        <w:t xml:space="preserve"> </w:t>
      </w:r>
      <w:r w:rsidR="003A1966">
        <w:rPr>
          <w:rFonts w:eastAsia="Lucida Sans Unicode" w:cs="Tahoma"/>
          <w:lang w:eastAsia="ru-RU"/>
        </w:rPr>
        <w:t xml:space="preserve">для проведения внешней проверки </w:t>
      </w:r>
      <w:r w:rsidRPr="00F36956">
        <w:rPr>
          <w:rFonts w:eastAsia="Lucida Sans Unicode" w:cs="Tahoma"/>
          <w:lang w:eastAsia="ru-RU"/>
        </w:rPr>
        <w:t>1</w:t>
      </w:r>
      <w:r w:rsidR="00025591">
        <w:rPr>
          <w:rFonts w:eastAsia="Lucida Sans Unicode" w:cs="Tahoma"/>
          <w:lang w:eastAsia="ru-RU"/>
        </w:rPr>
        <w:t>2</w:t>
      </w:r>
      <w:r w:rsidRPr="00F36956">
        <w:rPr>
          <w:rFonts w:eastAsia="Lucida Sans Unicode" w:cs="Tahoma"/>
          <w:lang w:eastAsia="ru-RU"/>
        </w:rPr>
        <w:t xml:space="preserve">.02.2024г. (письмо </w:t>
      </w:r>
      <w:r w:rsidR="0015529E"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proofErr w:type="spellStart"/>
      <w:r w:rsidR="00025591">
        <w:rPr>
          <w:rFonts w:eastAsia="Lucida Sans Unicode" w:cs="Tahoma"/>
          <w:lang w:eastAsia="ru-RU"/>
        </w:rPr>
        <w:t>Назаровка</w:t>
      </w:r>
      <w:proofErr w:type="spellEnd"/>
      <w:r w:rsidR="00025591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от 1</w:t>
      </w:r>
      <w:r w:rsidR="0015529E">
        <w:rPr>
          <w:rFonts w:eastAsia="Lucida Sans Unicode" w:cs="Tahoma"/>
          <w:lang w:eastAsia="ru-RU"/>
        </w:rPr>
        <w:t>2</w:t>
      </w:r>
      <w:r w:rsidRPr="00F36956">
        <w:rPr>
          <w:rFonts w:eastAsia="Lucida Sans Unicode" w:cs="Tahoma"/>
          <w:lang w:eastAsia="ru-RU"/>
        </w:rPr>
        <w:t>.02.2024 г. №</w:t>
      </w:r>
      <w:r w:rsidR="0015529E">
        <w:rPr>
          <w:rFonts w:eastAsia="Lucida Sans Unicode" w:cs="Tahoma"/>
          <w:lang w:eastAsia="ru-RU"/>
        </w:rPr>
        <w:t>24</w:t>
      </w:r>
      <w:r w:rsidRPr="00F36956">
        <w:rPr>
          <w:rFonts w:eastAsia="Lucida Sans Unicode" w:cs="Tahoma"/>
          <w:lang w:eastAsia="ru-RU"/>
        </w:rPr>
        <w:t>)</w:t>
      </w:r>
      <w:r w:rsidR="000323A4"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 w:rsidR="00DA4FFB">
        <w:rPr>
          <w:rFonts w:eastAsia="Lucida Sans Unicode" w:cs="Tahoma"/>
          <w:lang w:eastAsia="ru-RU"/>
        </w:rPr>
        <w:t xml:space="preserve">К РФ в </w:t>
      </w:r>
      <w:r w:rsidR="003A1966">
        <w:rPr>
          <w:rFonts w:eastAsia="Lucida Sans Unicode" w:cs="Tahoma"/>
          <w:lang w:eastAsia="ru-RU"/>
        </w:rPr>
        <w:t>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 w:rsidR="00DE4029">
        <w:rPr>
          <w:rFonts w:eastAsia="Lucida Sans Unicode" w:cs="Tahoma"/>
          <w:lang w:eastAsia="ru-RU"/>
        </w:rPr>
        <w:t xml:space="preserve">сельского поселения </w:t>
      </w:r>
      <w:proofErr w:type="spellStart"/>
      <w:r w:rsidR="003A1966">
        <w:rPr>
          <w:rFonts w:eastAsia="Lucida Sans Unicode" w:cs="Tahoma"/>
          <w:lang w:eastAsia="ru-RU"/>
        </w:rPr>
        <w:t>Назаровка</w:t>
      </w:r>
      <w:proofErr w:type="spellEnd"/>
      <w:r w:rsidRPr="00F36956">
        <w:rPr>
          <w:rFonts w:eastAsia="Lucida Sans Unicode" w:cs="Tahoma"/>
          <w:lang w:eastAsia="ru-RU"/>
        </w:rPr>
        <w:t xml:space="preserve"> включены следующие формы отчетов: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5)   Пояснительная записка     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Нормативно-правовое регулирование в сфере бюджетного учета и бюджетной отчетности, включая установление единой методологии бюджетной отчетности, осуществляется Минфином России (статьи 165, 264.1 Б</w:t>
      </w:r>
      <w:r w:rsidR="00B46DB5"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).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целях установления единого порядка составления и представления бюджетной отчетности приказом Минфина России от 28.12.2010 N 191н утверждена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При составлении бюджетной отчетности за 2023 год следует учитывать изменения, внесенные в Инструкцию </w:t>
      </w:r>
      <w:r w:rsidR="007608AE">
        <w:rPr>
          <w:rFonts w:eastAsia="Lucida Sans Unicode" w:cs="Tahoma"/>
          <w:lang w:eastAsia="ru-RU"/>
        </w:rPr>
        <w:t>N</w:t>
      </w:r>
      <w:r w:rsidRPr="00F36956">
        <w:rPr>
          <w:rFonts w:eastAsia="Lucida Sans Unicode" w:cs="Tahoma"/>
          <w:lang w:eastAsia="ru-RU"/>
        </w:rPr>
        <w:t>191н.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В целях формирования годовой бюджетной отчетности за 2023 год необходимо учесть положения Приказа №186н, которые применяются, начиная с отчетности на 1 июля 2023 года. Исключение - уточненный порядок формирования Справки (ф. 0503125), который следует применять с начала 2023 года при составлении ежемесячных Справок (ф. 0503125) по денежным расчетам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Кроме того, 15 января 2024 года в Минюсте России прошел регистрацию приказ Минфина России от 07.11.2023 №180н. 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Изменения, предусмотренные Приказом № 180н, в полном объеме необходимо учесть </w:t>
      </w:r>
      <w:r w:rsidRPr="00F36956">
        <w:rPr>
          <w:rFonts w:eastAsia="Lucida Sans Unicode" w:cs="Tahoma"/>
          <w:lang w:eastAsia="ru-RU"/>
        </w:rPr>
        <w:lastRenderedPageBreak/>
        <w:t>при составлении годовой отчетности</w:t>
      </w:r>
      <w:r w:rsidR="00893B31">
        <w:rPr>
          <w:rFonts w:eastAsia="Lucida Sans Unicode" w:cs="Tahoma"/>
          <w:lang w:eastAsia="ru-RU"/>
        </w:rPr>
        <w:t xml:space="preserve"> за </w:t>
      </w:r>
      <w:r w:rsidRPr="00F36956">
        <w:rPr>
          <w:rFonts w:eastAsia="Lucida Sans Unicode" w:cs="Tahoma"/>
          <w:lang w:eastAsia="ru-RU"/>
        </w:rPr>
        <w:t>2023</w:t>
      </w:r>
      <w:r w:rsidR="00893B31">
        <w:rPr>
          <w:rFonts w:eastAsia="Lucida Sans Unicode" w:cs="Tahoma"/>
          <w:lang w:eastAsia="ru-RU"/>
        </w:rPr>
        <w:t xml:space="preserve"> год.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Формировать бюджетную отчетность по итогам 2023 года следует также с учетом: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- требований Закона о бухгалтерском учете (Федеральный закон от 06.12.2011 №402-ФЗ);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- положений СГС "Концептуальные основы", СГС "Представление бухгалтерской (финансовой) отчетности", СГС "Отчет о движении денежных средств", СГС "Бюджетная информация"; СГС «Консолидированная бухгалтерская (финансовая) отчетность», СГС «Сведения о показателях бухгалтерской (финансовой</w:t>
      </w:r>
      <w:r w:rsidR="00CE5180">
        <w:rPr>
          <w:rFonts w:eastAsia="Lucida Sans Unicode" w:cs="Tahoma"/>
          <w:lang w:eastAsia="ru-RU"/>
        </w:rPr>
        <w:t>)</w:t>
      </w:r>
      <w:r w:rsidRPr="00F36956">
        <w:rPr>
          <w:rFonts w:eastAsia="Lucida Sans Unicode" w:cs="Tahoma"/>
          <w:lang w:eastAsia="ru-RU"/>
        </w:rPr>
        <w:t xml:space="preserve"> отчетности по сегментам»</w:t>
      </w:r>
      <w:r w:rsidR="0083772E">
        <w:rPr>
          <w:rFonts w:eastAsia="Lucida Sans Unicode" w:cs="Tahoma"/>
          <w:lang w:eastAsia="ru-RU"/>
        </w:rPr>
        <w:t>, а также</w:t>
      </w:r>
      <w:r w:rsidRPr="00F36956">
        <w:rPr>
          <w:rFonts w:eastAsia="Lucida Sans Unicode" w:cs="Tahoma"/>
          <w:lang w:eastAsia="ru-RU"/>
        </w:rPr>
        <w:t xml:space="preserve"> рекомендаций Минфина и Федерального казначейства, а также разъяснений финансовых органов и вышестоящих ГРБС (РБС).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Раскрытие данных в бюджетной отчетности осуществляется по действующей бюджетной классификации Российской Федерации согласно Порядка №82н, Порядка применения кодов классификации операций сектора государственного управления, утвержденного приказом Министерства финансов Российской Федерации от 29.11.2017 N 209н (далее - Порядок №209н), с учетом  кодов (перечней кодов) бюджетной классификации РФ на 2023 год (на 2023 год и на плановый период 2024 и 2025 годов), утвержденных приказом Минфина России от 17.05.2022 №75н (далее - Приказ №75н), а также таблиц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применяемой в 2023 году. 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</w:t>
      </w:r>
      <w:r w:rsidR="008D073F"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>дминистрацией сельского поселения</w:t>
      </w:r>
      <w:r w:rsidR="008D073F">
        <w:rPr>
          <w:rFonts w:eastAsia="Lucida Sans Unicode" w:cs="Tahoma"/>
          <w:lang w:eastAsia="ru-RU"/>
        </w:rPr>
        <w:t xml:space="preserve"> </w:t>
      </w:r>
      <w:proofErr w:type="spellStart"/>
      <w:r w:rsidR="008D073F">
        <w:rPr>
          <w:rFonts w:eastAsia="Lucida Sans Unicode" w:cs="Tahoma"/>
          <w:lang w:eastAsia="ru-RU"/>
        </w:rPr>
        <w:t>Назаровка</w:t>
      </w:r>
      <w:proofErr w:type="spellEnd"/>
      <w:r w:rsidRPr="00F36956">
        <w:rPr>
          <w:rFonts w:eastAsia="Lucida Sans Unicode" w:cs="Tahoma"/>
          <w:lang w:eastAsia="ru-RU"/>
        </w:rPr>
        <w:t xml:space="preserve">, включает формы отчетности, сформированные в соответствии с требованиями Инструкции №191 н (с учетом изменений). 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</w:t>
      </w:r>
      <w:r w:rsidR="00F111F2">
        <w:rPr>
          <w:rFonts w:eastAsia="Lucida Sans Unicode" w:cs="Tahoma"/>
          <w:lang w:eastAsia="ru-RU"/>
        </w:rPr>
        <w:t xml:space="preserve"> </w:t>
      </w:r>
      <w:proofErr w:type="spellStart"/>
      <w:r w:rsidR="00F111F2">
        <w:rPr>
          <w:rFonts w:eastAsia="Lucida Sans Unicode" w:cs="Tahoma"/>
          <w:lang w:eastAsia="ru-RU"/>
        </w:rPr>
        <w:t>Назаровка</w:t>
      </w:r>
      <w:proofErr w:type="spellEnd"/>
      <w:r w:rsidRPr="00F36956">
        <w:rPr>
          <w:rFonts w:eastAsia="Lucida Sans Unicode" w:cs="Tahoma"/>
          <w:lang w:eastAsia="ru-RU"/>
        </w:rPr>
        <w:t xml:space="preserve">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F36956" w:rsidRPr="00F36956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Плановые показатели за 2023 год, отраженные в годовой бюджетной отчетности соответствуют показателям, утвержденным Решением </w:t>
      </w:r>
      <w:r w:rsidR="003B2784">
        <w:rPr>
          <w:rFonts w:eastAsia="Lucida Sans Unicode" w:cs="Tahoma"/>
          <w:lang w:eastAsia="ru-RU"/>
        </w:rPr>
        <w:t xml:space="preserve">Собрания представителей сельского поселения </w:t>
      </w:r>
      <w:proofErr w:type="spellStart"/>
      <w:r w:rsidR="003B2784">
        <w:rPr>
          <w:rFonts w:eastAsia="Lucida Sans Unicode" w:cs="Tahoma"/>
          <w:lang w:eastAsia="ru-RU"/>
        </w:rPr>
        <w:t>Назаровка</w:t>
      </w:r>
      <w:proofErr w:type="spellEnd"/>
      <w:r w:rsidR="003B2784"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 w:rsidR="003B2784">
        <w:rPr>
          <w:rFonts w:eastAsia="Lucida Sans Unicode" w:cs="Tahoma"/>
          <w:lang w:eastAsia="ru-RU"/>
        </w:rPr>
        <w:t>Клявлинский</w:t>
      </w:r>
      <w:proofErr w:type="spellEnd"/>
      <w:r w:rsidR="003B2784">
        <w:rPr>
          <w:rFonts w:eastAsia="Lucida Sans Unicode" w:cs="Tahoma"/>
          <w:lang w:eastAsia="ru-RU"/>
        </w:rPr>
        <w:t xml:space="preserve"> Самарской области</w:t>
      </w:r>
      <w:r w:rsidR="00EC16A2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от 2</w:t>
      </w:r>
      <w:r w:rsidR="001E4065">
        <w:rPr>
          <w:rFonts w:eastAsia="Lucida Sans Unicode" w:cs="Tahoma"/>
          <w:lang w:eastAsia="ru-RU"/>
        </w:rPr>
        <w:t>8</w:t>
      </w:r>
      <w:r w:rsidRPr="00F36956">
        <w:rPr>
          <w:rFonts w:eastAsia="Lucida Sans Unicode" w:cs="Tahoma"/>
          <w:lang w:eastAsia="ru-RU"/>
        </w:rPr>
        <w:t>.12.2022 г. №</w:t>
      </w:r>
      <w:r w:rsidR="001E4065">
        <w:rPr>
          <w:rFonts w:eastAsia="Lucida Sans Unicode" w:cs="Tahoma"/>
          <w:lang w:eastAsia="ru-RU"/>
        </w:rPr>
        <w:t>29</w:t>
      </w:r>
      <w:r w:rsidRPr="00F36956">
        <w:rPr>
          <w:rFonts w:eastAsia="Lucida Sans Unicode" w:cs="Tahoma"/>
          <w:lang w:eastAsia="ru-RU"/>
        </w:rPr>
        <w:t xml:space="preserve"> «О бюджете сельско</w:t>
      </w:r>
      <w:r w:rsidR="001E4065">
        <w:rPr>
          <w:rFonts w:eastAsia="Lucida Sans Unicode" w:cs="Tahoma"/>
          <w:lang w:eastAsia="ru-RU"/>
        </w:rPr>
        <w:t>го</w:t>
      </w:r>
      <w:r w:rsidRPr="00F36956">
        <w:rPr>
          <w:rFonts w:eastAsia="Lucida Sans Unicode" w:cs="Tahoma"/>
          <w:lang w:eastAsia="ru-RU"/>
        </w:rPr>
        <w:t xml:space="preserve"> поселени</w:t>
      </w:r>
      <w:r w:rsidR="001E4065">
        <w:rPr>
          <w:rFonts w:eastAsia="Lucida Sans Unicode" w:cs="Tahoma"/>
          <w:lang w:eastAsia="ru-RU"/>
        </w:rPr>
        <w:t xml:space="preserve">я </w:t>
      </w:r>
      <w:proofErr w:type="spellStart"/>
      <w:r w:rsidR="001E4065">
        <w:rPr>
          <w:rFonts w:eastAsia="Lucida Sans Unicode" w:cs="Tahoma"/>
          <w:lang w:eastAsia="ru-RU"/>
        </w:rPr>
        <w:t>Назаровка</w:t>
      </w:r>
      <w:proofErr w:type="spellEnd"/>
      <w:r w:rsidR="001E4065"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 w:rsidR="001E4065">
        <w:rPr>
          <w:rFonts w:eastAsia="Lucida Sans Unicode" w:cs="Tahoma"/>
          <w:lang w:eastAsia="ru-RU"/>
        </w:rPr>
        <w:t>Клявлинский</w:t>
      </w:r>
      <w:proofErr w:type="spellEnd"/>
      <w:r w:rsidR="001E4065">
        <w:rPr>
          <w:rFonts w:eastAsia="Lucida Sans Unicode" w:cs="Tahoma"/>
          <w:lang w:eastAsia="ru-RU"/>
        </w:rPr>
        <w:t xml:space="preserve"> Самарской области</w:t>
      </w:r>
      <w:r w:rsidRPr="00F36956">
        <w:rPr>
          <w:rFonts w:eastAsia="Lucida Sans Unicode" w:cs="Tahoma"/>
          <w:lang w:eastAsia="ru-RU"/>
        </w:rPr>
        <w:t xml:space="preserve"> на 2023 и плановый период 2024</w:t>
      </w:r>
      <w:r w:rsidR="001E4065">
        <w:rPr>
          <w:rFonts w:eastAsia="Lucida Sans Unicode" w:cs="Tahoma"/>
          <w:lang w:eastAsia="ru-RU"/>
        </w:rPr>
        <w:t xml:space="preserve"> и </w:t>
      </w:r>
      <w:r w:rsidRPr="00F36956">
        <w:rPr>
          <w:rFonts w:eastAsia="Lucida Sans Unicode" w:cs="Tahoma"/>
          <w:lang w:eastAsia="ru-RU"/>
        </w:rPr>
        <w:t>2025 годов», показателям Сводной бюджетной росписи на 2023 год с учетом изменений, внесенных в ходе исполнения бюджета.</w:t>
      </w:r>
    </w:p>
    <w:p w:rsidR="00FD2B89" w:rsidRDefault="00F36956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E93A7F" w:rsidRPr="00240038" w:rsidRDefault="00A3053F" w:rsidP="00F3695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По результатам внешней проверки </w:t>
      </w:r>
      <w:r w:rsidR="006E27C8">
        <w:rPr>
          <w:rFonts w:eastAsia="Lucida Sans Unicode" w:cs="Tahoma"/>
          <w:b/>
          <w:lang w:eastAsia="ru-RU"/>
        </w:rPr>
        <w:t>год</w:t>
      </w:r>
      <w:r w:rsidR="00817A2F">
        <w:rPr>
          <w:rFonts w:eastAsia="Lucida Sans Unicode" w:cs="Tahoma"/>
          <w:b/>
          <w:lang w:eastAsia="ru-RU"/>
        </w:rPr>
        <w:t>о</w:t>
      </w:r>
      <w:r w:rsidR="006E27C8">
        <w:rPr>
          <w:rFonts w:eastAsia="Lucida Sans Unicode" w:cs="Tahoma"/>
          <w:b/>
          <w:lang w:eastAsia="ru-RU"/>
        </w:rPr>
        <w:t xml:space="preserve">вой бюджетной отчетности ГАБС </w:t>
      </w:r>
      <w:r>
        <w:rPr>
          <w:rFonts w:eastAsia="Lucida Sans Unicode" w:cs="Tahoma"/>
          <w:b/>
          <w:lang w:eastAsia="ru-RU"/>
        </w:rPr>
        <w:t>установлено</w:t>
      </w:r>
      <w:r w:rsidR="006E27C8">
        <w:rPr>
          <w:rFonts w:eastAsia="Lucida Sans Unicode" w:cs="Tahoma"/>
          <w:b/>
          <w:lang w:eastAsia="ru-RU"/>
        </w:rPr>
        <w:t>:</w:t>
      </w:r>
    </w:p>
    <w:p w:rsidR="00E93A7F" w:rsidRPr="006B5522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1. Бюджетная отчетность за 20</w:t>
      </w:r>
      <w:r w:rsidR="00EA504D"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 представлена в соответствии с перечнем, установленным пунктом 3 статьи 264.1 Бюджетного Кодекса Российской Федерации.</w:t>
      </w:r>
    </w:p>
    <w:p w:rsidR="00E93A7F" w:rsidRPr="006B5522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2. Годовая бюджетная отчетность Администрации сельского поселения за 20</w:t>
      </w:r>
      <w:r w:rsidR="00EA504D"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</w:t>
      </w:r>
      <w:r w:rsidRPr="006B5522">
        <w:rPr>
          <w:rFonts w:eastAsia="Lucida Sans Unicode" w:cs="Tahoma"/>
          <w:lang w:eastAsia="ru-RU"/>
        </w:rPr>
        <w:lastRenderedPageBreak/>
        <w:t>установлено, что контрольные соотношения между показателями форм бюджетной отчетности соблюдены.</w:t>
      </w:r>
    </w:p>
    <w:p w:rsidR="00E93A7F" w:rsidRPr="006B5522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3. Факты недостоверности показателей бюджетной отчетности Администрации сельского поселения не выявлены.</w:t>
      </w:r>
    </w:p>
    <w:p w:rsidR="008301C1" w:rsidRPr="008301C1" w:rsidRDefault="008301C1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lang w:eastAsia="ru-RU"/>
        </w:rPr>
        <w:t xml:space="preserve">4. </w:t>
      </w:r>
      <w:r w:rsidRPr="008301C1">
        <w:rPr>
          <w:rFonts w:eastAsia="Lucida Sans Unicode" w:cs="Tahoma"/>
          <w:b/>
          <w:lang w:eastAsia="ru-RU"/>
        </w:rPr>
        <w:t xml:space="preserve">Годовая бюджетная отчетность Администрации сельского поселения </w:t>
      </w:r>
      <w:proofErr w:type="spellStart"/>
      <w:r w:rsidRPr="008301C1">
        <w:rPr>
          <w:rFonts w:eastAsia="Lucida Sans Unicode" w:cs="Tahoma"/>
          <w:b/>
          <w:lang w:eastAsia="ru-RU"/>
        </w:rPr>
        <w:t>Назаровка</w:t>
      </w:r>
      <w:proofErr w:type="spellEnd"/>
      <w:r w:rsidRPr="008301C1">
        <w:rPr>
          <w:rFonts w:eastAsia="Lucida Sans Unicode" w:cs="Tahoma"/>
          <w:b/>
          <w:lang w:eastAsia="ru-RU"/>
        </w:rPr>
        <w:t xml:space="preserve"> представлена в МКУ «УФ муниципального района </w:t>
      </w:r>
      <w:proofErr w:type="spellStart"/>
      <w:r w:rsidRPr="008301C1">
        <w:rPr>
          <w:rFonts w:eastAsia="Lucida Sans Unicode" w:cs="Tahoma"/>
          <w:b/>
          <w:lang w:eastAsia="ru-RU"/>
        </w:rPr>
        <w:t>Клявлинский</w:t>
      </w:r>
      <w:proofErr w:type="spellEnd"/>
      <w:r w:rsidRPr="008301C1">
        <w:rPr>
          <w:rFonts w:eastAsia="Lucida Sans Unicode" w:cs="Tahoma"/>
          <w:b/>
          <w:lang w:eastAsia="ru-RU"/>
        </w:rPr>
        <w:t>» 22.01.2024 года, в Счетную палату представлена 12.02.2024 года (вход. №28 от 12.02.2024г.), что является нарушением части 5 статьи 25 Положения о бюджетном процессе.</w:t>
      </w:r>
    </w:p>
    <w:p w:rsidR="00E93A7F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7E5564">
        <w:rPr>
          <w:rFonts w:eastAsia="Calibri"/>
          <w:lang w:eastAsia="en-US"/>
        </w:rPr>
        <w:t xml:space="preserve">В ходе проведения экспертно-аналитического мероприятия </w:t>
      </w:r>
      <w:r>
        <w:rPr>
          <w:rFonts w:eastAsia="Calibri"/>
          <w:lang w:eastAsia="en-US"/>
        </w:rPr>
        <w:t xml:space="preserve">были </w:t>
      </w:r>
      <w:r w:rsidRPr="007E5564">
        <w:rPr>
          <w:rFonts w:eastAsia="Calibri"/>
          <w:lang w:eastAsia="en-US"/>
        </w:rPr>
        <w:t xml:space="preserve">установлены нарушения </w:t>
      </w:r>
      <w:r w:rsidR="008301C1">
        <w:rPr>
          <w:rFonts w:eastAsia="Calibri"/>
          <w:lang w:eastAsia="en-US"/>
        </w:rPr>
        <w:t>Инструкции 191н в том числе:</w:t>
      </w:r>
    </w:p>
    <w:p w:rsidR="00747FD6" w:rsidRPr="00747FD6" w:rsidRDefault="00747FD6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- </w:t>
      </w:r>
      <w:r w:rsidRPr="00747FD6">
        <w:rPr>
          <w:rFonts w:eastAsia="Calibri"/>
          <w:b/>
          <w:lang w:eastAsia="en-US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отчетность;</w:t>
      </w:r>
    </w:p>
    <w:p w:rsidR="00747FD6" w:rsidRPr="00747FD6" w:rsidRDefault="00747FD6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747FD6" w:rsidRPr="00747FD6" w:rsidRDefault="00747FD6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>- «Анализ отчета об исполнении бюджета субъектом бюджетной отчетности» (Таблица №13);</w:t>
      </w:r>
    </w:p>
    <w:p w:rsidR="00747FD6" w:rsidRPr="00747FD6" w:rsidRDefault="00747FD6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>- «Анализ показателей отчетности субъекта бюджетной отчетности» (Таблица №14).</w:t>
      </w:r>
    </w:p>
    <w:p w:rsidR="00747FD6" w:rsidRPr="00747FD6" w:rsidRDefault="00747FD6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 не содержит оглавления.</w:t>
      </w:r>
    </w:p>
    <w:p w:rsidR="00736117" w:rsidRPr="00736117" w:rsidRDefault="001A0CE8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6. </w:t>
      </w:r>
      <w:r w:rsidR="00E93A7F" w:rsidRPr="00B256E6">
        <w:rPr>
          <w:rFonts w:eastAsia="Lucida Sans Unicode" w:cs="Tahoma"/>
          <w:lang w:eastAsia="ru-RU"/>
        </w:rPr>
        <w:t>По результатам внешней проверки годовой бюджетной отчетности за 20</w:t>
      </w:r>
      <w:r w:rsidR="00747FD6">
        <w:rPr>
          <w:rFonts w:eastAsia="Lucida Sans Unicode" w:cs="Tahoma"/>
          <w:lang w:eastAsia="ru-RU"/>
        </w:rPr>
        <w:t>23</w:t>
      </w:r>
      <w:r w:rsidR="00E93A7F" w:rsidRPr="00B256E6">
        <w:rPr>
          <w:rFonts w:eastAsia="Lucida Sans Unicode" w:cs="Tahoma"/>
          <w:lang w:eastAsia="ru-RU"/>
        </w:rPr>
        <w:t xml:space="preserve"> год составлено заключение от 1</w:t>
      </w:r>
      <w:r w:rsidR="008150FF">
        <w:rPr>
          <w:rFonts w:eastAsia="Lucida Sans Unicode" w:cs="Tahoma"/>
          <w:lang w:eastAsia="ru-RU"/>
        </w:rPr>
        <w:t>2</w:t>
      </w:r>
      <w:r w:rsidR="00E93A7F" w:rsidRPr="00B256E6">
        <w:rPr>
          <w:rFonts w:eastAsia="Lucida Sans Unicode" w:cs="Tahoma"/>
          <w:lang w:eastAsia="ru-RU"/>
        </w:rPr>
        <w:t>.04.202</w:t>
      </w:r>
      <w:r w:rsidR="008150FF">
        <w:rPr>
          <w:rFonts w:eastAsia="Lucida Sans Unicode" w:cs="Tahoma"/>
          <w:lang w:eastAsia="ru-RU"/>
        </w:rPr>
        <w:t>4</w:t>
      </w:r>
      <w:r w:rsidR="00E93A7F" w:rsidRPr="00B256E6">
        <w:rPr>
          <w:rFonts w:eastAsia="Lucida Sans Unicode" w:cs="Tahoma"/>
          <w:lang w:eastAsia="ru-RU"/>
        </w:rPr>
        <w:t xml:space="preserve"> года, в котором Счетной палатой было рекомендовано</w:t>
      </w:r>
      <w:r w:rsidR="00E161CD">
        <w:rPr>
          <w:rFonts w:eastAsia="Lucida Sans Unicode" w:cs="Tahoma"/>
          <w:lang w:eastAsia="ru-RU"/>
        </w:rPr>
        <w:t xml:space="preserve"> привести бухгалтерскую (бюджетную) отчетность на основании замечаний в соответствии с вышеназванной инструкцией (</w:t>
      </w:r>
      <w:r w:rsidR="00E161CD" w:rsidRPr="00E161CD">
        <w:rPr>
          <w:rFonts w:eastAsia="Lucida Sans Unicode" w:cs="Tahoma"/>
          <w:b/>
          <w:lang w:eastAsia="ru-RU"/>
        </w:rPr>
        <w:t>Приложение №1</w:t>
      </w:r>
      <w:r w:rsidR="00E161CD">
        <w:rPr>
          <w:rFonts w:eastAsia="Lucida Sans Unicode" w:cs="Tahoma"/>
          <w:lang w:eastAsia="ru-RU"/>
        </w:rPr>
        <w:t>)</w:t>
      </w:r>
      <w:r w:rsidR="00736117" w:rsidRPr="00736117">
        <w:rPr>
          <w:rFonts w:eastAsia="Lucida Sans Unicode" w:cs="Tahoma"/>
          <w:lang w:eastAsia="ru-RU"/>
        </w:rPr>
        <w:t xml:space="preserve">. </w:t>
      </w:r>
    </w:p>
    <w:p w:rsidR="00382573" w:rsidRDefault="00382573" w:rsidP="003F28C0">
      <w:pPr>
        <w:tabs>
          <w:tab w:val="left" w:pos="567"/>
        </w:tabs>
        <w:spacing w:line="276" w:lineRule="auto"/>
        <w:rPr>
          <w:b/>
        </w:rPr>
      </w:pPr>
    </w:p>
    <w:p w:rsidR="00574B6A" w:rsidRPr="001601BA" w:rsidRDefault="00382573" w:rsidP="003F28C0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  </w:t>
      </w:r>
      <w:r w:rsidR="002534F5">
        <w:rPr>
          <w:b/>
        </w:rPr>
        <w:t xml:space="preserve"> </w:t>
      </w:r>
      <w:r w:rsidR="000029C6" w:rsidRPr="001601BA">
        <w:rPr>
          <w:b/>
        </w:rPr>
        <w:t>Выводы и предложения</w:t>
      </w:r>
      <w:r w:rsidR="00FA1246" w:rsidRPr="001601BA">
        <w:rPr>
          <w:b/>
        </w:rPr>
        <w:t>:</w:t>
      </w:r>
    </w:p>
    <w:p w:rsidR="00573A71" w:rsidRDefault="00573A71" w:rsidP="003F28C0">
      <w:pPr>
        <w:tabs>
          <w:tab w:val="left" w:pos="567"/>
        </w:tabs>
        <w:spacing w:line="276" w:lineRule="auto"/>
        <w:ind w:firstLine="567"/>
        <w:jc w:val="both"/>
      </w:pP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По результатам анализа проекта решения «Об утверждении </w:t>
      </w:r>
      <w:r w:rsidR="008A3CE5" w:rsidRPr="001601BA">
        <w:t xml:space="preserve">годового </w:t>
      </w:r>
      <w:r w:rsidRPr="001601BA">
        <w:t xml:space="preserve">отчета об исполнении бюджета </w:t>
      </w:r>
      <w:r w:rsidR="008A3CE5" w:rsidRPr="001601BA">
        <w:t>сельско</w:t>
      </w:r>
      <w:r w:rsidR="00F46698">
        <w:t>го</w:t>
      </w:r>
      <w:r w:rsidR="008A3CE5" w:rsidRPr="001601BA">
        <w:t xml:space="preserve"> поселени</w:t>
      </w:r>
      <w:r w:rsidR="00F46698">
        <w:t>я</w:t>
      </w:r>
      <w:r w:rsidR="008A3CE5" w:rsidRPr="001601BA">
        <w:t xml:space="preserve">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8A3CE5" w:rsidRPr="001601BA">
        <w:t>за 202</w:t>
      </w:r>
      <w:r w:rsidR="007C1582">
        <w:t>3</w:t>
      </w:r>
      <w:r w:rsidR="008A3CE5" w:rsidRPr="001601BA">
        <w:t xml:space="preserve"> год»</w:t>
      </w:r>
      <w:r w:rsidRPr="001601BA">
        <w:t xml:space="preserve"> установлено:</w:t>
      </w:r>
    </w:p>
    <w:p w:rsidR="009B31EF" w:rsidRDefault="00746318" w:rsidP="003F28C0">
      <w:pPr>
        <w:tabs>
          <w:tab w:val="left" w:pos="567"/>
          <w:tab w:val="left" w:pos="851"/>
        </w:tabs>
        <w:spacing w:line="276" w:lineRule="auto"/>
        <w:ind w:firstLine="567"/>
        <w:jc w:val="both"/>
      </w:pPr>
      <w:r w:rsidRPr="001601BA">
        <w:t>1.</w:t>
      </w:r>
      <w:r w:rsidR="008C209B">
        <w:t xml:space="preserve"> </w:t>
      </w:r>
      <w:r w:rsidRPr="001601BA">
        <w:t>Годовой отчет об исполнении бюджета</w:t>
      </w:r>
      <w:r w:rsidR="00736540" w:rsidRPr="001601BA">
        <w:t xml:space="preserve">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за 20</w:t>
      </w:r>
      <w:r w:rsidR="007C1582">
        <w:t>23</w:t>
      </w:r>
      <w:r w:rsidRPr="001601BA">
        <w:t xml:space="preserve"> год представлен в Счетную палату с соблюдением пункта 3 статьи 264.4 БК РФ, </w:t>
      </w:r>
      <w:r w:rsidR="00903E1C" w:rsidRPr="00903E1C">
        <w:t>стать</w:t>
      </w:r>
      <w:r w:rsidR="00903E1C">
        <w:t>и</w:t>
      </w:r>
      <w:r w:rsidR="00903E1C" w:rsidRPr="00903E1C">
        <w:t xml:space="preserve"> </w:t>
      </w:r>
      <w:r w:rsidR="007C1582">
        <w:t>25</w:t>
      </w:r>
      <w:r w:rsidR="00903E1C" w:rsidRPr="00903E1C">
        <w:t xml:space="preserve"> «Положения о бюджетном процессе</w:t>
      </w:r>
      <w:r w:rsidR="007C1582">
        <w:t>».</w:t>
      </w:r>
      <w:r w:rsidR="00903E1C" w:rsidRPr="00903E1C">
        <w:t xml:space="preserve"> </w:t>
      </w:r>
    </w:p>
    <w:p w:rsidR="00746318" w:rsidRDefault="005808E9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2.</w:t>
      </w:r>
      <w:r w:rsidR="001D36EC" w:rsidRPr="001601BA">
        <w:t xml:space="preserve"> </w:t>
      </w:r>
      <w:r w:rsidR="00746318" w:rsidRPr="001601BA">
        <w:t xml:space="preserve">Достоверность бюджетной отчетности </w:t>
      </w:r>
      <w:r w:rsidR="00005833" w:rsidRPr="001601BA">
        <w:t>сельского поселения</w:t>
      </w:r>
      <w:r w:rsidR="00746318" w:rsidRPr="001601BA">
        <w:t xml:space="preserve"> 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 w:rsidRPr="001601BA">
        <w:t xml:space="preserve">поселения </w:t>
      </w:r>
      <w:r w:rsidR="00746318" w:rsidRPr="001601BA">
        <w:t>за период с 01 января 20</w:t>
      </w:r>
      <w:r w:rsidR="00C14CDB">
        <w:t>23</w:t>
      </w:r>
      <w:r w:rsidR="00746318" w:rsidRPr="001601BA">
        <w:t xml:space="preserve"> года по 31 декабря 202</w:t>
      </w:r>
      <w:r w:rsidR="00C14CDB">
        <w:t>3</w:t>
      </w:r>
      <w:r w:rsidR="00746318" w:rsidRPr="001601BA">
        <w:t xml:space="preserve"> года. </w:t>
      </w:r>
    </w:p>
    <w:p w:rsidR="00845773" w:rsidRPr="001601BA" w:rsidRDefault="00845773" w:rsidP="003F28C0">
      <w:pPr>
        <w:tabs>
          <w:tab w:val="left" w:pos="567"/>
        </w:tabs>
        <w:spacing w:line="276" w:lineRule="auto"/>
        <w:ind w:firstLine="567"/>
        <w:jc w:val="both"/>
      </w:pPr>
      <w:r w:rsidRPr="00845773">
        <w:t xml:space="preserve">Недостатки по составлению и представлению бухгалтерской (бюджетной) отчетности (некоторых разделов пояснительной записки) главного администратора бюджетных </w:t>
      </w:r>
      <w:r w:rsidRPr="00845773">
        <w:lastRenderedPageBreak/>
        <w:t xml:space="preserve">средств не повлияли на характеристики и показатели исполнения бюджета </w:t>
      </w:r>
      <w:r w:rsidR="00CB11BE">
        <w:t xml:space="preserve">сельского </w:t>
      </w:r>
      <w:r w:rsidRPr="00845773">
        <w:t xml:space="preserve">поселения </w:t>
      </w:r>
      <w:proofErr w:type="spellStart"/>
      <w:r w:rsidR="00CB11BE">
        <w:t>Назаровка</w:t>
      </w:r>
      <w:proofErr w:type="spellEnd"/>
      <w:r w:rsidR="00CB11BE">
        <w:t xml:space="preserve"> </w:t>
      </w:r>
      <w:r w:rsidRPr="00845773">
        <w:t>за 202</w:t>
      </w:r>
      <w:r w:rsidR="00C14CDB">
        <w:t>3</w:t>
      </w:r>
      <w:r w:rsidRPr="00845773">
        <w:t xml:space="preserve"> год.</w:t>
      </w:r>
    </w:p>
    <w:p w:rsidR="00746318" w:rsidRPr="001601BA" w:rsidRDefault="00A85A7A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3. </w:t>
      </w:r>
      <w:r w:rsidR="00746318" w:rsidRPr="001601BA">
        <w:t>В течение 20</w:t>
      </w:r>
      <w:r w:rsidR="00C14CDB">
        <w:t>23</w:t>
      </w:r>
      <w:r w:rsidR="00746318" w:rsidRPr="001601BA">
        <w:t xml:space="preserve"> года внесение изменений в решение Собрания представителей </w:t>
      </w:r>
      <w:r w:rsidR="005408B3" w:rsidRPr="001601BA">
        <w:t xml:space="preserve">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746318" w:rsidRPr="001601BA">
        <w:t xml:space="preserve">муниципального района </w:t>
      </w:r>
      <w:proofErr w:type="spellStart"/>
      <w:r w:rsidR="00746318" w:rsidRPr="001601BA">
        <w:t>Клявлинский</w:t>
      </w:r>
      <w:proofErr w:type="spellEnd"/>
      <w:r w:rsidR="00746318" w:rsidRPr="001601BA">
        <w:t xml:space="preserve"> Самарской области от 2</w:t>
      </w:r>
      <w:r w:rsidR="006A6D13" w:rsidRPr="001601BA">
        <w:t>8</w:t>
      </w:r>
      <w:r w:rsidR="00746318" w:rsidRPr="001601BA">
        <w:t>.12.20</w:t>
      </w:r>
      <w:r w:rsidR="00FE5076">
        <w:t>22</w:t>
      </w:r>
      <w:r w:rsidR="00746318" w:rsidRPr="001601BA">
        <w:t xml:space="preserve"> года №</w:t>
      </w:r>
      <w:r w:rsidR="00FE5076">
        <w:t>29</w:t>
      </w:r>
      <w:r w:rsidR="00746318" w:rsidRPr="001601BA">
        <w:t xml:space="preserve"> «О бюджете </w:t>
      </w:r>
      <w:r w:rsidR="005408B3" w:rsidRPr="001601BA">
        <w:t xml:space="preserve">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746318" w:rsidRPr="001601BA">
        <w:t xml:space="preserve">муниципального района </w:t>
      </w:r>
      <w:proofErr w:type="spellStart"/>
      <w:r w:rsidR="00746318" w:rsidRPr="001601BA">
        <w:t>Клявлинский</w:t>
      </w:r>
      <w:proofErr w:type="spellEnd"/>
      <w:r w:rsidR="00746318" w:rsidRPr="001601BA">
        <w:t xml:space="preserve"> Самарской области на 202</w:t>
      </w:r>
      <w:r w:rsidR="00C14CDB">
        <w:t>3</w:t>
      </w:r>
      <w:r w:rsidR="00746318" w:rsidRPr="001601BA">
        <w:t xml:space="preserve"> год и плановый период 20</w:t>
      </w:r>
      <w:r w:rsidR="00C14CDB">
        <w:t>24</w:t>
      </w:r>
      <w:r w:rsidR="00746318" w:rsidRPr="001601BA">
        <w:t xml:space="preserve"> и 202</w:t>
      </w:r>
      <w:r w:rsidR="00C14CDB">
        <w:t>5</w:t>
      </w:r>
      <w:r w:rsidR="00746318" w:rsidRPr="001601BA">
        <w:t xml:space="preserve"> годов» производилось </w:t>
      </w:r>
      <w:r w:rsidR="00C14CDB">
        <w:t>12</w:t>
      </w:r>
      <w:r w:rsidR="00746318" w:rsidRPr="001601BA">
        <w:t xml:space="preserve"> раз, в связи с изменением показателей по налоговым и неналоговым доходам и безвозмездным поступлениям в бюджет </w:t>
      </w:r>
      <w:r w:rsidR="008D2AC2">
        <w:t>поселения</w:t>
      </w:r>
      <w:r w:rsidR="00746318" w:rsidRPr="001601BA">
        <w:t xml:space="preserve">, а также в результате уточнений в ходе исполнения бюджета. В результате увеличение от первоначального плана составило по доходам – </w:t>
      </w:r>
      <w:r w:rsidR="00FE5076">
        <w:t>3 383,153</w:t>
      </w:r>
      <w:r w:rsidR="00746318" w:rsidRPr="001601BA">
        <w:t xml:space="preserve"> тыс. рублей или на </w:t>
      </w:r>
      <w:r w:rsidR="00FE5076">
        <w:t>36,5</w:t>
      </w:r>
      <w:r w:rsidR="0079083C" w:rsidRPr="001601BA">
        <w:t xml:space="preserve"> </w:t>
      </w:r>
      <w:r w:rsidR="00746318" w:rsidRPr="001601BA">
        <w:t>%, у</w:t>
      </w:r>
      <w:r w:rsidR="00F825D8" w:rsidRPr="001601BA">
        <w:t>величение</w:t>
      </w:r>
      <w:r w:rsidR="00746318" w:rsidRPr="001601BA">
        <w:t xml:space="preserve"> от </w:t>
      </w:r>
      <w:r w:rsidR="0079083C" w:rsidRPr="001601BA">
        <w:t>п</w:t>
      </w:r>
      <w:r w:rsidR="00746318" w:rsidRPr="001601BA">
        <w:t xml:space="preserve">ервоначального плана по налоговым и неналоговым доходам составило </w:t>
      </w:r>
      <w:r w:rsidR="003F446A">
        <w:t>115,653</w:t>
      </w:r>
      <w:r w:rsidR="00746318" w:rsidRPr="001601BA">
        <w:t xml:space="preserve"> тыс. рублей или на </w:t>
      </w:r>
      <w:r w:rsidR="0003496A">
        <w:t>3,8</w:t>
      </w:r>
      <w:r w:rsidR="00746318" w:rsidRPr="001601BA">
        <w:t xml:space="preserve">%, по безвозмездным поступлениям увеличение от первоначального плана составило – </w:t>
      </w:r>
      <w:r w:rsidR="00CB6AC1">
        <w:t>3 267,499</w:t>
      </w:r>
      <w:r w:rsidR="00746318" w:rsidRPr="001601BA">
        <w:t xml:space="preserve"> тыс. рублей или на </w:t>
      </w:r>
      <w:r w:rsidR="00CB6AC1">
        <w:t>52,5</w:t>
      </w:r>
      <w:r w:rsidR="005E5747" w:rsidRPr="001601BA">
        <w:t xml:space="preserve"> </w:t>
      </w:r>
      <w:r w:rsidR="00746318" w:rsidRPr="001601BA">
        <w:t xml:space="preserve">%. По расходам увеличение составило – </w:t>
      </w:r>
      <w:r w:rsidR="00FE5076">
        <w:t>3 578,447</w:t>
      </w:r>
      <w:r w:rsidR="00746318" w:rsidRPr="001601BA">
        <w:t xml:space="preserve"> тыс. рублей или на </w:t>
      </w:r>
      <w:r w:rsidR="00FE5076">
        <w:t>38,6</w:t>
      </w:r>
      <w:r w:rsidR="00A177FA" w:rsidRPr="001601BA">
        <w:t xml:space="preserve"> </w:t>
      </w:r>
      <w:r w:rsidR="00746318" w:rsidRPr="001601BA">
        <w:t>%.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4.</w:t>
      </w:r>
      <w:r w:rsidR="00D7761D" w:rsidRPr="001601BA">
        <w:t xml:space="preserve"> </w:t>
      </w:r>
      <w:r w:rsidRPr="001601BA">
        <w:t>При проверке соответствия бюджетных назначений, утвержденных решением Собрания представителей</w:t>
      </w:r>
      <w:r w:rsidR="00CA1D19" w:rsidRPr="001601BA">
        <w:t xml:space="preserve">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="00CA1D19" w:rsidRPr="001601BA">
        <w:t xml:space="preserve"> Самарской области</w:t>
      </w:r>
      <w:r w:rsidRPr="001601BA">
        <w:t>, бюджетным назначениям, отраженным в годовом отчете, расхождений с формой 05031</w:t>
      </w:r>
      <w:r w:rsidR="00CB6AC1">
        <w:t>1</w:t>
      </w:r>
      <w:r w:rsidR="002D15B5" w:rsidRPr="001601BA">
        <w:t>7</w:t>
      </w:r>
      <w:r w:rsidRPr="001601BA">
        <w:t xml:space="preserve"> «Отчет об исполнении бюджета» не выявлено.</w:t>
      </w:r>
    </w:p>
    <w:p w:rsidR="0003741F" w:rsidRPr="001601BA" w:rsidRDefault="00A60C91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5. </w:t>
      </w:r>
      <w:r w:rsidR="00746318" w:rsidRPr="001601BA">
        <w:t xml:space="preserve">Бюджет </w:t>
      </w:r>
      <w:r w:rsidR="00CA1D19" w:rsidRPr="001601BA">
        <w:t>сельского поселения</w:t>
      </w:r>
      <w:r w:rsidR="00746318" w:rsidRPr="001601BA">
        <w:t xml:space="preserve"> формировался преимущественно за счет безвозмездных поступлений. Доля безвозмездных поступлений в общем объеме доходов составила </w:t>
      </w:r>
      <w:r w:rsidR="00CB6AC1">
        <w:t>8 228,208</w:t>
      </w:r>
      <w:r w:rsidR="00746318" w:rsidRPr="001601BA">
        <w:t xml:space="preserve"> тыс. рублей или </w:t>
      </w:r>
      <w:r w:rsidR="00D268C8" w:rsidRPr="001601BA">
        <w:t>7</w:t>
      </w:r>
      <w:r w:rsidR="00CB6AC1">
        <w:t>2,1</w:t>
      </w:r>
      <w:r w:rsidR="00CA1D19" w:rsidRPr="001601BA">
        <w:t xml:space="preserve"> </w:t>
      </w:r>
      <w:r w:rsidR="00746318" w:rsidRPr="001601BA">
        <w:t xml:space="preserve">%, доля налоговых и неналоговых поступлений – </w:t>
      </w:r>
      <w:r w:rsidR="009F5B1D" w:rsidRPr="001601BA">
        <w:t>3</w:t>
      </w:r>
      <w:r w:rsidR="00CB6AC1">
        <w:t> 176,994</w:t>
      </w:r>
      <w:r w:rsidR="00746318" w:rsidRPr="001601BA">
        <w:t xml:space="preserve"> тыс. рублей или</w:t>
      </w:r>
      <w:r w:rsidR="00CB6AC1">
        <w:t xml:space="preserve"> 27,9</w:t>
      </w:r>
      <w:r w:rsidR="00CA1D19" w:rsidRPr="001601BA">
        <w:t xml:space="preserve"> </w:t>
      </w:r>
      <w:r w:rsidR="00746318" w:rsidRPr="001601BA">
        <w:t>%.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6.</w:t>
      </w:r>
      <w:r w:rsidR="0003741F" w:rsidRPr="001601BA">
        <w:t xml:space="preserve"> </w:t>
      </w:r>
      <w:r w:rsidRPr="001601BA">
        <w:t xml:space="preserve">Доходная часть бюджета </w:t>
      </w:r>
      <w:r w:rsidR="00C17EF2" w:rsidRPr="001601BA">
        <w:t>сельского поселения</w:t>
      </w:r>
      <w:r w:rsidRPr="001601BA">
        <w:t xml:space="preserve"> за 20</w:t>
      </w:r>
      <w:r w:rsidR="00A55CDC">
        <w:t>23</w:t>
      </w:r>
      <w:r w:rsidRPr="001601BA">
        <w:t xml:space="preserve"> год исполнена в сумме </w:t>
      </w:r>
      <w:r w:rsidR="00A55CDC">
        <w:t>11 405,202</w:t>
      </w:r>
      <w:r w:rsidRPr="001601BA">
        <w:t xml:space="preserve"> тыс. рублей или на </w:t>
      </w:r>
      <w:r w:rsidR="00A55CDC">
        <w:t>90,1</w:t>
      </w:r>
      <w:r w:rsidR="00914B46" w:rsidRPr="001601BA">
        <w:t xml:space="preserve"> </w:t>
      </w:r>
      <w:r w:rsidRPr="001601BA">
        <w:t>% от годовых бюджетных назначений (</w:t>
      </w:r>
      <w:r w:rsidR="00A55CDC">
        <w:t>12 663,764</w:t>
      </w:r>
      <w:r w:rsidRPr="001601BA">
        <w:t xml:space="preserve"> тыс. рублей), что на </w:t>
      </w:r>
      <w:r w:rsidR="00AD57A0">
        <w:t>1 723,723</w:t>
      </w:r>
      <w:r w:rsidRPr="006D7355">
        <w:t xml:space="preserve"> тыс</w:t>
      </w:r>
      <w:r w:rsidRPr="001601BA">
        <w:t xml:space="preserve">. рублей </w:t>
      </w:r>
      <w:r w:rsidR="00AD57A0">
        <w:t>больше</w:t>
      </w:r>
      <w:r w:rsidR="006D7355">
        <w:t xml:space="preserve"> </w:t>
      </w:r>
      <w:r w:rsidRPr="001601BA">
        <w:t>уровня 202</w:t>
      </w:r>
      <w:r w:rsidR="00A55CDC">
        <w:t>2</w:t>
      </w:r>
      <w:r w:rsidRPr="001601BA">
        <w:t xml:space="preserve"> года.          </w:t>
      </w:r>
    </w:p>
    <w:p w:rsidR="00746318" w:rsidRPr="001601BA" w:rsidRDefault="00746318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4A0FBE" w:rsidRPr="001601BA">
        <w:t xml:space="preserve"> </w:t>
      </w:r>
      <w:r w:rsidRPr="001601BA">
        <w:t xml:space="preserve">При утвержденных бюджетных назначениях в размере </w:t>
      </w:r>
      <w:r w:rsidR="00DC6F86">
        <w:t>12 859,060</w:t>
      </w:r>
      <w:r w:rsidR="003115B4">
        <w:t xml:space="preserve"> </w:t>
      </w:r>
      <w:r w:rsidRPr="001601BA">
        <w:t xml:space="preserve">тыс. рублей, исполнение бюджета по расходам составило </w:t>
      </w:r>
      <w:r w:rsidR="00DC6F86">
        <w:t>11 549,818</w:t>
      </w:r>
      <w:r w:rsidRPr="001601BA">
        <w:t xml:space="preserve"> тыс. рублей или </w:t>
      </w:r>
      <w:r w:rsidR="00DC6F86">
        <w:t>89,8</w:t>
      </w:r>
      <w:r w:rsidR="00757C79" w:rsidRPr="001601BA">
        <w:t xml:space="preserve"> </w:t>
      </w:r>
      <w:r w:rsidRPr="001601BA">
        <w:t xml:space="preserve">% от бюджетных назначений. Неисполненные ассигнования составили </w:t>
      </w:r>
      <w:r w:rsidR="00757C79" w:rsidRPr="001601BA">
        <w:t>1</w:t>
      </w:r>
      <w:r w:rsidR="00DC6F86">
        <w:t> 309,242</w:t>
      </w:r>
      <w:r w:rsidRPr="001601BA">
        <w:t xml:space="preserve"> тыс. рублей.</w:t>
      </w:r>
    </w:p>
    <w:p w:rsidR="00746318" w:rsidRPr="001601BA" w:rsidRDefault="00E97D07" w:rsidP="003F28C0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2F4629">
        <w:t xml:space="preserve"> </w:t>
      </w:r>
      <w:r w:rsidRPr="001601BA">
        <w:t xml:space="preserve">       </w:t>
      </w:r>
      <w:r w:rsidR="00746318" w:rsidRPr="001601BA">
        <w:t>Бюджетные назначения исполнены в полном объеме по разделам расходов: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- «</w:t>
      </w:r>
      <w:r w:rsidR="00E13214" w:rsidRPr="001601BA">
        <w:t>Национальная оборона</w:t>
      </w:r>
      <w:r w:rsidRPr="001601BA">
        <w:t xml:space="preserve">» в сумме </w:t>
      </w:r>
      <w:r w:rsidR="00837A92">
        <w:t>1</w:t>
      </w:r>
      <w:r w:rsidR="00F656E8">
        <w:t xml:space="preserve">15,070 </w:t>
      </w:r>
      <w:r w:rsidRPr="001601BA">
        <w:t>тыс. рублей;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- «</w:t>
      </w:r>
      <w:r w:rsidR="007C0CA4" w:rsidRPr="001601BA">
        <w:t>Образование</w:t>
      </w:r>
      <w:r w:rsidRPr="001601BA">
        <w:t xml:space="preserve">» в сумме </w:t>
      </w:r>
      <w:r w:rsidR="00F656E8">
        <w:t xml:space="preserve">935,319 </w:t>
      </w:r>
      <w:r w:rsidRPr="001601BA">
        <w:t>тыс. рублей;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- «</w:t>
      </w:r>
      <w:r w:rsidR="00751310" w:rsidRPr="001601BA">
        <w:t>Физическая культура и спорт»</w:t>
      </w:r>
      <w:r w:rsidR="00A8690E" w:rsidRPr="001601BA">
        <w:t xml:space="preserve"> </w:t>
      </w:r>
      <w:r w:rsidRPr="001601BA">
        <w:t xml:space="preserve">в сумме </w:t>
      </w:r>
      <w:r w:rsidR="00F656E8">
        <w:t>40,914</w:t>
      </w:r>
      <w:r w:rsidRPr="001601BA">
        <w:t xml:space="preserve"> тыс. рублей.</w:t>
      </w:r>
    </w:p>
    <w:p w:rsidR="00746318" w:rsidRPr="001601BA" w:rsidRDefault="000477DC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2F4629">
        <w:t xml:space="preserve"> </w:t>
      </w:r>
      <w:r w:rsidRPr="001601BA">
        <w:t xml:space="preserve"> </w:t>
      </w:r>
      <w:r w:rsidR="00746318" w:rsidRPr="001601BA"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1601BA" w:rsidRDefault="00746318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- «</w:t>
      </w:r>
      <w:r w:rsidR="00F656E8">
        <w:t>Социальная политика</w:t>
      </w:r>
      <w:r w:rsidRPr="001601BA">
        <w:t xml:space="preserve">» в сумме </w:t>
      </w:r>
      <w:r w:rsidR="00F656E8">
        <w:t>150,000</w:t>
      </w:r>
      <w:r w:rsidR="005412D4" w:rsidRPr="001601BA">
        <w:t xml:space="preserve"> </w:t>
      </w:r>
      <w:r w:rsidRPr="001601BA">
        <w:t xml:space="preserve">тыс. рублей или </w:t>
      </w:r>
      <w:r w:rsidR="00F656E8">
        <w:t>50,7</w:t>
      </w:r>
      <w:r w:rsidR="005412D4" w:rsidRPr="001601BA">
        <w:t xml:space="preserve"> </w:t>
      </w:r>
      <w:r w:rsidRPr="001601BA">
        <w:t>%</w:t>
      </w:r>
      <w:r w:rsidR="009D4484" w:rsidRPr="001601BA">
        <w:t>.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Расходы бюджета в 20</w:t>
      </w:r>
      <w:r w:rsidR="00F656E8">
        <w:t>23</w:t>
      </w:r>
      <w:r w:rsidRPr="001601BA">
        <w:t xml:space="preserve"> году у</w:t>
      </w:r>
      <w:r w:rsidR="0025268F">
        <w:t>величились</w:t>
      </w:r>
      <w:r w:rsidRPr="001601BA">
        <w:t xml:space="preserve"> на </w:t>
      </w:r>
      <w:r w:rsidR="0025268F">
        <w:t>1 724,471</w:t>
      </w:r>
      <w:r w:rsidRPr="001601BA">
        <w:t xml:space="preserve"> тыс. рублей в сравнении с 202</w:t>
      </w:r>
      <w:r w:rsidR="0025268F">
        <w:t>2</w:t>
      </w:r>
      <w:r w:rsidRPr="001601BA">
        <w:t xml:space="preserve"> годом.  </w:t>
      </w:r>
    </w:p>
    <w:p w:rsidR="00746318" w:rsidRPr="001601BA" w:rsidRDefault="003E592C" w:rsidP="003F28C0">
      <w:pPr>
        <w:spacing w:line="276" w:lineRule="auto"/>
        <w:ind w:firstLine="567"/>
        <w:jc w:val="both"/>
      </w:pPr>
      <w:r w:rsidRPr="001601BA">
        <w:t>8</w:t>
      </w:r>
      <w:r w:rsidR="00447E16" w:rsidRPr="001601BA">
        <w:t xml:space="preserve">. </w:t>
      </w:r>
      <w:r w:rsidR="00746318" w:rsidRPr="001601BA">
        <w:t>Бюджет на 202</w:t>
      </w:r>
      <w:r w:rsidR="0025268F">
        <w:t>3</w:t>
      </w:r>
      <w:r w:rsidR="00746318" w:rsidRPr="001601BA">
        <w:t xml:space="preserve"> год первоначально планировался </w:t>
      </w:r>
      <w:r w:rsidR="00F0357F" w:rsidRPr="001601BA">
        <w:t>сбалансированным</w:t>
      </w:r>
      <w:r w:rsidR="00746318" w:rsidRPr="001601BA">
        <w:t xml:space="preserve">, фактически исполнен с </w:t>
      </w:r>
      <w:r w:rsidR="009E4F0F">
        <w:t>дефицитом</w:t>
      </w:r>
      <w:r w:rsidR="00746318" w:rsidRPr="001601BA">
        <w:t xml:space="preserve"> на сумму </w:t>
      </w:r>
      <w:r w:rsidR="00F01F1F" w:rsidRPr="001601BA">
        <w:t>1</w:t>
      </w:r>
      <w:r w:rsidR="009E4F0F">
        <w:t>4</w:t>
      </w:r>
      <w:r w:rsidR="0025268F">
        <w:t>4</w:t>
      </w:r>
      <w:r w:rsidR="009E4F0F">
        <w:t>,</w:t>
      </w:r>
      <w:r w:rsidR="0025268F">
        <w:t>616</w:t>
      </w:r>
      <w:r w:rsidR="00746318" w:rsidRPr="001601BA">
        <w:t xml:space="preserve"> тыс. рублей.</w:t>
      </w:r>
    </w:p>
    <w:p w:rsidR="00746318" w:rsidRPr="001601BA" w:rsidRDefault="005715B2" w:rsidP="003F28C0">
      <w:pPr>
        <w:spacing w:line="276" w:lineRule="auto"/>
        <w:ind w:firstLine="567"/>
        <w:jc w:val="both"/>
      </w:pPr>
      <w:r w:rsidRPr="001601BA">
        <w:t>9</w:t>
      </w:r>
      <w:r w:rsidR="000E126D" w:rsidRPr="001601BA">
        <w:t xml:space="preserve">. </w:t>
      </w:r>
      <w:r w:rsidR="00746318" w:rsidRPr="001601BA">
        <w:t>Согласно данным Сведений дебиторской и кредиторской задолженности (ф. 0503169) по состоянию на 01.01.20</w:t>
      </w:r>
      <w:r w:rsidR="0025268F">
        <w:t>24</w:t>
      </w:r>
      <w:r w:rsidR="00746318" w:rsidRPr="001601BA">
        <w:t xml:space="preserve"> года дебиторская задолженность на конец года по сравнению с началом года у</w:t>
      </w:r>
      <w:r w:rsidR="0025268F">
        <w:t>меньшилась</w:t>
      </w:r>
      <w:r w:rsidR="00746318" w:rsidRPr="001601BA">
        <w:t xml:space="preserve"> на сумму</w:t>
      </w:r>
      <w:r w:rsidR="00076A12">
        <w:t xml:space="preserve"> </w:t>
      </w:r>
      <w:r w:rsidR="0025268F">
        <w:t>5</w:t>
      </w:r>
      <w:r w:rsidR="001B425F">
        <w:t>,165</w:t>
      </w:r>
      <w:r w:rsidR="00746318" w:rsidRPr="001601BA">
        <w:t xml:space="preserve"> тыс. рублей и составила </w:t>
      </w:r>
      <w:r w:rsidR="00281224">
        <w:t>1</w:t>
      </w:r>
      <w:r w:rsidR="0025268F">
        <w:t>37,814</w:t>
      </w:r>
      <w:r w:rsidR="00746318" w:rsidRPr="001601BA">
        <w:t xml:space="preserve"> тыс. рублей, в том числе просроченная </w:t>
      </w:r>
      <w:r w:rsidR="00296E49" w:rsidRPr="001601BA">
        <w:t>1</w:t>
      </w:r>
      <w:r w:rsidR="0025268F">
        <w:t>13,103</w:t>
      </w:r>
      <w:r w:rsidR="00746318" w:rsidRPr="001601BA">
        <w:t xml:space="preserve"> тыс. рублей.</w:t>
      </w:r>
    </w:p>
    <w:p w:rsidR="00746318" w:rsidRPr="001601BA" w:rsidRDefault="00573D10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784BA5" w:rsidRPr="001601BA">
        <w:t xml:space="preserve"> </w:t>
      </w:r>
      <w:r w:rsidR="00FA3F94">
        <w:t xml:space="preserve"> </w:t>
      </w:r>
      <w:r w:rsidR="00746318" w:rsidRPr="001601BA">
        <w:t>По состоянию на 01.01.20</w:t>
      </w:r>
      <w:r w:rsidR="00DF7242">
        <w:t>24</w:t>
      </w:r>
      <w:r w:rsidR="00746318" w:rsidRPr="001601BA">
        <w:t xml:space="preserve"> года кредиторская задолженность составила </w:t>
      </w:r>
      <w:r w:rsidR="00DF7242">
        <w:t>1 512,662</w:t>
      </w:r>
      <w:r w:rsidR="00691E0B" w:rsidRPr="001601BA">
        <w:t xml:space="preserve"> </w:t>
      </w:r>
      <w:r w:rsidR="00746318" w:rsidRPr="001601BA">
        <w:t xml:space="preserve">тыс. рублей, объем кредиторской задолженности по сравнению с </w:t>
      </w:r>
      <w:r w:rsidR="0025454C" w:rsidRPr="001601BA">
        <w:t xml:space="preserve">началом года </w:t>
      </w:r>
      <w:r w:rsidR="00746318" w:rsidRPr="001601BA">
        <w:t>у</w:t>
      </w:r>
      <w:r w:rsidR="00FD6282">
        <w:t xml:space="preserve">величился </w:t>
      </w:r>
      <w:r w:rsidR="00746318" w:rsidRPr="001601BA">
        <w:t xml:space="preserve">на </w:t>
      </w:r>
      <w:r w:rsidR="00DF7242">
        <w:t>558,866</w:t>
      </w:r>
      <w:r w:rsidR="001B4C91" w:rsidRPr="001601BA">
        <w:t xml:space="preserve"> </w:t>
      </w:r>
      <w:r w:rsidR="00746318" w:rsidRPr="001601BA">
        <w:t>тыс. рублей. Просроченная кредиторская задолженность отсутствует.</w:t>
      </w:r>
    </w:p>
    <w:p w:rsidR="00746318" w:rsidRPr="001601BA" w:rsidRDefault="00061D9A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lastRenderedPageBreak/>
        <w:t>1</w:t>
      </w:r>
      <w:r w:rsidR="003B5B7E" w:rsidRPr="001601BA">
        <w:t>0</w:t>
      </w:r>
      <w:r w:rsidR="00732DF5" w:rsidRPr="001601BA">
        <w:t xml:space="preserve">. </w:t>
      </w:r>
      <w:r w:rsidR="00746318" w:rsidRPr="001601BA">
        <w:t>Общая сумма расходов, произведенных в рамках реализации муниципальных программ в 202</w:t>
      </w:r>
      <w:r w:rsidR="00DF7242">
        <w:t>3</w:t>
      </w:r>
      <w:r w:rsidR="00746318" w:rsidRPr="001601BA">
        <w:t xml:space="preserve"> году составила </w:t>
      </w:r>
      <w:r w:rsidR="00576F3F">
        <w:t>11 549,818</w:t>
      </w:r>
      <w:r w:rsidR="00E30452" w:rsidRPr="001601BA">
        <w:t xml:space="preserve"> </w:t>
      </w:r>
      <w:r w:rsidR="00746318" w:rsidRPr="001601BA">
        <w:t>тыс. рублей.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>1</w:t>
      </w:r>
      <w:r w:rsidR="00F25123" w:rsidRPr="001601BA">
        <w:t>1</w:t>
      </w:r>
      <w:r w:rsidR="004B3DB8" w:rsidRPr="001601BA">
        <w:t>.</w:t>
      </w:r>
      <w:r w:rsidRPr="001601BA">
        <w:t xml:space="preserve"> Проектом решения Собрания представителей </w:t>
      </w:r>
      <w:r w:rsidR="00F25123" w:rsidRPr="001601BA">
        <w:t xml:space="preserve">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</w:t>
      </w:r>
      <w:r w:rsidR="00F25123" w:rsidRPr="001601BA">
        <w:t xml:space="preserve">бюджета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>за 202</w:t>
      </w:r>
      <w:r w:rsidR="00576F3F">
        <w:t>3</w:t>
      </w:r>
      <w:r w:rsidRPr="001601BA">
        <w:t xml:space="preserve"> год» в соответствии со статьей 264.6. БК РФ предложены к утверждению показатели исполнения бюджета 20</w:t>
      </w:r>
      <w:r w:rsidR="00576F3F">
        <w:t>23</w:t>
      </w:r>
      <w:r w:rsidRPr="001601BA">
        <w:t xml:space="preserve"> года.</w:t>
      </w:r>
    </w:p>
    <w:p w:rsidR="00746318" w:rsidRPr="001601BA" w:rsidRDefault="00746318" w:rsidP="003F28C0">
      <w:pPr>
        <w:spacing w:line="276" w:lineRule="auto"/>
        <w:ind w:firstLine="567"/>
        <w:jc w:val="both"/>
      </w:pPr>
      <w:r w:rsidRPr="001601BA">
        <w:t xml:space="preserve">Содержание статьей проекта решения Собрания представителей </w:t>
      </w:r>
      <w:r w:rsidR="00277F27" w:rsidRPr="001601BA">
        <w:t xml:space="preserve">сельского поселения </w:t>
      </w:r>
      <w:proofErr w:type="spellStart"/>
      <w:r w:rsidR="00277F27" w:rsidRPr="001601BA">
        <w:t>Назаровка</w:t>
      </w:r>
      <w:proofErr w:type="spellEnd"/>
      <w:r w:rsidR="00277F27" w:rsidRPr="001601BA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</w:t>
      </w:r>
      <w:r w:rsidR="00160D16" w:rsidRPr="001601BA">
        <w:t xml:space="preserve">«Об утверждении годового отчета об исполнении бюджета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160D16" w:rsidRPr="001601BA">
        <w:t>за 20</w:t>
      </w:r>
      <w:r w:rsidR="00CA72C3">
        <w:t>23</w:t>
      </w:r>
      <w:r w:rsidR="00160D16" w:rsidRPr="001601BA">
        <w:t xml:space="preserve"> год»</w:t>
      </w:r>
      <w:r w:rsidRPr="001601BA">
        <w:t>, в целом соответствует требованиям бюджетного законодательства, бюджетной отчетности за 20</w:t>
      </w:r>
      <w:r w:rsidR="00CA72C3">
        <w:t>23</w:t>
      </w:r>
      <w:r w:rsidRPr="001601BA">
        <w:t xml:space="preserve"> год.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 w:rsidR="00C2588F">
        <w:t xml:space="preserve">годового отчета об </w:t>
      </w:r>
      <w:r w:rsidRPr="001601BA">
        <w:t>исполнени</w:t>
      </w:r>
      <w:r w:rsidR="00C2588F">
        <w:t>и</w:t>
      </w:r>
      <w:r w:rsidRPr="001601BA">
        <w:t xml:space="preserve"> бюджета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6267BA" w:rsidRPr="001601BA">
        <w:t>за</w:t>
      </w:r>
      <w:r w:rsidRPr="001601BA">
        <w:t xml:space="preserve"> 20</w:t>
      </w:r>
      <w:r w:rsidR="00CA72C3">
        <w:t>23</w:t>
      </w:r>
      <w:r w:rsidRPr="001601BA">
        <w:t xml:space="preserve"> год, проведенная </w:t>
      </w:r>
      <w:r w:rsidR="0052757D" w:rsidRPr="001601BA">
        <w:t>Счетной палатой</w:t>
      </w:r>
      <w:r w:rsidR="0068014F">
        <w:t>,</w:t>
      </w:r>
      <w:r w:rsidR="0052757D" w:rsidRPr="001601BA">
        <w:t xml:space="preserve"> </w:t>
      </w:r>
      <w:r w:rsidRPr="001601BA">
        <w:t>показывает, что в основном параметры бюджета выполнены. В связи с чем, предлагае</w:t>
      </w:r>
      <w:r w:rsidR="006267BA" w:rsidRPr="001601BA">
        <w:t>т</w:t>
      </w:r>
      <w:r w:rsidRPr="001601BA">
        <w:t xml:space="preserve"> «</w:t>
      </w:r>
      <w:r w:rsidR="006267BA" w:rsidRPr="001601BA">
        <w:t>Годовой о</w:t>
      </w:r>
      <w:r w:rsidRPr="001601BA">
        <w:t xml:space="preserve">тчет об исполнении бюджета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>за 20</w:t>
      </w:r>
      <w:r w:rsidR="0052757D" w:rsidRPr="001601BA">
        <w:t>2</w:t>
      </w:r>
      <w:r w:rsidR="00CA72C3">
        <w:t>3</w:t>
      </w:r>
      <w:r w:rsidRPr="001601BA">
        <w:t xml:space="preserve"> год» принять к утверждению.</w:t>
      </w:r>
    </w:p>
    <w:p w:rsidR="00574B6A" w:rsidRPr="001601BA" w:rsidRDefault="00574B6A" w:rsidP="003F28C0">
      <w:pPr>
        <w:spacing w:line="276" w:lineRule="auto"/>
        <w:jc w:val="both"/>
      </w:pPr>
    </w:p>
    <w:p w:rsidR="006267BA" w:rsidRPr="001601BA" w:rsidRDefault="006267BA" w:rsidP="003F28C0">
      <w:pPr>
        <w:spacing w:line="276" w:lineRule="auto"/>
        <w:jc w:val="both"/>
      </w:pPr>
    </w:p>
    <w:p w:rsidR="003221C1" w:rsidRPr="001601BA" w:rsidRDefault="003221C1" w:rsidP="003F28C0">
      <w:pPr>
        <w:spacing w:line="276" w:lineRule="auto"/>
        <w:jc w:val="both"/>
      </w:pPr>
    </w:p>
    <w:p w:rsidR="006A47E8" w:rsidRDefault="006A47E8" w:rsidP="003F28C0">
      <w:pPr>
        <w:spacing w:line="276" w:lineRule="auto"/>
        <w:jc w:val="both"/>
      </w:pPr>
    </w:p>
    <w:p w:rsidR="006A47E8" w:rsidRDefault="006A47E8" w:rsidP="003F28C0">
      <w:pPr>
        <w:spacing w:line="276" w:lineRule="auto"/>
        <w:jc w:val="both"/>
      </w:pPr>
    </w:p>
    <w:p w:rsidR="006A47E8" w:rsidRDefault="006A47E8" w:rsidP="003F28C0">
      <w:pPr>
        <w:spacing w:line="276" w:lineRule="auto"/>
        <w:jc w:val="both"/>
      </w:pPr>
    </w:p>
    <w:p w:rsidR="006A47E8" w:rsidRDefault="006A47E8" w:rsidP="003F28C0">
      <w:pPr>
        <w:spacing w:line="276" w:lineRule="auto"/>
        <w:jc w:val="both"/>
      </w:pPr>
    </w:p>
    <w:p w:rsidR="00574B6A" w:rsidRPr="001601BA" w:rsidRDefault="0052757D" w:rsidP="003F28C0">
      <w:pPr>
        <w:spacing w:line="276" w:lineRule="auto"/>
        <w:jc w:val="both"/>
      </w:pPr>
      <w:r w:rsidRPr="001601BA">
        <w:t>Председатель Счетной</w:t>
      </w:r>
      <w:r w:rsidR="000029C6" w:rsidRPr="001601BA">
        <w:t xml:space="preserve"> палаты</w:t>
      </w:r>
    </w:p>
    <w:p w:rsidR="0052757D" w:rsidRPr="001601BA" w:rsidRDefault="0052757D" w:rsidP="003F28C0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574B6A" w:rsidRPr="001601BA" w:rsidRDefault="0052757D" w:rsidP="003F28C0">
      <w:pPr>
        <w:spacing w:line="276" w:lineRule="auto"/>
        <w:jc w:val="both"/>
      </w:pPr>
      <w:r w:rsidRPr="001601BA">
        <w:t>Самарской области</w:t>
      </w:r>
      <w:r w:rsidR="000029C6" w:rsidRPr="001601BA">
        <w:t xml:space="preserve">                        </w:t>
      </w:r>
      <w:r w:rsidRPr="001601BA">
        <w:t xml:space="preserve">                              </w:t>
      </w:r>
      <w:r w:rsidR="00686812">
        <w:t xml:space="preserve">                           </w:t>
      </w:r>
      <w:r w:rsidRPr="001601BA">
        <w:t xml:space="preserve">               </w:t>
      </w:r>
      <w:r w:rsidR="00DB77F4" w:rsidRPr="001601BA">
        <w:t xml:space="preserve"> </w:t>
      </w:r>
      <w:r w:rsidR="000029C6" w:rsidRPr="001601BA">
        <w:t xml:space="preserve">  </w:t>
      </w:r>
      <w:r w:rsidRPr="001601BA">
        <w:t xml:space="preserve">Л.Ф. </w:t>
      </w:r>
      <w:proofErr w:type="spellStart"/>
      <w:r w:rsidRPr="001601BA">
        <w:t>Синяева</w:t>
      </w:r>
      <w:proofErr w:type="spellEnd"/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B32" w:rsidRDefault="00BF4B32">
      <w:r>
        <w:separator/>
      </w:r>
    </w:p>
  </w:endnote>
  <w:endnote w:type="continuationSeparator" w:id="0">
    <w:p w:rsidR="00BF4B32" w:rsidRDefault="00BF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591" w:rsidRDefault="0002559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A35772">
      <w:rPr>
        <w:noProof/>
      </w:rPr>
      <w:t>19</w:t>
    </w:r>
    <w:r>
      <w:fldChar w:fldCharType="end"/>
    </w:r>
  </w:p>
  <w:p w:rsidR="00025591" w:rsidRDefault="000255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B32" w:rsidRDefault="00BF4B32">
      <w:r>
        <w:separator/>
      </w:r>
    </w:p>
  </w:footnote>
  <w:footnote w:type="continuationSeparator" w:id="0">
    <w:p w:rsidR="00BF4B32" w:rsidRDefault="00BF4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B5"/>
    <w:rsid w:val="000017E4"/>
    <w:rsid w:val="000029C6"/>
    <w:rsid w:val="00002ABE"/>
    <w:rsid w:val="00003906"/>
    <w:rsid w:val="00003EAE"/>
    <w:rsid w:val="00005833"/>
    <w:rsid w:val="00006562"/>
    <w:rsid w:val="00006706"/>
    <w:rsid w:val="000069F2"/>
    <w:rsid w:val="00011436"/>
    <w:rsid w:val="000128DE"/>
    <w:rsid w:val="000176DE"/>
    <w:rsid w:val="000200B6"/>
    <w:rsid w:val="00020677"/>
    <w:rsid w:val="00021FC6"/>
    <w:rsid w:val="00023770"/>
    <w:rsid w:val="0002397E"/>
    <w:rsid w:val="00023A01"/>
    <w:rsid w:val="00025430"/>
    <w:rsid w:val="00025591"/>
    <w:rsid w:val="00030BD3"/>
    <w:rsid w:val="00031643"/>
    <w:rsid w:val="00031CE7"/>
    <w:rsid w:val="000323A4"/>
    <w:rsid w:val="0003369F"/>
    <w:rsid w:val="00034123"/>
    <w:rsid w:val="0003496A"/>
    <w:rsid w:val="00034BAC"/>
    <w:rsid w:val="000351B9"/>
    <w:rsid w:val="00035524"/>
    <w:rsid w:val="00035F9D"/>
    <w:rsid w:val="00036829"/>
    <w:rsid w:val="0003741F"/>
    <w:rsid w:val="00040D6A"/>
    <w:rsid w:val="000414E0"/>
    <w:rsid w:val="00042737"/>
    <w:rsid w:val="00042BC9"/>
    <w:rsid w:val="00043152"/>
    <w:rsid w:val="000448ED"/>
    <w:rsid w:val="000452FE"/>
    <w:rsid w:val="00045372"/>
    <w:rsid w:val="000454C4"/>
    <w:rsid w:val="00045A5C"/>
    <w:rsid w:val="0004615E"/>
    <w:rsid w:val="0004669D"/>
    <w:rsid w:val="000477DC"/>
    <w:rsid w:val="000512EE"/>
    <w:rsid w:val="000516E4"/>
    <w:rsid w:val="000520B0"/>
    <w:rsid w:val="000545EC"/>
    <w:rsid w:val="000554F0"/>
    <w:rsid w:val="00055CF7"/>
    <w:rsid w:val="00056680"/>
    <w:rsid w:val="00056F22"/>
    <w:rsid w:val="0006001A"/>
    <w:rsid w:val="00060516"/>
    <w:rsid w:val="00061398"/>
    <w:rsid w:val="00061D9A"/>
    <w:rsid w:val="0006240F"/>
    <w:rsid w:val="000629BB"/>
    <w:rsid w:val="00063B0A"/>
    <w:rsid w:val="00063E51"/>
    <w:rsid w:val="00064CF8"/>
    <w:rsid w:val="00064F6D"/>
    <w:rsid w:val="00065201"/>
    <w:rsid w:val="00065A17"/>
    <w:rsid w:val="00065A5D"/>
    <w:rsid w:val="000666B3"/>
    <w:rsid w:val="00066ADA"/>
    <w:rsid w:val="000676B9"/>
    <w:rsid w:val="00071859"/>
    <w:rsid w:val="00071FCA"/>
    <w:rsid w:val="00072957"/>
    <w:rsid w:val="00072B4F"/>
    <w:rsid w:val="00072FB0"/>
    <w:rsid w:val="00073275"/>
    <w:rsid w:val="000746F3"/>
    <w:rsid w:val="00074EA7"/>
    <w:rsid w:val="000750F4"/>
    <w:rsid w:val="00075566"/>
    <w:rsid w:val="00075BD5"/>
    <w:rsid w:val="00076886"/>
    <w:rsid w:val="00076A12"/>
    <w:rsid w:val="0007707E"/>
    <w:rsid w:val="000770C7"/>
    <w:rsid w:val="00077445"/>
    <w:rsid w:val="000775C6"/>
    <w:rsid w:val="00077DDD"/>
    <w:rsid w:val="00080881"/>
    <w:rsid w:val="0008112D"/>
    <w:rsid w:val="000813ED"/>
    <w:rsid w:val="000816CF"/>
    <w:rsid w:val="000818CD"/>
    <w:rsid w:val="000833C2"/>
    <w:rsid w:val="00084552"/>
    <w:rsid w:val="000854BD"/>
    <w:rsid w:val="00086517"/>
    <w:rsid w:val="000866E9"/>
    <w:rsid w:val="000871B6"/>
    <w:rsid w:val="00090060"/>
    <w:rsid w:val="000900BF"/>
    <w:rsid w:val="00090C1A"/>
    <w:rsid w:val="000913E5"/>
    <w:rsid w:val="00091546"/>
    <w:rsid w:val="00091DA3"/>
    <w:rsid w:val="00094755"/>
    <w:rsid w:val="000948D5"/>
    <w:rsid w:val="00095730"/>
    <w:rsid w:val="00096366"/>
    <w:rsid w:val="00096AE5"/>
    <w:rsid w:val="00097155"/>
    <w:rsid w:val="000975CF"/>
    <w:rsid w:val="000A1793"/>
    <w:rsid w:val="000A228A"/>
    <w:rsid w:val="000A2EFB"/>
    <w:rsid w:val="000A3349"/>
    <w:rsid w:val="000A4297"/>
    <w:rsid w:val="000A43FD"/>
    <w:rsid w:val="000A4DDD"/>
    <w:rsid w:val="000A4F2A"/>
    <w:rsid w:val="000A511C"/>
    <w:rsid w:val="000A574E"/>
    <w:rsid w:val="000A5DB2"/>
    <w:rsid w:val="000A66EF"/>
    <w:rsid w:val="000B07D7"/>
    <w:rsid w:val="000B0F99"/>
    <w:rsid w:val="000B17D4"/>
    <w:rsid w:val="000B1FDD"/>
    <w:rsid w:val="000B2EB2"/>
    <w:rsid w:val="000B45C3"/>
    <w:rsid w:val="000B4BE8"/>
    <w:rsid w:val="000B5110"/>
    <w:rsid w:val="000B6395"/>
    <w:rsid w:val="000B6BEC"/>
    <w:rsid w:val="000C2058"/>
    <w:rsid w:val="000C21B8"/>
    <w:rsid w:val="000C25C3"/>
    <w:rsid w:val="000C4320"/>
    <w:rsid w:val="000C473C"/>
    <w:rsid w:val="000C4B42"/>
    <w:rsid w:val="000C5186"/>
    <w:rsid w:val="000C697A"/>
    <w:rsid w:val="000D0F6E"/>
    <w:rsid w:val="000D2803"/>
    <w:rsid w:val="000D3E02"/>
    <w:rsid w:val="000D4040"/>
    <w:rsid w:val="000D4A01"/>
    <w:rsid w:val="000D52FD"/>
    <w:rsid w:val="000D5A6D"/>
    <w:rsid w:val="000D5B4E"/>
    <w:rsid w:val="000D5F4A"/>
    <w:rsid w:val="000D6229"/>
    <w:rsid w:val="000D658B"/>
    <w:rsid w:val="000D7B57"/>
    <w:rsid w:val="000E126D"/>
    <w:rsid w:val="000E23AE"/>
    <w:rsid w:val="000E2E83"/>
    <w:rsid w:val="000E447D"/>
    <w:rsid w:val="000E4FC9"/>
    <w:rsid w:val="000E53D6"/>
    <w:rsid w:val="000E5E33"/>
    <w:rsid w:val="000E615B"/>
    <w:rsid w:val="000E6D4F"/>
    <w:rsid w:val="000E7B06"/>
    <w:rsid w:val="000E7C65"/>
    <w:rsid w:val="000F0B42"/>
    <w:rsid w:val="000F0F0C"/>
    <w:rsid w:val="000F13F2"/>
    <w:rsid w:val="000F1437"/>
    <w:rsid w:val="000F1486"/>
    <w:rsid w:val="000F1906"/>
    <w:rsid w:val="000F2645"/>
    <w:rsid w:val="000F2C89"/>
    <w:rsid w:val="000F5151"/>
    <w:rsid w:val="000F64C6"/>
    <w:rsid w:val="000F665B"/>
    <w:rsid w:val="000F7019"/>
    <w:rsid w:val="000F7D95"/>
    <w:rsid w:val="00100DAF"/>
    <w:rsid w:val="00100F37"/>
    <w:rsid w:val="001010F1"/>
    <w:rsid w:val="00102640"/>
    <w:rsid w:val="001044A5"/>
    <w:rsid w:val="00104AC0"/>
    <w:rsid w:val="00104CB7"/>
    <w:rsid w:val="00105179"/>
    <w:rsid w:val="001054A7"/>
    <w:rsid w:val="001059AA"/>
    <w:rsid w:val="00106D99"/>
    <w:rsid w:val="001071D0"/>
    <w:rsid w:val="00107AEA"/>
    <w:rsid w:val="00110A9F"/>
    <w:rsid w:val="0011123F"/>
    <w:rsid w:val="001120DB"/>
    <w:rsid w:val="00113833"/>
    <w:rsid w:val="00114474"/>
    <w:rsid w:val="001153BD"/>
    <w:rsid w:val="001163C7"/>
    <w:rsid w:val="001166EA"/>
    <w:rsid w:val="001200A5"/>
    <w:rsid w:val="001203D0"/>
    <w:rsid w:val="001203DE"/>
    <w:rsid w:val="00120AA9"/>
    <w:rsid w:val="00120B94"/>
    <w:rsid w:val="00123979"/>
    <w:rsid w:val="00123C5E"/>
    <w:rsid w:val="001241E0"/>
    <w:rsid w:val="0012583C"/>
    <w:rsid w:val="00126378"/>
    <w:rsid w:val="001265A6"/>
    <w:rsid w:val="00126649"/>
    <w:rsid w:val="00126692"/>
    <w:rsid w:val="00127000"/>
    <w:rsid w:val="00127B0F"/>
    <w:rsid w:val="00130C5F"/>
    <w:rsid w:val="0013147B"/>
    <w:rsid w:val="00131D22"/>
    <w:rsid w:val="0013215A"/>
    <w:rsid w:val="00132525"/>
    <w:rsid w:val="001331DE"/>
    <w:rsid w:val="001335FA"/>
    <w:rsid w:val="00135899"/>
    <w:rsid w:val="00135B8F"/>
    <w:rsid w:val="00136BD7"/>
    <w:rsid w:val="00140A10"/>
    <w:rsid w:val="0014139C"/>
    <w:rsid w:val="00141599"/>
    <w:rsid w:val="00141C3C"/>
    <w:rsid w:val="00141CD6"/>
    <w:rsid w:val="00142BB4"/>
    <w:rsid w:val="0014314A"/>
    <w:rsid w:val="00143557"/>
    <w:rsid w:val="00143EA4"/>
    <w:rsid w:val="00143F0C"/>
    <w:rsid w:val="001443CA"/>
    <w:rsid w:val="001464F7"/>
    <w:rsid w:val="00150934"/>
    <w:rsid w:val="00150D25"/>
    <w:rsid w:val="0015126F"/>
    <w:rsid w:val="001519AC"/>
    <w:rsid w:val="001528DA"/>
    <w:rsid w:val="00152BDE"/>
    <w:rsid w:val="00154210"/>
    <w:rsid w:val="001546C6"/>
    <w:rsid w:val="0015529E"/>
    <w:rsid w:val="001557F9"/>
    <w:rsid w:val="0015661F"/>
    <w:rsid w:val="0015778D"/>
    <w:rsid w:val="00157B5F"/>
    <w:rsid w:val="00157D9C"/>
    <w:rsid w:val="001601BA"/>
    <w:rsid w:val="00160D16"/>
    <w:rsid w:val="00160D6D"/>
    <w:rsid w:val="00161443"/>
    <w:rsid w:val="00161588"/>
    <w:rsid w:val="00161C84"/>
    <w:rsid w:val="0016266F"/>
    <w:rsid w:val="00162CB0"/>
    <w:rsid w:val="00163B6B"/>
    <w:rsid w:val="00163DE4"/>
    <w:rsid w:val="00164FAD"/>
    <w:rsid w:val="001651CC"/>
    <w:rsid w:val="001660EE"/>
    <w:rsid w:val="001660F5"/>
    <w:rsid w:val="0016625D"/>
    <w:rsid w:val="00167161"/>
    <w:rsid w:val="00167E63"/>
    <w:rsid w:val="00167EB1"/>
    <w:rsid w:val="00170010"/>
    <w:rsid w:val="0017004D"/>
    <w:rsid w:val="00170819"/>
    <w:rsid w:val="0017097E"/>
    <w:rsid w:val="00170A6D"/>
    <w:rsid w:val="00170A72"/>
    <w:rsid w:val="00171A74"/>
    <w:rsid w:val="0017256E"/>
    <w:rsid w:val="00172608"/>
    <w:rsid w:val="00173240"/>
    <w:rsid w:val="0017347A"/>
    <w:rsid w:val="00173813"/>
    <w:rsid w:val="00173F8F"/>
    <w:rsid w:val="00174C45"/>
    <w:rsid w:val="001758AC"/>
    <w:rsid w:val="00175A7C"/>
    <w:rsid w:val="00175C11"/>
    <w:rsid w:val="001776E4"/>
    <w:rsid w:val="00180596"/>
    <w:rsid w:val="00180839"/>
    <w:rsid w:val="00180C3C"/>
    <w:rsid w:val="001813EB"/>
    <w:rsid w:val="0018243F"/>
    <w:rsid w:val="001853EE"/>
    <w:rsid w:val="00185F01"/>
    <w:rsid w:val="00186F01"/>
    <w:rsid w:val="00190A01"/>
    <w:rsid w:val="00191014"/>
    <w:rsid w:val="00191D60"/>
    <w:rsid w:val="00192AE2"/>
    <w:rsid w:val="00192D52"/>
    <w:rsid w:val="0019394F"/>
    <w:rsid w:val="00193B35"/>
    <w:rsid w:val="00193B87"/>
    <w:rsid w:val="00195539"/>
    <w:rsid w:val="001959F8"/>
    <w:rsid w:val="001964D2"/>
    <w:rsid w:val="00196F10"/>
    <w:rsid w:val="00197350"/>
    <w:rsid w:val="001A06C9"/>
    <w:rsid w:val="001A0C5A"/>
    <w:rsid w:val="001A0CE8"/>
    <w:rsid w:val="001A0D55"/>
    <w:rsid w:val="001A0DC7"/>
    <w:rsid w:val="001A13A2"/>
    <w:rsid w:val="001A1B9E"/>
    <w:rsid w:val="001A276A"/>
    <w:rsid w:val="001A28ED"/>
    <w:rsid w:val="001A2BA0"/>
    <w:rsid w:val="001A2C80"/>
    <w:rsid w:val="001A48D2"/>
    <w:rsid w:val="001A5921"/>
    <w:rsid w:val="001A5E91"/>
    <w:rsid w:val="001B18CF"/>
    <w:rsid w:val="001B1D09"/>
    <w:rsid w:val="001B1DEC"/>
    <w:rsid w:val="001B2A70"/>
    <w:rsid w:val="001B30C5"/>
    <w:rsid w:val="001B32CD"/>
    <w:rsid w:val="001B425F"/>
    <w:rsid w:val="001B44AE"/>
    <w:rsid w:val="001B46D2"/>
    <w:rsid w:val="001B4C91"/>
    <w:rsid w:val="001B6960"/>
    <w:rsid w:val="001B74AC"/>
    <w:rsid w:val="001B790F"/>
    <w:rsid w:val="001B79ED"/>
    <w:rsid w:val="001C12C1"/>
    <w:rsid w:val="001C130F"/>
    <w:rsid w:val="001C24E3"/>
    <w:rsid w:val="001C3E8C"/>
    <w:rsid w:val="001C4103"/>
    <w:rsid w:val="001C6A13"/>
    <w:rsid w:val="001D03F8"/>
    <w:rsid w:val="001D0406"/>
    <w:rsid w:val="001D2327"/>
    <w:rsid w:val="001D256D"/>
    <w:rsid w:val="001D27F3"/>
    <w:rsid w:val="001D2B3B"/>
    <w:rsid w:val="001D2FCA"/>
    <w:rsid w:val="001D36EC"/>
    <w:rsid w:val="001D38CA"/>
    <w:rsid w:val="001D429B"/>
    <w:rsid w:val="001D43D6"/>
    <w:rsid w:val="001D4971"/>
    <w:rsid w:val="001D5793"/>
    <w:rsid w:val="001D6699"/>
    <w:rsid w:val="001D6ED0"/>
    <w:rsid w:val="001D71FE"/>
    <w:rsid w:val="001E0075"/>
    <w:rsid w:val="001E0595"/>
    <w:rsid w:val="001E1C08"/>
    <w:rsid w:val="001E2691"/>
    <w:rsid w:val="001E4065"/>
    <w:rsid w:val="001E4607"/>
    <w:rsid w:val="001E49CE"/>
    <w:rsid w:val="001E4DEB"/>
    <w:rsid w:val="001E4EF2"/>
    <w:rsid w:val="001E6521"/>
    <w:rsid w:val="001E6FD6"/>
    <w:rsid w:val="001F0179"/>
    <w:rsid w:val="001F2164"/>
    <w:rsid w:val="001F4E75"/>
    <w:rsid w:val="001F64C8"/>
    <w:rsid w:val="001F6750"/>
    <w:rsid w:val="001F6D4A"/>
    <w:rsid w:val="00200962"/>
    <w:rsid w:val="0020192E"/>
    <w:rsid w:val="002021D0"/>
    <w:rsid w:val="0020224F"/>
    <w:rsid w:val="002025BD"/>
    <w:rsid w:val="00202760"/>
    <w:rsid w:val="00202CD5"/>
    <w:rsid w:val="00203AD0"/>
    <w:rsid w:val="002040F3"/>
    <w:rsid w:val="002042BB"/>
    <w:rsid w:val="00206764"/>
    <w:rsid w:val="002070FD"/>
    <w:rsid w:val="00207612"/>
    <w:rsid w:val="00207A50"/>
    <w:rsid w:val="0021061A"/>
    <w:rsid w:val="00211108"/>
    <w:rsid w:val="00211CD1"/>
    <w:rsid w:val="00212B89"/>
    <w:rsid w:val="0021325E"/>
    <w:rsid w:val="002137F3"/>
    <w:rsid w:val="00213D31"/>
    <w:rsid w:val="002145E5"/>
    <w:rsid w:val="00214C3B"/>
    <w:rsid w:val="00215A1D"/>
    <w:rsid w:val="00215A1F"/>
    <w:rsid w:val="00215E46"/>
    <w:rsid w:val="00216962"/>
    <w:rsid w:val="00220760"/>
    <w:rsid w:val="00220A7A"/>
    <w:rsid w:val="00222658"/>
    <w:rsid w:val="00223919"/>
    <w:rsid w:val="00223A7B"/>
    <w:rsid w:val="0022421A"/>
    <w:rsid w:val="00224AA8"/>
    <w:rsid w:val="00225EEF"/>
    <w:rsid w:val="00226A90"/>
    <w:rsid w:val="00226DAA"/>
    <w:rsid w:val="002272C1"/>
    <w:rsid w:val="00230952"/>
    <w:rsid w:val="00230CEE"/>
    <w:rsid w:val="00231522"/>
    <w:rsid w:val="0023246E"/>
    <w:rsid w:val="002329CB"/>
    <w:rsid w:val="0023468A"/>
    <w:rsid w:val="0023522B"/>
    <w:rsid w:val="002358C6"/>
    <w:rsid w:val="002363F5"/>
    <w:rsid w:val="00240038"/>
    <w:rsid w:val="0024074E"/>
    <w:rsid w:val="00242522"/>
    <w:rsid w:val="00242CEB"/>
    <w:rsid w:val="00243F9C"/>
    <w:rsid w:val="00245103"/>
    <w:rsid w:val="002451B5"/>
    <w:rsid w:val="00245463"/>
    <w:rsid w:val="002458AE"/>
    <w:rsid w:val="00246BF7"/>
    <w:rsid w:val="002478CA"/>
    <w:rsid w:val="002503C1"/>
    <w:rsid w:val="002515BA"/>
    <w:rsid w:val="00251865"/>
    <w:rsid w:val="0025268F"/>
    <w:rsid w:val="00252AFF"/>
    <w:rsid w:val="002534F5"/>
    <w:rsid w:val="002542F5"/>
    <w:rsid w:val="0025434E"/>
    <w:rsid w:val="0025454C"/>
    <w:rsid w:val="00256A2E"/>
    <w:rsid w:val="00256D9B"/>
    <w:rsid w:val="00256F49"/>
    <w:rsid w:val="00260A48"/>
    <w:rsid w:val="00260A65"/>
    <w:rsid w:val="00260A6B"/>
    <w:rsid w:val="0026197C"/>
    <w:rsid w:val="002623AC"/>
    <w:rsid w:val="00262A70"/>
    <w:rsid w:val="00262D4A"/>
    <w:rsid w:val="002632CC"/>
    <w:rsid w:val="002640C7"/>
    <w:rsid w:val="00264477"/>
    <w:rsid w:val="00264F27"/>
    <w:rsid w:val="002650C0"/>
    <w:rsid w:val="0026587B"/>
    <w:rsid w:val="00265AA8"/>
    <w:rsid w:val="00266039"/>
    <w:rsid w:val="002666E5"/>
    <w:rsid w:val="00267101"/>
    <w:rsid w:val="002677AC"/>
    <w:rsid w:val="00267C87"/>
    <w:rsid w:val="00271094"/>
    <w:rsid w:val="0027157A"/>
    <w:rsid w:val="002718CD"/>
    <w:rsid w:val="00272766"/>
    <w:rsid w:val="0027354E"/>
    <w:rsid w:val="002735FA"/>
    <w:rsid w:val="002740F9"/>
    <w:rsid w:val="0027498E"/>
    <w:rsid w:val="00275160"/>
    <w:rsid w:val="00276351"/>
    <w:rsid w:val="002773DB"/>
    <w:rsid w:val="00277F27"/>
    <w:rsid w:val="002804C1"/>
    <w:rsid w:val="0028090B"/>
    <w:rsid w:val="00281224"/>
    <w:rsid w:val="00281975"/>
    <w:rsid w:val="00281BA8"/>
    <w:rsid w:val="002822A3"/>
    <w:rsid w:val="002822BE"/>
    <w:rsid w:val="00282550"/>
    <w:rsid w:val="00282A8F"/>
    <w:rsid w:val="0028325C"/>
    <w:rsid w:val="00283A1F"/>
    <w:rsid w:val="002843DE"/>
    <w:rsid w:val="00284899"/>
    <w:rsid w:val="002848DD"/>
    <w:rsid w:val="00285552"/>
    <w:rsid w:val="00285A33"/>
    <w:rsid w:val="002864B3"/>
    <w:rsid w:val="0028709C"/>
    <w:rsid w:val="0029016C"/>
    <w:rsid w:val="0029037B"/>
    <w:rsid w:val="00291463"/>
    <w:rsid w:val="00291631"/>
    <w:rsid w:val="00291D74"/>
    <w:rsid w:val="002935FC"/>
    <w:rsid w:val="00293C88"/>
    <w:rsid w:val="00294542"/>
    <w:rsid w:val="00294F2A"/>
    <w:rsid w:val="0029619B"/>
    <w:rsid w:val="00296592"/>
    <w:rsid w:val="00296E49"/>
    <w:rsid w:val="002970DD"/>
    <w:rsid w:val="002A07DE"/>
    <w:rsid w:val="002A2184"/>
    <w:rsid w:val="002A2AEF"/>
    <w:rsid w:val="002A4D81"/>
    <w:rsid w:val="002A4FF3"/>
    <w:rsid w:val="002A51F6"/>
    <w:rsid w:val="002A5DFF"/>
    <w:rsid w:val="002A615E"/>
    <w:rsid w:val="002A667A"/>
    <w:rsid w:val="002A7F61"/>
    <w:rsid w:val="002B0044"/>
    <w:rsid w:val="002B0948"/>
    <w:rsid w:val="002B0D80"/>
    <w:rsid w:val="002B2567"/>
    <w:rsid w:val="002B2FDE"/>
    <w:rsid w:val="002B3264"/>
    <w:rsid w:val="002B3BDB"/>
    <w:rsid w:val="002B610E"/>
    <w:rsid w:val="002B6E01"/>
    <w:rsid w:val="002C1721"/>
    <w:rsid w:val="002C19A1"/>
    <w:rsid w:val="002C1DC1"/>
    <w:rsid w:val="002C215A"/>
    <w:rsid w:val="002C2C95"/>
    <w:rsid w:val="002C30F7"/>
    <w:rsid w:val="002C3144"/>
    <w:rsid w:val="002C330C"/>
    <w:rsid w:val="002C3382"/>
    <w:rsid w:val="002C3ABD"/>
    <w:rsid w:val="002C3B5D"/>
    <w:rsid w:val="002C3CA1"/>
    <w:rsid w:val="002C42EC"/>
    <w:rsid w:val="002C4449"/>
    <w:rsid w:val="002C49E6"/>
    <w:rsid w:val="002C57E7"/>
    <w:rsid w:val="002C67B0"/>
    <w:rsid w:val="002C6B8E"/>
    <w:rsid w:val="002C7559"/>
    <w:rsid w:val="002C7E55"/>
    <w:rsid w:val="002D08C4"/>
    <w:rsid w:val="002D0B64"/>
    <w:rsid w:val="002D124A"/>
    <w:rsid w:val="002D15B5"/>
    <w:rsid w:val="002D2721"/>
    <w:rsid w:val="002D404C"/>
    <w:rsid w:val="002D42A7"/>
    <w:rsid w:val="002D4B05"/>
    <w:rsid w:val="002D5A9E"/>
    <w:rsid w:val="002D5FD1"/>
    <w:rsid w:val="002D6219"/>
    <w:rsid w:val="002E44FF"/>
    <w:rsid w:val="002E4529"/>
    <w:rsid w:val="002E483A"/>
    <w:rsid w:val="002E5306"/>
    <w:rsid w:val="002E5443"/>
    <w:rsid w:val="002E5557"/>
    <w:rsid w:val="002E5D7E"/>
    <w:rsid w:val="002E6E84"/>
    <w:rsid w:val="002E78DC"/>
    <w:rsid w:val="002E7CC1"/>
    <w:rsid w:val="002F026E"/>
    <w:rsid w:val="002F09D7"/>
    <w:rsid w:val="002F1E3D"/>
    <w:rsid w:val="002F2435"/>
    <w:rsid w:val="002F2616"/>
    <w:rsid w:val="002F3162"/>
    <w:rsid w:val="002F3203"/>
    <w:rsid w:val="002F440F"/>
    <w:rsid w:val="002F4629"/>
    <w:rsid w:val="002F4B73"/>
    <w:rsid w:val="002F4CBB"/>
    <w:rsid w:val="002F5BAB"/>
    <w:rsid w:val="002F68BF"/>
    <w:rsid w:val="0030034D"/>
    <w:rsid w:val="00301C5A"/>
    <w:rsid w:val="00301E83"/>
    <w:rsid w:val="003024BC"/>
    <w:rsid w:val="0030270C"/>
    <w:rsid w:val="003035CB"/>
    <w:rsid w:val="00303B2A"/>
    <w:rsid w:val="003060FD"/>
    <w:rsid w:val="003063F0"/>
    <w:rsid w:val="00306810"/>
    <w:rsid w:val="00307365"/>
    <w:rsid w:val="003074C6"/>
    <w:rsid w:val="0031038F"/>
    <w:rsid w:val="003105D0"/>
    <w:rsid w:val="0031061C"/>
    <w:rsid w:val="0031149C"/>
    <w:rsid w:val="003115B4"/>
    <w:rsid w:val="00311A6E"/>
    <w:rsid w:val="00312014"/>
    <w:rsid w:val="00312EB7"/>
    <w:rsid w:val="00313AAF"/>
    <w:rsid w:val="00314030"/>
    <w:rsid w:val="003143DC"/>
    <w:rsid w:val="00314D1E"/>
    <w:rsid w:val="0031644D"/>
    <w:rsid w:val="00317123"/>
    <w:rsid w:val="0031732A"/>
    <w:rsid w:val="00320DBF"/>
    <w:rsid w:val="003212F8"/>
    <w:rsid w:val="003221C1"/>
    <w:rsid w:val="00322B60"/>
    <w:rsid w:val="00322CC4"/>
    <w:rsid w:val="003235FC"/>
    <w:rsid w:val="003236DD"/>
    <w:rsid w:val="0032549C"/>
    <w:rsid w:val="00325932"/>
    <w:rsid w:val="00326E5E"/>
    <w:rsid w:val="0033016E"/>
    <w:rsid w:val="00330F0B"/>
    <w:rsid w:val="00330FE3"/>
    <w:rsid w:val="00332084"/>
    <w:rsid w:val="00332123"/>
    <w:rsid w:val="003326D4"/>
    <w:rsid w:val="003333C3"/>
    <w:rsid w:val="00333C22"/>
    <w:rsid w:val="00333DE7"/>
    <w:rsid w:val="00334470"/>
    <w:rsid w:val="00334F2B"/>
    <w:rsid w:val="003351CA"/>
    <w:rsid w:val="003354BA"/>
    <w:rsid w:val="003360EC"/>
    <w:rsid w:val="0033624D"/>
    <w:rsid w:val="00337E4D"/>
    <w:rsid w:val="0034259A"/>
    <w:rsid w:val="003444FA"/>
    <w:rsid w:val="00344AB8"/>
    <w:rsid w:val="0034535F"/>
    <w:rsid w:val="00346150"/>
    <w:rsid w:val="00346640"/>
    <w:rsid w:val="003470E9"/>
    <w:rsid w:val="00347DF1"/>
    <w:rsid w:val="0035032A"/>
    <w:rsid w:val="00351179"/>
    <w:rsid w:val="00351B11"/>
    <w:rsid w:val="00351B66"/>
    <w:rsid w:val="00352728"/>
    <w:rsid w:val="003527B8"/>
    <w:rsid w:val="003529F5"/>
    <w:rsid w:val="00354D67"/>
    <w:rsid w:val="00356CA2"/>
    <w:rsid w:val="00356DAD"/>
    <w:rsid w:val="00357407"/>
    <w:rsid w:val="003608AD"/>
    <w:rsid w:val="0036122B"/>
    <w:rsid w:val="00361474"/>
    <w:rsid w:val="00362389"/>
    <w:rsid w:val="00363006"/>
    <w:rsid w:val="003637EA"/>
    <w:rsid w:val="00363E83"/>
    <w:rsid w:val="00364264"/>
    <w:rsid w:val="0036545C"/>
    <w:rsid w:val="0036728C"/>
    <w:rsid w:val="00370B9F"/>
    <w:rsid w:val="003719BB"/>
    <w:rsid w:val="00372A06"/>
    <w:rsid w:val="00372C7A"/>
    <w:rsid w:val="003734C2"/>
    <w:rsid w:val="0037378A"/>
    <w:rsid w:val="00374FCA"/>
    <w:rsid w:val="003757E0"/>
    <w:rsid w:val="00375809"/>
    <w:rsid w:val="003759F5"/>
    <w:rsid w:val="003763CA"/>
    <w:rsid w:val="003805F3"/>
    <w:rsid w:val="0038165D"/>
    <w:rsid w:val="0038241A"/>
    <w:rsid w:val="00382573"/>
    <w:rsid w:val="00382E0A"/>
    <w:rsid w:val="00384224"/>
    <w:rsid w:val="00384285"/>
    <w:rsid w:val="00385A38"/>
    <w:rsid w:val="0039030D"/>
    <w:rsid w:val="003912A9"/>
    <w:rsid w:val="0039255F"/>
    <w:rsid w:val="00392F4F"/>
    <w:rsid w:val="00393895"/>
    <w:rsid w:val="00394606"/>
    <w:rsid w:val="00395D45"/>
    <w:rsid w:val="0039700E"/>
    <w:rsid w:val="00397F35"/>
    <w:rsid w:val="00397FC7"/>
    <w:rsid w:val="003A166F"/>
    <w:rsid w:val="003A1966"/>
    <w:rsid w:val="003A2BB5"/>
    <w:rsid w:val="003A3B6D"/>
    <w:rsid w:val="003A48D8"/>
    <w:rsid w:val="003A5890"/>
    <w:rsid w:val="003A65B4"/>
    <w:rsid w:val="003A6E46"/>
    <w:rsid w:val="003A7C9B"/>
    <w:rsid w:val="003B0362"/>
    <w:rsid w:val="003B2784"/>
    <w:rsid w:val="003B281B"/>
    <w:rsid w:val="003B3841"/>
    <w:rsid w:val="003B391A"/>
    <w:rsid w:val="003B45F2"/>
    <w:rsid w:val="003B51A9"/>
    <w:rsid w:val="003B5659"/>
    <w:rsid w:val="003B5B7E"/>
    <w:rsid w:val="003B61CD"/>
    <w:rsid w:val="003B7A9C"/>
    <w:rsid w:val="003C07C2"/>
    <w:rsid w:val="003C11D1"/>
    <w:rsid w:val="003C15C8"/>
    <w:rsid w:val="003C19C3"/>
    <w:rsid w:val="003C21CA"/>
    <w:rsid w:val="003C24C1"/>
    <w:rsid w:val="003C2B20"/>
    <w:rsid w:val="003C3A61"/>
    <w:rsid w:val="003C3CCF"/>
    <w:rsid w:val="003C4008"/>
    <w:rsid w:val="003C51BE"/>
    <w:rsid w:val="003C5447"/>
    <w:rsid w:val="003C56FC"/>
    <w:rsid w:val="003C7995"/>
    <w:rsid w:val="003D14D0"/>
    <w:rsid w:val="003D1919"/>
    <w:rsid w:val="003D2150"/>
    <w:rsid w:val="003D22D0"/>
    <w:rsid w:val="003D32EA"/>
    <w:rsid w:val="003D46A5"/>
    <w:rsid w:val="003D493A"/>
    <w:rsid w:val="003D5F59"/>
    <w:rsid w:val="003D654A"/>
    <w:rsid w:val="003D6673"/>
    <w:rsid w:val="003E0320"/>
    <w:rsid w:val="003E1835"/>
    <w:rsid w:val="003E1A09"/>
    <w:rsid w:val="003E1A47"/>
    <w:rsid w:val="003E1C56"/>
    <w:rsid w:val="003E35A9"/>
    <w:rsid w:val="003E3BF9"/>
    <w:rsid w:val="003E429E"/>
    <w:rsid w:val="003E592C"/>
    <w:rsid w:val="003E5C1E"/>
    <w:rsid w:val="003E75AA"/>
    <w:rsid w:val="003E7A3A"/>
    <w:rsid w:val="003E7DA9"/>
    <w:rsid w:val="003F0035"/>
    <w:rsid w:val="003F006C"/>
    <w:rsid w:val="003F09DD"/>
    <w:rsid w:val="003F0CAC"/>
    <w:rsid w:val="003F1262"/>
    <w:rsid w:val="003F15AF"/>
    <w:rsid w:val="003F28C0"/>
    <w:rsid w:val="003F446A"/>
    <w:rsid w:val="003F4608"/>
    <w:rsid w:val="003F53D5"/>
    <w:rsid w:val="003F5EA1"/>
    <w:rsid w:val="003F7782"/>
    <w:rsid w:val="003F7A65"/>
    <w:rsid w:val="003F7D58"/>
    <w:rsid w:val="00401698"/>
    <w:rsid w:val="00402092"/>
    <w:rsid w:val="00402942"/>
    <w:rsid w:val="0040307C"/>
    <w:rsid w:val="004035B4"/>
    <w:rsid w:val="00403B66"/>
    <w:rsid w:val="00404BB5"/>
    <w:rsid w:val="0040529F"/>
    <w:rsid w:val="00405C8C"/>
    <w:rsid w:val="00405DB2"/>
    <w:rsid w:val="004064C1"/>
    <w:rsid w:val="00410252"/>
    <w:rsid w:val="0041170E"/>
    <w:rsid w:val="00413C71"/>
    <w:rsid w:val="00414928"/>
    <w:rsid w:val="00414E1C"/>
    <w:rsid w:val="0041570B"/>
    <w:rsid w:val="00415FE3"/>
    <w:rsid w:val="0041603E"/>
    <w:rsid w:val="00416AB7"/>
    <w:rsid w:val="00416CFB"/>
    <w:rsid w:val="004170F7"/>
    <w:rsid w:val="00417490"/>
    <w:rsid w:val="0042014A"/>
    <w:rsid w:val="00420385"/>
    <w:rsid w:val="0042116A"/>
    <w:rsid w:val="00421396"/>
    <w:rsid w:val="00421C68"/>
    <w:rsid w:val="00421DE9"/>
    <w:rsid w:val="00423D25"/>
    <w:rsid w:val="0042536B"/>
    <w:rsid w:val="00425706"/>
    <w:rsid w:val="00425774"/>
    <w:rsid w:val="00425CD3"/>
    <w:rsid w:val="004266DB"/>
    <w:rsid w:val="004276B3"/>
    <w:rsid w:val="00430A8F"/>
    <w:rsid w:val="0043170C"/>
    <w:rsid w:val="00432FE2"/>
    <w:rsid w:val="00433100"/>
    <w:rsid w:val="004331DB"/>
    <w:rsid w:val="004331DE"/>
    <w:rsid w:val="00434ACF"/>
    <w:rsid w:val="0043764B"/>
    <w:rsid w:val="00437825"/>
    <w:rsid w:val="0043785D"/>
    <w:rsid w:val="00437F11"/>
    <w:rsid w:val="00440365"/>
    <w:rsid w:val="0044055A"/>
    <w:rsid w:val="0044106B"/>
    <w:rsid w:val="004411EE"/>
    <w:rsid w:val="00441337"/>
    <w:rsid w:val="00441B7D"/>
    <w:rsid w:val="00442136"/>
    <w:rsid w:val="0044381B"/>
    <w:rsid w:val="004439EF"/>
    <w:rsid w:val="004440B9"/>
    <w:rsid w:val="004445B5"/>
    <w:rsid w:val="00445C21"/>
    <w:rsid w:val="00446007"/>
    <w:rsid w:val="004461F7"/>
    <w:rsid w:val="0044640D"/>
    <w:rsid w:val="00447C40"/>
    <w:rsid w:val="00447E16"/>
    <w:rsid w:val="00450060"/>
    <w:rsid w:val="00450A58"/>
    <w:rsid w:val="0045192D"/>
    <w:rsid w:val="00452163"/>
    <w:rsid w:val="004522D6"/>
    <w:rsid w:val="00452C6E"/>
    <w:rsid w:val="00453DA1"/>
    <w:rsid w:val="00454863"/>
    <w:rsid w:val="00455D48"/>
    <w:rsid w:val="00455FC5"/>
    <w:rsid w:val="00456956"/>
    <w:rsid w:val="004604FA"/>
    <w:rsid w:val="004616A8"/>
    <w:rsid w:val="004626F7"/>
    <w:rsid w:val="004631E6"/>
    <w:rsid w:val="004646D6"/>
    <w:rsid w:val="004650CD"/>
    <w:rsid w:val="0046583E"/>
    <w:rsid w:val="004661EC"/>
    <w:rsid w:val="004662B6"/>
    <w:rsid w:val="00466D31"/>
    <w:rsid w:val="00470E6E"/>
    <w:rsid w:val="00472890"/>
    <w:rsid w:val="00472F9B"/>
    <w:rsid w:val="00473776"/>
    <w:rsid w:val="004740C8"/>
    <w:rsid w:val="004745DB"/>
    <w:rsid w:val="00474C9E"/>
    <w:rsid w:val="00476F6C"/>
    <w:rsid w:val="00477311"/>
    <w:rsid w:val="00477753"/>
    <w:rsid w:val="00477A93"/>
    <w:rsid w:val="00477F82"/>
    <w:rsid w:val="0048156D"/>
    <w:rsid w:val="004817CC"/>
    <w:rsid w:val="00481CFF"/>
    <w:rsid w:val="00482AA4"/>
    <w:rsid w:val="004831EE"/>
    <w:rsid w:val="00483D6D"/>
    <w:rsid w:val="00483F23"/>
    <w:rsid w:val="00484C44"/>
    <w:rsid w:val="00485A2C"/>
    <w:rsid w:val="00490709"/>
    <w:rsid w:val="0049324E"/>
    <w:rsid w:val="004937E3"/>
    <w:rsid w:val="00493A38"/>
    <w:rsid w:val="0049444B"/>
    <w:rsid w:val="004977E8"/>
    <w:rsid w:val="004A0442"/>
    <w:rsid w:val="004A0469"/>
    <w:rsid w:val="004A0AC0"/>
    <w:rsid w:val="004A0FBE"/>
    <w:rsid w:val="004A101C"/>
    <w:rsid w:val="004A1A85"/>
    <w:rsid w:val="004A2A73"/>
    <w:rsid w:val="004A2E94"/>
    <w:rsid w:val="004A37E3"/>
    <w:rsid w:val="004A3815"/>
    <w:rsid w:val="004A39D2"/>
    <w:rsid w:val="004A3CD4"/>
    <w:rsid w:val="004A3F15"/>
    <w:rsid w:val="004A4009"/>
    <w:rsid w:val="004A4917"/>
    <w:rsid w:val="004A4DF1"/>
    <w:rsid w:val="004A5839"/>
    <w:rsid w:val="004A622A"/>
    <w:rsid w:val="004A6923"/>
    <w:rsid w:val="004B0567"/>
    <w:rsid w:val="004B0FBC"/>
    <w:rsid w:val="004B1821"/>
    <w:rsid w:val="004B1BE5"/>
    <w:rsid w:val="004B2666"/>
    <w:rsid w:val="004B3DB8"/>
    <w:rsid w:val="004B3E6F"/>
    <w:rsid w:val="004B5006"/>
    <w:rsid w:val="004B59D0"/>
    <w:rsid w:val="004B7378"/>
    <w:rsid w:val="004B739B"/>
    <w:rsid w:val="004B7595"/>
    <w:rsid w:val="004C0553"/>
    <w:rsid w:val="004C2A46"/>
    <w:rsid w:val="004C2E09"/>
    <w:rsid w:val="004C4566"/>
    <w:rsid w:val="004C5DE8"/>
    <w:rsid w:val="004C6D0D"/>
    <w:rsid w:val="004C773E"/>
    <w:rsid w:val="004C7B41"/>
    <w:rsid w:val="004D01E1"/>
    <w:rsid w:val="004D0542"/>
    <w:rsid w:val="004D310B"/>
    <w:rsid w:val="004D3800"/>
    <w:rsid w:val="004D4037"/>
    <w:rsid w:val="004D4210"/>
    <w:rsid w:val="004D4F28"/>
    <w:rsid w:val="004D4F6D"/>
    <w:rsid w:val="004D5AFA"/>
    <w:rsid w:val="004D5F00"/>
    <w:rsid w:val="004D66FE"/>
    <w:rsid w:val="004E00CD"/>
    <w:rsid w:val="004E08BF"/>
    <w:rsid w:val="004E148E"/>
    <w:rsid w:val="004E2E1C"/>
    <w:rsid w:val="004E774F"/>
    <w:rsid w:val="004F17AB"/>
    <w:rsid w:val="004F20AB"/>
    <w:rsid w:val="004F25CE"/>
    <w:rsid w:val="004F3BD6"/>
    <w:rsid w:val="004F424D"/>
    <w:rsid w:val="004F5A28"/>
    <w:rsid w:val="004F65C8"/>
    <w:rsid w:val="004F70F8"/>
    <w:rsid w:val="0050076F"/>
    <w:rsid w:val="0050081A"/>
    <w:rsid w:val="00500C16"/>
    <w:rsid w:val="00500FDC"/>
    <w:rsid w:val="00501345"/>
    <w:rsid w:val="005018CA"/>
    <w:rsid w:val="00501F99"/>
    <w:rsid w:val="00502394"/>
    <w:rsid w:val="0050245E"/>
    <w:rsid w:val="00504A37"/>
    <w:rsid w:val="0050624E"/>
    <w:rsid w:val="00506691"/>
    <w:rsid w:val="0050731A"/>
    <w:rsid w:val="00510A44"/>
    <w:rsid w:val="00510CA8"/>
    <w:rsid w:val="0051175B"/>
    <w:rsid w:val="0051431A"/>
    <w:rsid w:val="00514617"/>
    <w:rsid w:val="00514897"/>
    <w:rsid w:val="005149AA"/>
    <w:rsid w:val="00514EC1"/>
    <w:rsid w:val="00516888"/>
    <w:rsid w:val="00516AE7"/>
    <w:rsid w:val="00516CBD"/>
    <w:rsid w:val="005172B9"/>
    <w:rsid w:val="005200D0"/>
    <w:rsid w:val="00522747"/>
    <w:rsid w:val="00525047"/>
    <w:rsid w:val="0052580C"/>
    <w:rsid w:val="00527521"/>
    <w:rsid w:val="0052757D"/>
    <w:rsid w:val="005275F1"/>
    <w:rsid w:val="00527849"/>
    <w:rsid w:val="0052790C"/>
    <w:rsid w:val="00530CFE"/>
    <w:rsid w:val="005317E2"/>
    <w:rsid w:val="00531C6D"/>
    <w:rsid w:val="005324DF"/>
    <w:rsid w:val="00532C45"/>
    <w:rsid w:val="0053353E"/>
    <w:rsid w:val="0053527C"/>
    <w:rsid w:val="005352E1"/>
    <w:rsid w:val="00535718"/>
    <w:rsid w:val="00535DD4"/>
    <w:rsid w:val="00535DE2"/>
    <w:rsid w:val="005377DE"/>
    <w:rsid w:val="005408B3"/>
    <w:rsid w:val="00540C89"/>
    <w:rsid w:val="005412D4"/>
    <w:rsid w:val="005413DE"/>
    <w:rsid w:val="00542EDC"/>
    <w:rsid w:val="00543350"/>
    <w:rsid w:val="00543D3D"/>
    <w:rsid w:val="00544104"/>
    <w:rsid w:val="00544A15"/>
    <w:rsid w:val="00544C33"/>
    <w:rsid w:val="00544C99"/>
    <w:rsid w:val="00544E2C"/>
    <w:rsid w:val="005463EF"/>
    <w:rsid w:val="00546AB8"/>
    <w:rsid w:val="00547035"/>
    <w:rsid w:val="005479DE"/>
    <w:rsid w:val="00547C4D"/>
    <w:rsid w:val="0055260C"/>
    <w:rsid w:val="005529DC"/>
    <w:rsid w:val="00553BC7"/>
    <w:rsid w:val="00553DD4"/>
    <w:rsid w:val="005544F3"/>
    <w:rsid w:val="00555070"/>
    <w:rsid w:val="0055524B"/>
    <w:rsid w:val="00555C87"/>
    <w:rsid w:val="00556E22"/>
    <w:rsid w:val="00557D69"/>
    <w:rsid w:val="00557DEE"/>
    <w:rsid w:val="00561144"/>
    <w:rsid w:val="00561147"/>
    <w:rsid w:val="00561688"/>
    <w:rsid w:val="00564173"/>
    <w:rsid w:val="00564A9C"/>
    <w:rsid w:val="00564FBD"/>
    <w:rsid w:val="0056537F"/>
    <w:rsid w:val="00566011"/>
    <w:rsid w:val="005678B3"/>
    <w:rsid w:val="00571444"/>
    <w:rsid w:val="00571446"/>
    <w:rsid w:val="005715B2"/>
    <w:rsid w:val="005718B4"/>
    <w:rsid w:val="005720BB"/>
    <w:rsid w:val="00572C5B"/>
    <w:rsid w:val="00572ECC"/>
    <w:rsid w:val="00573A71"/>
    <w:rsid w:val="00573D10"/>
    <w:rsid w:val="00574066"/>
    <w:rsid w:val="00574B6A"/>
    <w:rsid w:val="00574BC3"/>
    <w:rsid w:val="00574E72"/>
    <w:rsid w:val="00575BA4"/>
    <w:rsid w:val="00575F35"/>
    <w:rsid w:val="00576BD5"/>
    <w:rsid w:val="00576E1C"/>
    <w:rsid w:val="00576F3F"/>
    <w:rsid w:val="00580727"/>
    <w:rsid w:val="005808E9"/>
    <w:rsid w:val="00580A2D"/>
    <w:rsid w:val="0058146F"/>
    <w:rsid w:val="005815E0"/>
    <w:rsid w:val="00581E88"/>
    <w:rsid w:val="00583168"/>
    <w:rsid w:val="005833A4"/>
    <w:rsid w:val="00584E82"/>
    <w:rsid w:val="00585CA9"/>
    <w:rsid w:val="005866F4"/>
    <w:rsid w:val="00586C43"/>
    <w:rsid w:val="0058704E"/>
    <w:rsid w:val="00587C31"/>
    <w:rsid w:val="00590CE8"/>
    <w:rsid w:val="005925C8"/>
    <w:rsid w:val="00592635"/>
    <w:rsid w:val="00595316"/>
    <w:rsid w:val="0059668A"/>
    <w:rsid w:val="00596C6B"/>
    <w:rsid w:val="005970A6"/>
    <w:rsid w:val="005A224E"/>
    <w:rsid w:val="005A253F"/>
    <w:rsid w:val="005A27CC"/>
    <w:rsid w:val="005A32C6"/>
    <w:rsid w:val="005A34B5"/>
    <w:rsid w:val="005A5F8E"/>
    <w:rsid w:val="005A6BF2"/>
    <w:rsid w:val="005A727F"/>
    <w:rsid w:val="005A77B0"/>
    <w:rsid w:val="005B058D"/>
    <w:rsid w:val="005B2289"/>
    <w:rsid w:val="005B29B1"/>
    <w:rsid w:val="005B306E"/>
    <w:rsid w:val="005B3708"/>
    <w:rsid w:val="005B49E0"/>
    <w:rsid w:val="005B4EEF"/>
    <w:rsid w:val="005B51CE"/>
    <w:rsid w:val="005B6142"/>
    <w:rsid w:val="005B65B3"/>
    <w:rsid w:val="005B6E04"/>
    <w:rsid w:val="005B70D5"/>
    <w:rsid w:val="005B7935"/>
    <w:rsid w:val="005B7AE8"/>
    <w:rsid w:val="005C01BC"/>
    <w:rsid w:val="005C12AD"/>
    <w:rsid w:val="005C16DE"/>
    <w:rsid w:val="005C17B4"/>
    <w:rsid w:val="005C1AA9"/>
    <w:rsid w:val="005C21AA"/>
    <w:rsid w:val="005C27EF"/>
    <w:rsid w:val="005C427E"/>
    <w:rsid w:val="005C470E"/>
    <w:rsid w:val="005C53A4"/>
    <w:rsid w:val="005C5B90"/>
    <w:rsid w:val="005C77F2"/>
    <w:rsid w:val="005C7E74"/>
    <w:rsid w:val="005D04CA"/>
    <w:rsid w:val="005D0946"/>
    <w:rsid w:val="005D29E5"/>
    <w:rsid w:val="005D2BDA"/>
    <w:rsid w:val="005D41CC"/>
    <w:rsid w:val="005D5054"/>
    <w:rsid w:val="005D5F56"/>
    <w:rsid w:val="005D6255"/>
    <w:rsid w:val="005D73A2"/>
    <w:rsid w:val="005D78A4"/>
    <w:rsid w:val="005D7A7F"/>
    <w:rsid w:val="005E01CA"/>
    <w:rsid w:val="005E0496"/>
    <w:rsid w:val="005E2ED5"/>
    <w:rsid w:val="005E4268"/>
    <w:rsid w:val="005E540C"/>
    <w:rsid w:val="005E5747"/>
    <w:rsid w:val="005E6EFF"/>
    <w:rsid w:val="005E723D"/>
    <w:rsid w:val="005E74FD"/>
    <w:rsid w:val="005E79C6"/>
    <w:rsid w:val="005E7D08"/>
    <w:rsid w:val="005F07BB"/>
    <w:rsid w:val="005F092B"/>
    <w:rsid w:val="005F09CB"/>
    <w:rsid w:val="005F34B8"/>
    <w:rsid w:val="005F3B0D"/>
    <w:rsid w:val="005F4B56"/>
    <w:rsid w:val="005F536B"/>
    <w:rsid w:val="005F5A62"/>
    <w:rsid w:val="005F5A83"/>
    <w:rsid w:val="005F5EF8"/>
    <w:rsid w:val="005F6C9B"/>
    <w:rsid w:val="005F78EE"/>
    <w:rsid w:val="0060144B"/>
    <w:rsid w:val="0060281D"/>
    <w:rsid w:val="00603B8A"/>
    <w:rsid w:val="0060568A"/>
    <w:rsid w:val="00607549"/>
    <w:rsid w:val="00607A19"/>
    <w:rsid w:val="00610948"/>
    <w:rsid w:val="00610A78"/>
    <w:rsid w:val="00611808"/>
    <w:rsid w:val="00611EA3"/>
    <w:rsid w:val="0061243A"/>
    <w:rsid w:val="006134EF"/>
    <w:rsid w:val="00613D55"/>
    <w:rsid w:val="0061436D"/>
    <w:rsid w:val="00614501"/>
    <w:rsid w:val="0061487E"/>
    <w:rsid w:val="006152F0"/>
    <w:rsid w:val="00615A54"/>
    <w:rsid w:val="00617782"/>
    <w:rsid w:val="0061787D"/>
    <w:rsid w:val="00620122"/>
    <w:rsid w:val="006205E6"/>
    <w:rsid w:val="00620725"/>
    <w:rsid w:val="00621272"/>
    <w:rsid w:val="00621994"/>
    <w:rsid w:val="00621F33"/>
    <w:rsid w:val="006220CE"/>
    <w:rsid w:val="0062293F"/>
    <w:rsid w:val="00622EAF"/>
    <w:rsid w:val="006236AA"/>
    <w:rsid w:val="006240EA"/>
    <w:rsid w:val="00624FE7"/>
    <w:rsid w:val="006258D4"/>
    <w:rsid w:val="00625960"/>
    <w:rsid w:val="00625CEE"/>
    <w:rsid w:val="006267BA"/>
    <w:rsid w:val="006276A2"/>
    <w:rsid w:val="00627BEA"/>
    <w:rsid w:val="00627CC3"/>
    <w:rsid w:val="006300FF"/>
    <w:rsid w:val="00631237"/>
    <w:rsid w:val="00631EF8"/>
    <w:rsid w:val="00634520"/>
    <w:rsid w:val="00634C68"/>
    <w:rsid w:val="0063642E"/>
    <w:rsid w:val="00636B25"/>
    <w:rsid w:val="00637201"/>
    <w:rsid w:val="006376D2"/>
    <w:rsid w:val="00640EE9"/>
    <w:rsid w:val="00643676"/>
    <w:rsid w:val="00643899"/>
    <w:rsid w:val="00643B05"/>
    <w:rsid w:val="00643C26"/>
    <w:rsid w:val="006449CF"/>
    <w:rsid w:val="00644C2F"/>
    <w:rsid w:val="006451A4"/>
    <w:rsid w:val="00645647"/>
    <w:rsid w:val="00645688"/>
    <w:rsid w:val="00645841"/>
    <w:rsid w:val="00646290"/>
    <w:rsid w:val="00646C14"/>
    <w:rsid w:val="00647379"/>
    <w:rsid w:val="006473B9"/>
    <w:rsid w:val="006479E9"/>
    <w:rsid w:val="00647DB3"/>
    <w:rsid w:val="00651203"/>
    <w:rsid w:val="0065140A"/>
    <w:rsid w:val="00654FF6"/>
    <w:rsid w:val="00655923"/>
    <w:rsid w:val="00655AAB"/>
    <w:rsid w:val="00656129"/>
    <w:rsid w:val="006572A7"/>
    <w:rsid w:val="00657717"/>
    <w:rsid w:val="00657E0D"/>
    <w:rsid w:val="006603FA"/>
    <w:rsid w:val="00661043"/>
    <w:rsid w:val="0066145B"/>
    <w:rsid w:val="00661CC0"/>
    <w:rsid w:val="00661EFE"/>
    <w:rsid w:val="00665A80"/>
    <w:rsid w:val="00670610"/>
    <w:rsid w:val="006719CF"/>
    <w:rsid w:val="00672195"/>
    <w:rsid w:val="00675543"/>
    <w:rsid w:val="00676CBF"/>
    <w:rsid w:val="00677A81"/>
    <w:rsid w:val="00677D04"/>
    <w:rsid w:val="0068014F"/>
    <w:rsid w:val="0068017F"/>
    <w:rsid w:val="00680A30"/>
    <w:rsid w:val="00681362"/>
    <w:rsid w:val="006816A4"/>
    <w:rsid w:val="006818B2"/>
    <w:rsid w:val="00681B05"/>
    <w:rsid w:val="0068278A"/>
    <w:rsid w:val="00682C04"/>
    <w:rsid w:val="00682C9E"/>
    <w:rsid w:val="00683544"/>
    <w:rsid w:val="00683AA6"/>
    <w:rsid w:val="00683FFA"/>
    <w:rsid w:val="00685841"/>
    <w:rsid w:val="00686812"/>
    <w:rsid w:val="00686E04"/>
    <w:rsid w:val="00691035"/>
    <w:rsid w:val="00691A2A"/>
    <w:rsid w:val="00691E0B"/>
    <w:rsid w:val="00692C86"/>
    <w:rsid w:val="00693E7C"/>
    <w:rsid w:val="00693E98"/>
    <w:rsid w:val="00694326"/>
    <w:rsid w:val="00694532"/>
    <w:rsid w:val="0069525F"/>
    <w:rsid w:val="006967B9"/>
    <w:rsid w:val="00696BB3"/>
    <w:rsid w:val="006970F3"/>
    <w:rsid w:val="00697338"/>
    <w:rsid w:val="006A00E4"/>
    <w:rsid w:val="006A0D35"/>
    <w:rsid w:val="006A0F83"/>
    <w:rsid w:val="006A1316"/>
    <w:rsid w:val="006A2505"/>
    <w:rsid w:val="006A2A95"/>
    <w:rsid w:val="006A32BE"/>
    <w:rsid w:val="006A4111"/>
    <w:rsid w:val="006A47E8"/>
    <w:rsid w:val="006A593A"/>
    <w:rsid w:val="006A697E"/>
    <w:rsid w:val="006A6D13"/>
    <w:rsid w:val="006A6F92"/>
    <w:rsid w:val="006B0072"/>
    <w:rsid w:val="006B05B5"/>
    <w:rsid w:val="006B1238"/>
    <w:rsid w:val="006B19DA"/>
    <w:rsid w:val="006B47FE"/>
    <w:rsid w:val="006B48A0"/>
    <w:rsid w:val="006B55ED"/>
    <w:rsid w:val="006B6A3C"/>
    <w:rsid w:val="006B716F"/>
    <w:rsid w:val="006B7EA7"/>
    <w:rsid w:val="006C2B28"/>
    <w:rsid w:val="006C3434"/>
    <w:rsid w:val="006C3950"/>
    <w:rsid w:val="006C442F"/>
    <w:rsid w:val="006C4EF2"/>
    <w:rsid w:val="006C51C0"/>
    <w:rsid w:val="006C5501"/>
    <w:rsid w:val="006C5F47"/>
    <w:rsid w:val="006C69A9"/>
    <w:rsid w:val="006C6ECD"/>
    <w:rsid w:val="006C776A"/>
    <w:rsid w:val="006D0505"/>
    <w:rsid w:val="006D07E0"/>
    <w:rsid w:val="006D152B"/>
    <w:rsid w:val="006D1C9F"/>
    <w:rsid w:val="006D345D"/>
    <w:rsid w:val="006D3FFA"/>
    <w:rsid w:val="006D4584"/>
    <w:rsid w:val="006D5747"/>
    <w:rsid w:val="006D627F"/>
    <w:rsid w:val="006D7355"/>
    <w:rsid w:val="006D798D"/>
    <w:rsid w:val="006E00A3"/>
    <w:rsid w:val="006E015D"/>
    <w:rsid w:val="006E11C2"/>
    <w:rsid w:val="006E167E"/>
    <w:rsid w:val="006E1EB6"/>
    <w:rsid w:val="006E27C8"/>
    <w:rsid w:val="006E361B"/>
    <w:rsid w:val="006E3692"/>
    <w:rsid w:val="006E40F4"/>
    <w:rsid w:val="006E4A23"/>
    <w:rsid w:val="006E650F"/>
    <w:rsid w:val="006E70D0"/>
    <w:rsid w:val="006F038F"/>
    <w:rsid w:val="006F0581"/>
    <w:rsid w:val="006F13FE"/>
    <w:rsid w:val="006F1985"/>
    <w:rsid w:val="006F2231"/>
    <w:rsid w:val="006F2B52"/>
    <w:rsid w:val="006F3134"/>
    <w:rsid w:val="006F6905"/>
    <w:rsid w:val="006F7189"/>
    <w:rsid w:val="006F7566"/>
    <w:rsid w:val="006F7BE1"/>
    <w:rsid w:val="007002B6"/>
    <w:rsid w:val="00701066"/>
    <w:rsid w:val="0070169A"/>
    <w:rsid w:val="0070224B"/>
    <w:rsid w:val="00702B8A"/>
    <w:rsid w:val="007037B7"/>
    <w:rsid w:val="00703B65"/>
    <w:rsid w:val="00703D38"/>
    <w:rsid w:val="00703F10"/>
    <w:rsid w:val="00706AFB"/>
    <w:rsid w:val="00710A60"/>
    <w:rsid w:val="00710E85"/>
    <w:rsid w:val="00712D2D"/>
    <w:rsid w:val="007133F7"/>
    <w:rsid w:val="00713E6D"/>
    <w:rsid w:val="0071427A"/>
    <w:rsid w:val="00714766"/>
    <w:rsid w:val="00716B1E"/>
    <w:rsid w:val="007171E5"/>
    <w:rsid w:val="007178F1"/>
    <w:rsid w:val="00720119"/>
    <w:rsid w:val="007202D7"/>
    <w:rsid w:val="007206FE"/>
    <w:rsid w:val="00720E7C"/>
    <w:rsid w:val="007212A3"/>
    <w:rsid w:val="00721A26"/>
    <w:rsid w:val="00721F80"/>
    <w:rsid w:val="00722611"/>
    <w:rsid w:val="00723902"/>
    <w:rsid w:val="00723B71"/>
    <w:rsid w:val="00724C7B"/>
    <w:rsid w:val="00725127"/>
    <w:rsid w:val="007251FE"/>
    <w:rsid w:val="00725220"/>
    <w:rsid w:val="0072742E"/>
    <w:rsid w:val="007303A8"/>
    <w:rsid w:val="00731D01"/>
    <w:rsid w:val="00731E86"/>
    <w:rsid w:val="00732DF5"/>
    <w:rsid w:val="007339F6"/>
    <w:rsid w:val="007345A0"/>
    <w:rsid w:val="00734C67"/>
    <w:rsid w:val="0073561A"/>
    <w:rsid w:val="0073569C"/>
    <w:rsid w:val="00735781"/>
    <w:rsid w:val="00736117"/>
    <w:rsid w:val="00736540"/>
    <w:rsid w:val="00736C13"/>
    <w:rsid w:val="00736FF5"/>
    <w:rsid w:val="0074008A"/>
    <w:rsid w:val="007411F9"/>
    <w:rsid w:val="007418EF"/>
    <w:rsid w:val="00743338"/>
    <w:rsid w:val="0074367C"/>
    <w:rsid w:val="00743D7E"/>
    <w:rsid w:val="00744676"/>
    <w:rsid w:val="00744AB5"/>
    <w:rsid w:val="0074520F"/>
    <w:rsid w:val="00746318"/>
    <w:rsid w:val="00747FD6"/>
    <w:rsid w:val="00751310"/>
    <w:rsid w:val="00751DF8"/>
    <w:rsid w:val="00752256"/>
    <w:rsid w:val="00752DCA"/>
    <w:rsid w:val="00753195"/>
    <w:rsid w:val="007532A8"/>
    <w:rsid w:val="007574ED"/>
    <w:rsid w:val="00757C79"/>
    <w:rsid w:val="007608AE"/>
    <w:rsid w:val="007609FE"/>
    <w:rsid w:val="00760B09"/>
    <w:rsid w:val="00760BA0"/>
    <w:rsid w:val="00761032"/>
    <w:rsid w:val="00761512"/>
    <w:rsid w:val="00762BBB"/>
    <w:rsid w:val="00762CAE"/>
    <w:rsid w:val="00762F91"/>
    <w:rsid w:val="007632F9"/>
    <w:rsid w:val="0076360C"/>
    <w:rsid w:val="00764011"/>
    <w:rsid w:val="00764A8E"/>
    <w:rsid w:val="00765805"/>
    <w:rsid w:val="00765E3E"/>
    <w:rsid w:val="00766D30"/>
    <w:rsid w:val="00767ECB"/>
    <w:rsid w:val="00770139"/>
    <w:rsid w:val="007705F5"/>
    <w:rsid w:val="00770717"/>
    <w:rsid w:val="00771498"/>
    <w:rsid w:val="00771769"/>
    <w:rsid w:val="007721C5"/>
    <w:rsid w:val="007735F6"/>
    <w:rsid w:val="0077364F"/>
    <w:rsid w:val="00773D05"/>
    <w:rsid w:val="00773D78"/>
    <w:rsid w:val="00773D7F"/>
    <w:rsid w:val="00774BFE"/>
    <w:rsid w:val="00775F93"/>
    <w:rsid w:val="0078009F"/>
    <w:rsid w:val="00780118"/>
    <w:rsid w:val="00782925"/>
    <w:rsid w:val="00782C78"/>
    <w:rsid w:val="00783133"/>
    <w:rsid w:val="007832B8"/>
    <w:rsid w:val="00783F29"/>
    <w:rsid w:val="007845A8"/>
    <w:rsid w:val="00784BA5"/>
    <w:rsid w:val="00784E08"/>
    <w:rsid w:val="0078502E"/>
    <w:rsid w:val="00785C50"/>
    <w:rsid w:val="00785F17"/>
    <w:rsid w:val="00786133"/>
    <w:rsid w:val="00786C03"/>
    <w:rsid w:val="007871B4"/>
    <w:rsid w:val="0079083C"/>
    <w:rsid w:val="00791395"/>
    <w:rsid w:val="00791F3B"/>
    <w:rsid w:val="00793522"/>
    <w:rsid w:val="007937C8"/>
    <w:rsid w:val="00794116"/>
    <w:rsid w:val="007A003D"/>
    <w:rsid w:val="007A0B03"/>
    <w:rsid w:val="007A1449"/>
    <w:rsid w:val="007A166F"/>
    <w:rsid w:val="007A23D2"/>
    <w:rsid w:val="007A2E72"/>
    <w:rsid w:val="007A3060"/>
    <w:rsid w:val="007A6993"/>
    <w:rsid w:val="007A715B"/>
    <w:rsid w:val="007A753A"/>
    <w:rsid w:val="007A7B34"/>
    <w:rsid w:val="007B0544"/>
    <w:rsid w:val="007B0AD3"/>
    <w:rsid w:val="007B2885"/>
    <w:rsid w:val="007B3361"/>
    <w:rsid w:val="007B4F13"/>
    <w:rsid w:val="007B6632"/>
    <w:rsid w:val="007B7390"/>
    <w:rsid w:val="007B78FA"/>
    <w:rsid w:val="007C0898"/>
    <w:rsid w:val="007C0CA4"/>
    <w:rsid w:val="007C0D56"/>
    <w:rsid w:val="007C0F1E"/>
    <w:rsid w:val="007C13C8"/>
    <w:rsid w:val="007C1582"/>
    <w:rsid w:val="007C2803"/>
    <w:rsid w:val="007C2CC6"/>
    <w:rsid w:val="007C2F22"/>
    <w:rsid w:val="007C37FB"/>
    <w:rsid w:val="007C43BB"/>
    <w:rsid w:val="007C532D"/>
    <w:rsid w:val="007C53D4"/>
    <w:rsid w:val="007C60D0"/>
    <w:rsid w:val="007C6BA6"/>
    <w:rsid w:val="007C782E"/>
    <w:rsid w:val="007C7986"/>
    <w:rsid w:val="007D007F"/>
    <w:rsid w:val="007D0203"/>
    <w:rsid w:val="007D0AB3"/>
    <w:rsid w:val="007D0EAA"/>
    <w:rsid w:val="007D206D"/>
    <w:rsid w:val="007D2658"/>
    <w:rsid w:val="007D2C7D"/>
    <w:rsid w:val="007D2F69"/>
    <w:rsid w:val="007D416F"/>
    <w:rsid w:val="007D4DFF"/>
    <w:rsid w:val="007D55F8"/>
    <w:rsid w:val="007D5A21"/>
    <w:rsid w:val="007D5EA3"/>
    <w:rsid w:val="007D763A"/>
    <w:rsid w:val="007E01CF"/>
    <w:rsid w:val="007E1452"/>
    <w:rsid w:val="007E1ABB"/>
    <w:rsid w:val="007E3403"/>
    <w:rsid w:val="007E3911"/>
    <w:rsid w:val="007E3F25"/>
    <w:rsid w:val="007E4006"/>
    <w:rsid w:val="007E4690"/>
    <w:rsid w:val="007E4892"/>
    <w:rsid w:val="007E584E"/>
    <w:rsid w:val="007E5879"/>
    <w:rsid w:val="007E5A06"/>
    <w:rsid w:val="007E6CCF"/>
    <w:rsid w:val="007E721C"/>
    <w:rsid w:val="007E7805"/>
    <w:rsid w:val="007E7E96"/>
    <w:rsid w:val="007E7F47"/>
    <w:rsid w:val="007F05D7"/>
    <w:rsid w:val="007F0A15"/>
    <w:rsid w:val="007F1321"/>
    <w:rsid w:val="007F13C5"/>
    <w:rsid w:val="007F18EB"/>
    <w:rsid w:val="007F1DF8"/>
    <w:rsid w:val="007F355D"/>
    <w:rsid w:val="007F360D"/>
    <w:rsid w:val="007F3CE8"/>
    <w:rsid w:val="007F44B6"/>
    <w:rsid w:val="007F5273"/>
    <w:rsid w:val="007F55FF"/>
    <w:rsid w:val="007F578C"/>
    <w:rsid w:val="007F57A5"/>
    <w:rsid w:val="007F589A"/>
    <w:rsid w:val="007F6786"/>
    <w:rsid w:val="007F7C8E"/>
    <w:rsid w:val="007F7FE0"/>
    <w:rsid w:val="008002F6"/>
    <w:rsid w:val="00800317"/>
    <w:rsid w:val="008005D3"/>
    <w:rsid w:val="00801737"/>
    <w:rsid w:val="008026F3"/>
    <w:rsid w:val="008030F4"/>
    <w:rsid w:val="008035D7"/>
    <w:rsid w:val="008049B4"/>
    <w:rsid w:val="00804A00"/>
    <w:rsid w:val="00805289"/>
    <w:rsid w:val="00805326"/>
    <w:rsid w:val="00805B58"/>
    <w:rsid w:val="008068A5"/>
    <w:rsid w:val="00810AD5"/>
    <w:rsid w:val="00812986"/>
    <w:rsid w:val="008140A5"/>
    <w:rsid w:val="008150FF"/>
    <w:rsid w:val="008156FA"/>
    <w:rsid w:val="008157A8"/>
    <w:rsid w:val="00815BF5"/>
    <w:rsid w:val="008171DF"/>
    <w:rsid w:val="00817630"/>
    <w:rsid w:val="00817658"/>
    <w:rsid w:val="00817A2F"/>
    <w:rsid w:val="00820CF6"/>
    <w:rsid w:val="00820E43"/>
    <w:rsid w:val="00821C1F"/>
    <w:rsid w:val="008224FB"/>
    <w:rsid w:val="008230E7"/>
    <w:rsid w:val="00823696"/>
    <w:rsid w:val="00823E66"/>
    <w:rsid w:val="00824541"/>
    <w:rsid w:val="00824F74"/>
    <w:rsid w:val="008260FF"/>
    <w:rsid w:val="00826388"/>
    <w:rsid w:val="0082640C"/>
    <w:rsid w:val="008264CC"/>
    <w:rsid w:val="008267C6"/>
    <w:rsid w:val="008278C9"/>
    <w:rsid w:val="00830093"/>
    <w:rsid w:val="008301C1"/>
    <w:rsid w:val="00830A4D"/>
    <w:rsid w:val="00830CFC"/>
    <w:rsid w:val="00830DB8"/>
    <w:rsid w:val="00831AE1"/>
    <w:rsid w:val="0083209F"/>
    <w:rsid w:val="008325D7"/>
    <w:rsid w:val="008330F6"/>
    <w:rsid w:val="008338C1"/>
    <w:rsid w:val="0083394E"/>
    <w:rsid w:val="008358FA"/>
    <w:rsid w:val="00836CBC"/>
    <w:rsid w:val="00837006"/>
    <w:rsid w:val="0083772E"/>
    <w:rsid w:val="00837A92"/>
    <w:rsid w:val="0084024F"/>
    <w:rsid w:val="00840CC7"/>
    <w:rsid w:val="0084199A"/>
    <w:rsid w:val="00842848"/>
    <w:rsid w:val="00843D92"/>
    <w:rsid w:val="00843F33"/>
    <w:rsid w:val="008445C3"/>
    <w:rsid w:val="00844D16"/>
    <w:rsid w:val="00845773"/>
    <w:rsid w:val="00846B46"/>
    <w:rsid w:val="008478A0"/>
    <w:rsid w:val="00851ACE"/>
    <w:rsid w:val="008524CB"/>
    <w:rsid w:val="00853D37"/>
    <w:rsid w:val="0085588C"/>
    <w:rsid w:val="00855A34"/>
    <w:rsid w:val="00856AD5"/>
    <w:rsid w:val="00856B6E"/>
    <w:rsid w:val="0085703A"/>
    <w:rsid w:val="008577E5"/>
    <w:rsid w:val="008600DA"/>
    <w:rsid w:val="0086056D"/>
    <w:rsid w:val="00860B5E"/>
    <w:rsid w:val="00860E15"/>
    <w:rsid w:val="008616ED"/>
    <w:rsid w:val="00861C1D"/>
    <w:rsid w:val="00861D0A"/>
    <w:rsid w:val="00861EAE"/>
    <w:rsid w:val="00862363"/>
    <w:rsid w:val="00862999"/>
    <w:rsid w:val="00863723"/>
    <w:rsid w:val="0086378A"/>
    <w:rsid w:val="0086378D"/>
    <w:rsid w:val="00863B79"/>
    <w:rsid w:val="00863D5A"/>
    <w:rsid w:val="00864FD3"/>
    <w:rsid w:val="00865AD4"/>
    <w:rsid w:val="00866C3B"/>
    <w:rsid w:val="0086715B"/>
    <w:rsid w:val="00867270"/>
    <w:rsid w:val="00867812"/>
    <w:rsid w:val="00870802"/>
    <w:rsid w:val="0087110E"/>
    <w:rsid w:val="00873511"/>
    <w:rsid w:val="00873D1F"/>
    <w:rsid w:val="00873DD3"/>
    <w:rsid w:val="00874541"/>
    <w:rsid w:val="00874B95"/>
    <w:rsid w:val="0087569E"/>
    <w:rsid w:val="00875A03"/>
    <w:rsid w:val="00876EBC"/>
    <w:rsid w:val="00877929"/>
    <w:rsid w:val="008801E9"/>
    <w:rsid w:val="00881AAF"/>
    <w:rsid w:val="00881F7E"/>
    <w:rsid w:val="00882F99"/>
    <w:rsid w:val="00884C34"/>
    <w:rsid w:val="008850F2"/>
    <w:rsid w:val="008858AC"/>
    <w:rsid w:val="00885BDF"/>
    <w:rsid w:val="00886ACA"/>
    <w:rsid w:val="00886E96"/>
    <w:rsid w:val="0088719E"/>
    <w:rsid w:val="00887346"/>
    <w:rsid w:val="008914A1"/>
    <w:rsid w:val="00891530"/>
    <w:rsid w:val="00891FA9"/>
    <w:rsid w:val="00893B31"/>
    <w:rsid w:val="00893CCA"/>
    <w:rsid w:val="00893DE7"/>
    <w:rsid w:val="00897AC3"/>
    <w:rsid w:val="00897BB3"/>
    <w:rsid w:val="00897D13"/>
    <w:rsid w:val="008A0076"/>
    <w:rsid w:val="008A0972"/>
    <w:rsid w:val="008A1D4A"/>
    <w:rsid w:val="008A25E7"/>
    <w:rsid w:val="008A31BC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567"/>
    <w:rsid w:val="008B2069"/>
    <w:rsid w:val="008B2298"/>
    <w:rsid w:val="008B264D"/>
    <w:rsid w:val="008B3A33"/>
    <w:rsid w:val="008B4B21"/>
    <w:rsid w:val="008B51C0"/>
    <w:rsid w:val="008B535B"/>
    <w:rsid w:val="008B6588"/>
    <w:rsid w:val="008B65B4"/>
    <w:rsid w:val="008B70F5"/>
    <w:rsid w:val="008B7AA9"/>
    <w:rsid w:val="008C06EA"/>
    <w:rsid w:val="008C209B"/>
    <w:rsid w:val="008C21B3"/>
    <w:rsid w:val="008C24FF"/>
    <w:rsid w:val="008C2C5E"/>
    <w:rsid w:val="008C2D62"/>
    <w:rsid w:val="008C3615"/>
    <w:rsid w:val="008C41B1"/>
    <w:rsid w:val="008C5CEC"/>
    <w:rsid w:val="008C5E15"/>
    <w:rsid w:val="008C642E"/>
    <w:rsid w:val="008D073F"/>
    <w:rsid w:val="008D08AD"/>
    <w:rsid w:val="008D1DC0"/>
    <w:rsid w:val="008D25FC"/>
    <w:rsid w:val="008D2AC2"/>
    <w:rsid w:val="008D50CA"/>
    <w:rsid w:val="008D693C"/>
    <w:rsid w:val="008D6B09"/>
    <w:rsid w:val="008E0C6B"/>
    <w:rsid w:val="008E10A4"/>
    <w:rsid w:val="008E137B"/>
    <w:rsid w:val="008E1C78"/>
    <w:rsid w:val="008E2B71"/>
    <w:rsid w:val="008E415D"/>
    <w:rsid w:val="008E41D5"/>
    <w:rsid w:val="008E4F3C"/>
    <w:rsid w:val="008E5772"/>
    <w:rsid w:val="008E59A4"/>
    <w:rsid w:val="008E695A"/>
    <w:rsid w:val="008E6B97"/>
    <w:rsid w:val="008E71ED"/>
    <w:rsid w:val="008E74B8"/>
    <w:rsid w:val="008E7F77"/>
    <w:rsid w:val="008F0381"/>
    <w:rsid w:val="008F1951"/>
    <w:rsid w:val="008F2409"/>
    <w:rsid w:val="008F2690"/>
    <w:rsid w:val="008F3339"/>
    <w:rsid w:val="008F4129"/>
    <w:rsid w:val="008F6660"/>
    <w:rsid w:val="00901C60"/>
    <w:rsid w:val="00902108"/>
    <w:rsid w:val="00902312"/>
    <w:rsid w:val="0090264D"/>
    <w:rsid w:val="00903E1C"/>
    <w:rsid w:val="009040BF"/>
    <w:rsid w:val="009046DF"/>
    <w:rsid w:val="00904741"/>
    <w:rsid w:val="00904B42"/>
    <w:rsid w:val="00906448"/>
    <w:rsid w:val="00906B6D"/>
    <w:rsid w:val="00907227"/>
    <w:rsid w:val="009072AB"/>
    <w:rsid w:val="0090778E"/>
    <w:rsid w:val="009078A4"/>
    <w:rsid w:val="009078C0"/>
    <w:rsid w:val="0091105C"/>
    <w:rsid w:val="00911AC8"/>
    <w:rsid w:val="00911D5C"/>
    <w:rsid w:val="00914119"/>
    <w:rsid w:val="00914B46"/>
    <w:rsid w:val="00916244"/>
    <w:rsid w:val="009163D7"/>
    <w:rsid w:val="00916678"/>
    <w:rsid w:val="0091788F"/>
    <w:rsid w:val="009178A4"/>
    <w:rsid w:val="009179D2"/>
    <w:rsid w:val="00917A9E"/>
    <w:rsid w:val="00921AFA"/>
    <w:rsid w:val="00923177"/>
    <w:rsid w:val="00923CFA"/>
    <w:rsid w:val="00924D28"/>
    <w:rsid w:val="00924F46"/>
    <w:rsid w:val="00925BA5"/>
    <w:rsid w:val="00926CF7"/>
    <w:rsid w:val="00926E25"/>
    <w:rsid w:val="0092753E"/>
    <w:rsid w:val="00930860"/>
    <w:rsid w:val="0093139A"/>
    <w:rsid w:val="00931A94"/>
    <w:rsid w:val="009324E8"/>
    <w:rsid w:val="00932517"/>
    <w:rsid w:val="00932B27"/>
    <w:rsid w:val="00933E9C"/>
    <w:rsid w:val="009349BB"/>
    <w:rsid w:val="0093545C"/>
    <w:rsid w:val="0093582D"/>
    <w:rsid w:val="00937B61"/>
    <w:rsid w:val="00940986"/>
    <w:rsid w:val="00940BD6"/>
    <w:rsid w:val="00942470"/>
    <w:rsid w:val="00942690"/>
    <w:rsid w:val="0094295E"/>
    <w:rsid w:val="00943885"/>
    <w:rsid w:val="0094444D"/>
    <w:rsid w:val="00944A3F"/>
    <w:rsid w:val="00944F48"/>
    <w:rsid w:val="009460E9"/>
    <w:rsid w:val="00946E69"/>
    <w:rsid w:val="00947723"/>
    <w:rsid w:val="00951172"/>
    <w:rsid w:val="00951808"/>
    <w:rsid w:val="00951ED5"/>
    <w:rsid w:val="00953538"/>
    <w:rsid w:val="00953F05"/>
    <w:rsid w:val="0095760D"/>
    <w:rsid w:val="00957B27"/>
    <w:rsid w:val="00961612"/>
    <w:rsid w:val="0096267D"/>
    <w:rsid w:val="00962929"/>
    <w:rsid w:val="00963A8C"/>
    <w:rsid w:val="009640EE"/>
    <w:rsid w:val="009641B6"/>
    <w:rsid w:val="00964CBD"/>
    <w:rsid w:val="00966848"/>
    <w:rsid w:val="00970F74"/>
    <w:rsid w:val="00971B26"/>
    <w:rsid w:val="009723B1"/>
    <w:rsid w:val="0097288E"/>
    <w:rsid w:val="0097318D"/>
    <w:rsid w:val="009736B6"/>
    <w:rsid w:val="00973EFE"/>
    <w:rsid w:val="00975679"/>
    <w:rsid w:val="00975AAF"/>
    <w:rsid w:val="0097715B"/>
    <w:rsid w:val="009775D5"/>
    <w:rsid w:val="0098007E"/>
    <w:rsid w:val="00980D4B"/>
    <w:rsid w:val="00982C61"/>
    <w:rsid w:val="00983244"/>
    <w:rsid w:val="00983838"/>
    <w:rsid w:val="00984D9B"/>
    <w:rsid w:val="009865AB"/>
    <w:rsid w:val="0098756E"/>
    <w:rsid w:val="009879C6"/>
    <w:rsid w:val="00990A8D"/>
    <w:rsid w:val="009913E4"/>
    <w:rsid w:val="00992E00"/>
    <w:rsid w:val="00993099"/>
    <w:rsid w:val="009943B0"/>
    <w:rsid w:val="00994B0C"/>
    <w:rsid w:val="009964BE"/>
    <w:rsid w:val="00996A6F"/>
    <w:rsid w:val="00997221"/>
    <w:rsid w:val="009A099F"/>
    <w:rsid w:val="009A1929"/>
    <w:rsid w:val="009A4E54"/>
    <w:rsid w:val="009A52C2"/>
    <w:rsid w:val="009A52F2"/>
    <w:rsid w:val="009A6B19"/>
    <w:rsid w:val="009B31EF"/>
    <w:rsid w:val="009B6886"/>
    <w:rsid w:val="009B6B14"/>
    <w:rsid w:val="009B71F6"/>
    <w:rsid w:val="009B7794"/>
    <w:rsid w:val="009B7890"/>
    <w:rsid w:val="009C02F2"/>
    <w:rsid w:val="009C087B"/>
    <w:rsid w:val="009C1294"/>
    <w:rsid w:val="009C184E"/>
    <w:rsid w:val="009C2ACA"/>
    <w:rsid w:val="009C3824"/>
    <w:rsid w:val="009C4B94"/>
    <w:rsid w:val="009C4C55"/>
    <w:rsid w:val="009C4E2D"/>
    <w:rsid w:val="009C50CB"/>
    <w:rsid w:val="009C6A52"/>
    <w:rsid w:val="009C6AC1"/>
    <w:rsid w:val="009C778C"/>
    <w:rsid w:val="009C7BD6"/>
    <w:rsid w:val="009C7D3D"/>
    <w:rsid w:val="009D039D"/>
    <w:rsid w:val="009D0738"/>
    <w:rsid w:val="009D1906"/>
    <w:rsid w:val="009D1FB2"/>
    <w:rsid w:val="009D3454"/>
    <w:rsid w:val="009D3D25"/>
    <w:rsid w:val="009D3F6D"/>
    <w:rsid w:val="009D4484"/>
    <w:rsid w:val="009D4F7A"/>
    <w:rsid w:val="009D512B"/>
    <w:rsid w:val="009D5EDE"/>
    <w:rsid w:val="009D71D2"/>
    <w:rsid w:val="009D7CA8"/>
    <w:rsid w:val="009E0E90"/>
    <w:rsid w:val="009E13C8"/>
    <w:rsid w:val="009E16F3"/>
    <w:rsid w:val="009E223F"/>
    <w:rsid w:val="009E246B"/>
    <w:rsid w:val="009E30F8"/>
    <w:rsid w:val="009E4333"/>
    <w:rsid w:val="009E4F0F"/>
    <w:rsid w:val="009E543A"/>
    <w:rsid w:val="009E5DC3"/>
    <w:rsid w:val="009E5F0A"/>
    <w:rsid w:val="009E63C5"/>
    <w:rsid w:val="009E68C9"/>
    <w:rsid w:val="009E6B2F"/>
    <w:rsid w:val="009E7641"/>
    <w:rsid w:val="009F0171"/>
    <w:rsid w:val="009F088B"/>
    <w:rsid w:val="009F091B"/>
    <w:rsid w:val="009F0AA7"/>
    <w:rsid w:val="009F207D"/>
    <w:rsid w:val="009F3DE8"/>
    <w:rsid w:val="009F4657"/>
    <w:rsid w:val="009F4D8B"/>
    <w:rsid w:val="009F4FB5"/>
    <w:rsid w:val="009F5B1D"/>
    <w:rsid w:val="009F5DBB"/>
    <w:rsid w:val="009F6661"/>
    <w:rsid w:val="009F6AED"/>
    <w:rsid w:val="00A00E3B"/>
    <w:rsid w:val="00A01214"/>
    <w:rsid w:val="00A012A1"/>
    <w:rsid w:val="00A0145C"/>
    <w:rsid w:val="00A026B4"/>
    <w:rsid w:val="00A027BC"/>
    <w:rsid w:val="00A02871"/>
    <w:rsid w:val="00A032A6"/>
    <w:rsid w:val="00A039B2"/>
    <w:rsid w:val="00A041C3"/>
    <w:rsid w:val="00A056C5"/>
    <w:rsid w:val="00A0584A"/>
    <w:rsid w:val="00A073EB"/>
    <w:rsid w:val="00A1011B"/>
    <w:rsid w:val="00A1026D"/>
    <w:rsid w:val="00A102A1"/>
    <w:rsid w:val="00A10E8C"/>
    <w:rsid w:val="00A111FD"/>
    <w:rsid w:val="00A114B2"/>
    <w:rsid w:val="00A119BD"/>
    <w:rsid w:val="00A12BAD"/>
    <w:rsid w:val="00A12F5C"/>
    <w:rsid w:val="00A130D2"/>
    <w:rsid w:val="00A135BF"/>
    <w:rsid w:val="00A13DB4"/>
    <w:rsid w:val="00A13E30"/>
    <w:rsid w:val="00A15178"/>
    <w:rsid w:val="00A15448"/>
    <w:rsid w:val="00A15902"/>
    <w:rsid w:val="00A1590F"/>
    <w:rsid w:val="00A1685C"/>
    <w:rsid w:val="00A177FA"/>
    <w:rsid w:val="00A1791E"/>
    <w:rsid w:val="00A17AEA"/>
    <w:rsid w:val="00A17BD7"/>
    <w:rsid w:val="00A23F82"/>
    <w:rsid w:val="00A24465"/>
    <w:rsid w:val="00A256A0"/>
    <w:rsid w:val="00A2627E"/>
    <w:rsid w:val="00A26D44"/>
    <w:rsid w:val="00A27537"/>
    <w:rsid w:val="00A27604"/>
    <w:rsid w:val="00A27B91"/>
    <w:rsid w:val="00A27EAD"/>
    <w:rsid w:val="00A3053F"/>
    <w:rsid w:val="00A3060E"/>
    <w:rsid w:val="00A31627"/>
    <w:rsid w:val="00A3205F"/>
    <w:rsid w:val="00A338B9"/>
    <w:rsid w:val="00A33BAD"/>
    <w:rsid w:val="00A34286"/>
    <w:rsid w:val="00A342AE"/>
    <w:rsid w:val="00A349DC"/>
    <w:rsid w:val="00A35428"/>
    <w:rsid w:val="00A35498"/>
    <w:rsid w:val="00A355BC"/>
    <w:rsid w:val="00A35772"/>
    <w:rsid w:val="00A35FBB"/>
    <w:rsid w:val="00A37588"/>
    <w:rsid w:val="00A4256C"/>
    <w:rsid w:val="00A42D51"/>
    <w:rsid w:val="00A42F3D"/>
    <w:rsid w:val="00A44909"/>
    <w:rsid w:val="00A45203"/>
    <w:rsid w:val="00A460D0"/>
    <w:rsid w:val="00A47171"/>
    <w:rsid w:val="00A472B2"/>
    <w:rsid w:val="00A478C2"/>
    <w:rsid w:val="00A5069F"/>
    <w:rsid w:val="00A51653"/>
    <w:rsid w:val="00A518A7"/>
    <w:rsid w:val="00A52E34"/>
    <w:rsid w:val="00A55AB3"/>
    <w:rsid w:val="00A55CDC"/>
    <w:rsid w:val="00A573A1"/>
    <w:rsid w:val="00A57769"/>
    <w:rsid w:val="00A60B9A"/>
    <w:rsid w:val="00A60C91"/>
    <w:rsid w:val="00A619D1"/>
    <w:rsid w:val="00A621A6"/>
    <w:rsid w:val="00A62685"/>
    <w:rsid w:val="00A62700"/>
    <w:rsid w:val="00A630A5"/>
    <w:rsid w:val="00A63B5D"/>
    <w:rsid w:val="00A63EE4"/>
    <w:rsid w:val="00A655E5"/>
    <w:rsid w:val="00A67F76"/>
    <w:rsid w:val="00A709E7"/>
    <w:rsid w:val="00A71A47"/>
    <w:rsid w:val="00A726FB"/>
    <w:rsid w:val="00A72DD0"/>
    <w:rsid w:val="00A72EDD"/>
    <w:rsid w:val="00A73606"/>
    <w:rsid w:val="00A73B46"/>
    <w:rsid w:val="00A73E25"/>
    <w:rsid w:val="00A741CB"/>
    <w:rsid w:val="00A75225"/>
    <w:rsid w:val="00A755D9"/>
    <w:rsid w:val="00A75B26"/>
    <w:rsid w:val="00A76188"/>
    <w:rsid w:val="00A76936"/>
    <w:rsid w:val="00A76B86"/>
    <w:rsid w:val="00A76E0A"/>
    <w:rsid w:val="00A775D9"/>
    <w:rsid w:val="00A777A2"/>
    <w:rsid w:val="00A80EB0"/>
    <w:rsid w:val="00A8143A"/>
    <w:rsid w:val="00A81480"/>
    <w:rsid w:val="00A820D2"/>
    <w:rsid w:val="00A84A74"/>
    <w:rsid w:val="00A84F06"/>
    <w:rsid w:val="00A8591C"/>
    <w:rsid w:val="00A85956"/>
    <w:rsid w:val="00A85A7A"/>
    <w:rsid w:val="00A8690E"/>
    <w:rsid w:val="00A91B39"/>
    <w:rsid w:val="00A92251"/>
    <w:rsid w:val="00A9296E"/>
    <w:rsid w:val="00A92C20"/>
    <w:rsid w:val="00A92F95"/>
    <w:rsid w:val="00A938FE"/>
    <w:rsid w:val="00A93EBA"/>
    <w:rsid w:val="00A94356"/>
    <w:rsid w:val="00A944E6"/>
    <w:rsid w:val="00A95218"/>
    <w:rsid w:val="00A97136"/>
    <w:rsid w:val="00AA0179"/>
    <w:rsid w:val="00AA1B54"/>
    <w:rsid w:val="00AA23C7"/>
    <w:rsid w:val="00AA3F49"/>
    <w:rsid w:val="00AA42AF"/>
    <w:rsid w:val="00AA4F42"/>
    <w:rsid w:val="00AA5110"/>
    <w:rsid w:val="00AA5D8C"/>
    <w:rsid w:val="00AA6646"/>
    <w:rsid w:val="00AA6F0B"/>
    <w:rsid w:val="00AA73E8"/>
    <w:rsid w:val="00AA7588"/>
    <w:rsid w:val="00AA7672"/>
    <w:rsid w:val="00AB0EB8"/>
    <w:rsid w:val="00AB0EC8"/>
    <w:rsid w:val="00AB15DA"/>
    <w:rsid w:val="00AB1916"/>
    <w:rsid w:val="00AB1CDC"/>
    <w:rsid w:val="00AB20A1"/>
    <w:rsid w:val="00AB369C"/>
    <w:rsid w:val="00AB45D7"/>
    <w:rsid w:val="00AB4666"/>
    <w:rsid w:val="00AB47AB"/>
    <w:rsid w:val="00AB4E23"/>
    <w:rsid w:val="00AB4FA7"/>
    <w:rsid w:val="00AB608C"/>
    <w:rsid w:val="00AC218F"/>
    <w:rsid w:val="00AC21CD"/>
    <w:rsid w:val="00AC3A9A"/>
    <w:rsid w:val="00AC4C2E"/>
    <w:rsid w:val="00AC4F0A"/>
    <w:rsid w:val="00AC5126"/>
    <w:rsid w:val="00AC539B"/>
    <w:rsid w:val="00AC53C1"/>
    <w:rsid w:val="00AC6E8A"/>
    <w:rsid w:val="00AD0E5A"/>
    <w:rsid w:val="00AD0FB8"/>
    <w:rsid w:val="00AD1663"/>
    <w:rsid w:val="00AD1A62"/>
    <w:rsid w:val="00AD3F8F"/>
    <w:rsid w:val="00AD4657"/>
    <w:rsid w:val="00AD57A0"/>
    <w:rsid w:val="00AD77B5"/>
    <w:rsid w:val="00AD7A5D"/>
    <w:rsid w:val="00AD7E28"/>
    <w:rsid w:val="00AE031F"/>
    <w:rsid w:val="00AE14FF"/>
    <w:rsid w:val="00AE1D45"/>
    <w:rsid w:val="00AE1E79"/>
    <w:rsid w:val="00AE2914"/>
    <w:rsid w:val="00AE2A63"/>
    <w:rsid w:val="00AE3510"/>
    <w:rsid w:val="00AE5AD5"/>
    <w:rsid w:val="00AE5C71"/>
    <w:rsid w:val="00AE6B86"/>
    <w:rsid w:val="00AE6E6E"/>
    <w:rsid w:val="00AE7730"/>
    <w:rsid w:val="00AE7EF6"/>
    <w:rsid w:val="00AF04F1"/>
    <w:rsid w:val="00AF0E39"/>
    <w:rsid w:val="00AF11EB"/>
    <w:rsid w:val="00AF1C94"/>
    <w:rsid w:val="00AF22E1"/>
    <w:rsid w:val="00AF23A6"/>
    <w:rsid w:val="00AF2937"/>
    <w:rsid w:val="00AF29AB"/>
    <w:rsid w:val="00AF3E82"/>
    <w:rsid w:val="00AF4489"/>
    <w:rsid w:val="00AF54F0"/>
    <w:rsid w:val="00AF66EA"/>
    <w:rsid w:val="00AF70E4"/>
    <w:rsid w:val="00AF75BF"/>
    <w:rsid w:val="00AF7CB2"/>
    <w:rsid w:val="00B02376"/>
    <w:rsid w:val="00B02D01"/>
    <w:rsid w:val="00B02D52"/>
    <w:rsid w:val="00B0305A"/>
    <w:rsid w:val="00B03EF9"/>
    <w:rsid w:val="00B0432D"/>
    <w:rsid w:val="00B0436E"/>
    <w:rsid w:val="00B06276"/>
    <w:rsid w:val="00B06368"/>
    <w:rsid w:val="00B06640"/>
    <w:rsid w:val="00B06697"/>
    <w:rsid w:val="00B06ADF"/>
    <w:rsid w:val="00B07BC9"/>
    <w:rsid w:val="00B107C8"/>
    <w:rsid w:val="00B11AA8"/>
    <w:rsid w:val="00B12F23"/>
    <w:rsid w:val="00B13748"/>
    <w:rsid w:val="00B143B0"/>
    <w:rsid w:val="00B14804"/>
    <w:rsid w:val="00B14A93"/>
    <w:rsid w:val="00B15D0C"/>
    <w:rsid w:val="00B15E30"/>
    <w:rsid w:val="00B16255"/>
    <w:rsid w:val="00B16AA6"/>
    <w:rsid w:val="00B1709F"/>
    <w:rsid w:val="00B17395"/>
    <w:rsid w:val="00B17399"/>
    <w:rsid w:val="00B17BA8"/>
    <w:rsid w:val="00B17D71"/>
    <w:rsid w:val="00B20836"/>
    <w:rsid w:val="00B22822"/>
    <w:rsid w:val="00B25C67"/>
    <w:rsid w:val="00B26079"/>
    <w:rsid w:val="00B26669"/>
    <w:rsid w:val="00B26CBD"/>
    <w:rsid w:val="00B27964"/>
    <w:rsid w:val="00B30391"/>
    <w:rsid w:val="00B30434"/>
    <w:rsid w:val="00B30B99"/>
    <w:rsid w:val="00B30D3E"/>
    <w:rsid w:val="00B31CF9"/>
    <w:rsid w:val="00B3237F"/>
    <w:rsid w:val="00B325F2"/>
    <w:rsid w:val="00B335EB"/>
    <w:rsid w:val="00B33712"/>
    <w:rsid w:val="00B33EFF"/>
    <w:rsid w:val="00B3430E"/>
    <w:rsid w:val="00B349BF"/>
    <w:rsid w:val="00B35310"/>
    <w:rsid w:val="00B353F7"/>
    <w:rsid w:val="00B358AF"/>
    <w:rsid w:val="00B3688C"/>
    <w:rsid w:val="00B369C3"/>
    <w:rsid w:val="00B3715F"/>
    <w:rsid w:val="00B40CD2"/>
    <w:rsid w:val="00B42B00"/>
    <w:rsid w:val="00B4334C"/>
    <w:rsid w:val="00B43457"/>
    <w:rsid w:val="00B4428F"/>
    <w:rsid w:val="00B44835"/>
    <w:rsid w:val="00B45EA9"/>
    <w:rsid w:val="00B46085"/>
    <w:rsid w:val="00B46DB5"/>
    <w:rsid w:val="00B4744A"/>
    <w:rsid w:val="00B504AF"/>
    <w:rsid w:val="00B506A2"/>
    <w:rsid w:val="00B5158E"/>
    <w:rsid w:val="00B516C0"/>
    <w:rsid w:val="00B5299D"/>
    <w:rsid w:val="00B52F50"/>
    <w:rsid w:val="00B539F2"/>
    <w:rsid w:val="00B5415C"/>
    <w:rsid w:val="00B54A9A"/>
    <w:rsid w:val="00B55E13"/>
    <w:rsid w:val="00B56BF6"/>
    <w:rsid w:val="00B577C2"/>
    <w:rsid w:val="00B601BA"/>
    <w:rsid w:val="00B61025"/>
    <w:rsid w:val="00B611EA"/>
    <w:rsid w:val="00B62481"/>
    <w:rsid w:val="00B63D93"/>
    <w:rsid w:val="00B63DD4"/>
    <w:rsid w:val="00B63E17"/>
    <w:rsid w:val="00B6421C"/>
    <w:rsid w:val="00B64CA5"/>
    <w:rsid w:val="00B65C34"/>
    <w:rsid w:val="00B662C3"/>
    <w:rsid w:val="00B6633F"/>
    <w:rsid w:val="00B66909"/>
    <w:rsid w:val="00B67969"/>
    <w:rsid w:val="00B70A5F"/>
    <w:rsid w:val="00B70FA7"/>
    <w:rsid w:val="00B72809"/>
    <w:rsid w:val="00B7325B"/>
    <w:rsid w:val="00B73822"/>
    <w:rsid w:val="00B73AE4"/>
    <w:rsid w:val="00B74654"/>
    <w:rsid w:val="00B7472E"/>
    <w:rsid w:val="00B74A70"/>
    <w:rsid w:val="00B756E0"/>
    <w:rsid w:val="00B7649B"/>
    <w:rsid w:val="00B802D9"/>
    <w:rsid w:val="00B805BD"/>
    <w:rsid w:val="00B81150"/>
    <w:rsid w:val="00B81D66"/>
    <w:rsid w:val="00B8224E"/>
    <w:rsid w:val="00B8247F"/>
    <w:rsid w:val="00B82CF5"/>
    <w:rsid w:val="00B8384F"/>
    <w:rsid w:val="00B83B42"/>
    <w:rsid w:val="00B83C09"/>
    <w:rsid w:val="00B84043"/>
    <w:rsid w:val="00B845F5"/>
    <w:rsid w:val="00B8497E"/>
    <w:rsid w:val="00B85363"/>
    <w:rsid w:val="00B86EDE"/>
    <w:rsid w:val="00B90473"/>
    <w:rsid w:val="00B91805"/>
    <w:rsid w:val="00B92468"/>
    <w:rsid w:val="00B930BD"/>
    <w:rsid w:val="00B93339"/>
    <w:rsid w:val="00B937DB"/>
    <w:rsid w:val="00B93E11"/>
    <w:rsid w:val="00B94382"/>
    <w:rsid w:val="00B943E2"/>
    <w:rsid w:val="00B949F7"/>
    <w:rsid w:val="00B94FC6"/>
    <w:rsid w:val="00B9519B"/>
    <w:rsid w:val="00B95272"/>
    <w:rsid w:val="00B959B7"/>
    <w:rsid w:val="00B96044"/>
    <w:rsid w:val="00B962A6"/>
    <w:rsid w:val="00B966EB"/>
    <w:rsid w:val="00B96E65"/>
    <w:rsid w:val="00B97796"/>
    <w:rsid w:val="00BA09C7"/>
    <w:rsid w:val="00BA0DF7"/>
    <w:rsid w:val="00BA2053"/>
    <w:rsid w:val="00BA37CD"/>
    <w:rsid w:val="00BA43CC"/>
    <w:rsid w:val="00BA4B5F"/>
    <w:rsid w:val="00BA5FBB"/>
    <w:rsid w:val="00BA619D"/>
    <w:rsid w:val="00BA6320"/>
    <w:rsid w:val="00BA6537"/>
    <w:rsid w:val="00BA66A6"/>
    <w:rsid w:val="00BA7416"/>
    <w:rsid w:val="00BA7D01"/>
    <w:rsid w:val="00BB13F2"/>
    <w:rsid w:val="00BB1E6C"/>
    <w:rsid w:val="00BB25D7"/>
    <w:rsid w:val="00BB2785"/>
    <w:rsid w:val="00BB2D98"/>
    <w:rsid w:val="00BB3A21"/>
    <w:rsid w:val="00BB4822"/>
    <w:rsid w:val="00BB5EEA"/>
    <w:rsid w:val="00BB61E7"/>
    <w:rsid w:val="00BB6FA2"/>
    <w:rsid w:val="00BB7EA7"/>
    <w:rsid w:val="00BC019F"/>
    <w:rsid w:val="00BC0AEA"/>
    <w:rsid w:val="00BC10AF"/>
    <w:rsid w:val="00BC112C"/>
    <w:rsid w:val="00BC11C6"/>
    <w:rsid w:val="00BC14A1"/>
    <w:rsid w:val="00BC249A"/>
    <w:rsid w:val="00BC267A"/>
    <w:rsid w:val="00BC3B16"/>
    <w:rsid w:val="00BC3C45"/>
    <w:rsid w:val="00BC4781"/>
    <w:rsid w:val="00BC47C2"/>
    <w:rsid w:val="00BC5035"/>
    <w:rsid w:val="00BC5920"/>
    <w:rsid w:val="00BD005C"/>
    <w:rsid w:val="00BD07F5"/>
    <w:rsid w:val="00BD0831"/>
    <w:rsid w:val="00BD1091"/>
    <w:rsid w:val="00BD3AB0"/>
    <w:rsid w:val="00BD468D"/>
    <w:rsid w:val="00BD4BD2"/>
    <w:rsid w:val="00BD56D5"/>
    <w:rsid w:val="00BD5871"/>
    <w:rsid w:val="00BD6C48"/>
    <w:rsid w:val="00BD6E6A"/>
    <w:rsid w:val="00BD6F62"/>
    <w:rsid w:val="00BD706B"/>
    <w:rsid w:val="00BD73B2"/>
    <w:rsid w:val="00BE00BB"/>
    <w:rsid w:val="00BE0E3C"/>
    <w:rsid w:val="00BE1674"/>
    <w:rsid w:val="00BE190E"/>
    <w:rsid w:val="00BE1D8C"/>
    <w:rsid w:val="00BE23D6"/>
    <w:rsid w:val="00BE2529"/>
    <w:rsid w:val="00BE263C"/>
    <w:rsid w:val="00BE37F5"/>
    <w:rsid w:val="00BE3AC6"/>
    <w:rsid w:val="00BE44D3"/>
    <w:rsid w:val="00BE49F5"/>
    <w:rsid w:val="00BE5097"/>
    <w:rsid w:val="00BE53B8"/>
    <w:rsid w:val="00BE5439"/>
    <w:rsid w:val="00BE6E11"/>
    <w:rsid w:val="00BE7A1D"/>
    <w:rsid w:val="00BF0A2B"/>
    <w:rsid w:val="00BF16B5"/>
    <w:rsid w:val="00BF1CB6"/>
    <w:rsid w:val="00BF1D15"/>
    <w:rsid w:val="00BF1F65"/>
    <w:rsid w:val="00BF26B4"/>
    <w:rsid w:val="00BF2771"/>
    <w:rsid w:val="00BF2F44"/>
    <w:rsid w:val="00BF3A89"/>
    <w:rsid w:val="00BF40C3"/>
    <w:rsid w:val="00BF4B32"/>
    <w:rsid w:val="00BF4BCB"/>
    <w:rsid w:val="00BF5697"/>
    <w:rsid w:val="00BF618F"/>
    <w:rsid w:val="00BF6F10"/>
    <w:rsid w:val="00C00C6C"/>
    <w:rsid w:val="00C013C3"/>
    <w:rsid w:val="00C01C6F"/>
    <w:rsid w:val="00C02A5A"/>
    <w:rsid w:val="00C03043"/>
    <w:rsid w:val="00C03642"/>
    <w:rsid w:val="00C038A8"/>
    <w:rsid w:val="00C039D7"/>
    <w:rsid w:val="00C04A27"/>
    <w:rsid w:val="00C04EE5"/>
    <w:rsid w:val="00C05476"/>
    <w:rsid w:val="00C05B8C"/>
    <w:rsid w:val="00C05FF0"/>
    <w:rsid w:val="00C07018"/>
    <w:rsid w:val="00C072A6"/>
    <w:rsid w:val="00C104DC"/>
    <w:rsid w:val="00C107BE"/>
    <w:rsid w:val="00C12057"/>
    <w:rsid w:val="00C13D4E"/>
    <w:rsid w:val="00C13E1A"/>
    <w:rsid w:val="00C13F76"/>
    <w:rsid w:val="00C14161"/>
    <w:rsid w:val="00C148D7"/>
    <w:rsid w:val="00C149C3"/>
    <w:rsid w:val="00C14A4B"/>
    <w:rsid w:val="00C14CDB"/>
    <w:rsid w:val="00C15476"/>
    <w:rsid w:val="00C15660"/>
    <w:rsid w:val="00C16241"/>
    <w:rsid w:val="00C16392"/>
    <w:rsid w:val="00C16A6A"/>
    <w:rsid w:val="00C16B76"/>
    <w:rsid w:val="00C174BF"/>
    <w:rsid w:val="00C17710"/>
    <w:rsid w:val="00C17EF2"/>
    <w:rsid w:val="00C20CDE"/>
    <w:rsid w:val="00C21CE0"/>
    <w:rsid w:val="00C21F72"/>
    <w:rsid w:val="00C25202"/>
    <w:rsid w:val="00C2588F"/>
    <w:rsid w:val="00C259D2"/>
    <w:rsid w:val="00C26211"/>
    <w:rsid w:val="00C26602"/>
    <w:rsid w:val="00C26CC7"/>
    <w:rsid w:val="00C26E0E"/>
    <w:rsid w:val="00C26F3A"/>
    <w:rsid w:val="00C27014"/>
    <w:rsid w:val="00C2752B"/>
    <w:rsid w:val="00C27966"/>
    <w:rsid w:val="00C27A3D"/>
    <w:rsid w:val="00C30905"/>
    <w:rsid w:val="00C316D3"/>
    <w:rsid w:val="00C317EA"/>
    <w:rsid w:val="00C31A43"/>
    <w:rsid w:val="00C324AC"/>
    <w:rsid w:val="00C326E4"/>
    <w:rsid w:val="00C33158"/>
    <w:rsid w:val="00C3414A"/>
    <w:rsid w:val="00C34282"/>
    <w:rsid w:val="00C34647"/>
    <w:rsid w:val="00C34DD9"/>
    <w:rsid w:val="00C367C4"/>
    <w:rsid w:val="00C36C42"/>
    <w:rsid w:val="00C36CC0"/>
    <w:rsid w:val="00C37176"/>
    <w:rsid w:val="00C375F2"/>
    <w:rsid w:val="00C37632"/>
    <w:rsid w:val="00C40092"/>
    <w:rsid w:val="00C409E5"/>
    <w:rsid w:val="00C40E8A"/>
    <w:rsid w:val="00C4109E"/>
    <w:rsid w:val="00C414FE"/>
    <w:rsid w:val="00C42356"/>
    <w:rsid w:val="00C4318D"/>
    <w:rsid w:val="00C43AE4"/>
    <w:rsid w:val="00C43CA8"/>
    <w:rsid w:val="00C44772"/>
    <w:rsid w:val="00C44C6B"/>
    <w:rsid w:val="00C452C1"/>
    <w:rsid w:val="00C4728A"/>
    <w:rsid w:val="00C47C22"/>
    <w:rsid w:val="00C47D53"/>
    <w:rsid w:val="00C50143"/>
    <w:rsid w:val="00C502B7"/>
    <w:rsid w:val="00C50374"/>
    <w:rsid w:val="00C50375"/>
    <w:rsid w:val="00C50553"/>
    <w:rsid w:val="00C50663"/>
    <w:rsid w:val="00C51288"/>
    <w:rsid w:val="00C52C67"/>
    <w:rsid w:val="00C52F52"/>
    <w:rsid w:val="00C53FC1"/>
    <w:rsid w:val="00C5510A"/>
    <w:rsid w:val="00C559CB"/>
    <w:rsid w:val="00C55B5F"/>
    <w:rsid w:val="00C55BD1"/>
    <w:rsid w:val="00C567B0"/>
    <w:rsid w:val="00C56959"/>
    <w:rsid w:val="00C56F1F"/>
    <w:rsid w:val="00C60458"/>
    <w:rsid w:val="00C605D6"/>
    <w:rsid w:val="00C62EB6"/>
    <w:rsid w:val="00C62F0C"/>
    <w:rsid w:val="00C63420"/>
    <w:rsid w:val="00C63442"/>
    <w:rsid w:val="00C63675"/>
    <w:rsid w:val="00C639DD"/>
    <w:rsid w:val="00C63A71"/>
    <w:rsid w:val="00C64625"/>
    <w:rsid w:val="00C65393"/>
    <w:rsid w:val="00C662FE"/>
    <w:rsid w:val="00C66927"/>
    <w:rsid w:val="00C66A47"/>
    <w:rsid w:val="00C674EB"/>
    <w:rsid w:val="00C67C18"/>
    <w:rsid w:val="00C67C35"/>
    <w:rsid w:val="00C70170"/>
    <w:rsid w:val="00C7138D"/>
    <w:rsid w:val="00C71B71"/>
    <w:rsid w:val="00C73E85"/>
    <w:rsid w:val="00C75128"/>
    <w:rsid w:val="00C75332"/>
    <w:rsid w:val="00C75E65"/>
    <w:rsid w:val="00C763EA"/>
    <w:rsid w:val="00C76EB2"/>
    <w:rsid w:val="00C80373"/>
    <w:rsid w:val="00C80415"/>
    <w:rsid w:val="00C81B42"/>
    <w:rsid w:val="00C82B09"/>
    <w:rsid w:val="00C82B6A"/>
    <w:rsid w:val="00C82F07"/>
    <w:rsid w:val="00C83C19"/>
    <w:rsid w:val="00C83FE2"/>
    <w:rsid w:val="00C851A7"/>
    <w:rsid w:val="00C8758A"/>
    <w:rsid w:val="00C87A18"/>
    <w:rsid w:val="00C9039A"/>
    <w:rsid w:val="00C91705"/>
    <w:rsid w:val="00C91A01"/>
    <w:rsid w:val="00C929DA"/>
    <w:rsid w:val="00C92E5C"/>
    <w:rsid w:val="00C92FFC"/>
    <w:rsid w:val="00C93D71"/>
    <w:rsid w:val="00C9505F"/>
    <w:rsid w:val="00C9562F"/>
    <w:rsid w:val="00C97427"/>
    <w:rsid w:val="00CA0A2F"/>
    <w:rsid w:val="00CA0CD2"/>
    <w:rsid w:val="00CA1012"/>
    <w:rsid w:val="00CA164A"/>
    <w:rsid w:val="00CA16CE"/>
    <w:rsid w:val="00CA1D19"/>
    <w:rsid w:val="00CA2DE1"/>
    <w:rsid w:val="00CA3383"/>
    <w:rsid w:val="00CA4690"/>
    <w:rsid w:val="00CA4C4C"/>
    <w:rsid w:val="00CA4D76"/>
    <w:rsid w:val="00CA6085"/>
    <w:rsid w:val="00CA68A6"/>
    <w:rsid w:val="00CA6F66"/>
    <w:rsid w:val="00CA72C3"/>
    <w:rsid w:val="00CA7D3D"/>
    <w:rsid w:val="00CB03D8"/>
    <w:rsid w:val="00CB11BE"/>
    <w:rsid w:val="00CB122B"/>
    <w:rsid w:val="00CB12F2"/>
    <w:rsid w:val="00CB2270"/>
    <w:rsid w:val="00CB23A1"/>
    <w:rsid w:val="00CB33C6"/>
    <w:rsid w:val="00CB5161"/>
    <w:rsid w:val="00CB5997"/>
    <w:rsid w:val="00CB5EEF"/>
    <w:rsid w:val="00CB6AC1"/>
    <w:rsid w:val="00CB6B27"/>
    <w:rsid w:val="00CB72EA"/>
    <w:rsid w:val="00CC01BD"/>
    <w:rsid w:val="00CC2B85"/>
    <w:rsid w:val="00CC2DE8"/>
    <w:rsid w:val="00CC3DEA"/>
    <w:rsid w:val="00CC4FBA"/>
    <w:rsid w:val="00CC54F3"/>
    <w:rsid w:val="00CC6D18"/>
    <w:rsid w:val="00CD00B0"/>
    <w:rsid w:val="00CD20A0"/>
    <w:rsid w:val="00CD22CC"/>
    <w:rsid w:val="00CD247A"/>
    <w:rsid w:val="00CD32D8"/>
    <w:rsid w:val="00CD395A"/>
    <w:rsid w:val="00CD416D"/>
    <w:rsid w:val="00CD446C"/>
    <w:rsid w:val="00CD44DC"/>
    <w:rsid w:val="00CD4E94"/>
    <w:rsid w:val="00CD685B"/>
    <w:rsid w:val="00CD6FB3"/>
    <w:rsid w:val="00CE0774"/>
    <w:rsid w:val="00CE30CA"/>
    <w:rsid w:val="00CE3726"/>
    <w:rsid w:val="00CE387B"/>
    <w:rsid w:val="00CE3899"/>
    <w:rsid w:val="00CE4429"/>
    <w:rsid w:val="00CE4448"/>
    <w:rsid w:val="00CE4B7F"/>
    <w:rsid w:val="00CE5180"/>
    <w:rsid w:val="00CE658D"/>
    <w:rsid w:val="00CE7011"/>
    <w:rsid w:val="00CE7678"/>
    <w:rsid w:val="00CF09EB"/>
    <w:rsid w:val="00CF3011"/>
    <w:rsid w:val="00CF30D6"/>
    <w:rsid w:val="00CF3ADD"/>
    <w:rsid w:val="00CF4632"/>
    <w:rsid w:val="00CF46FD"/>
    <w:rsid w:val="00CF54B7"/>
    <w:rsid w:val="00CF6753"/>
    <w:rsid w:val="00CF6875"/>
    <w:rsid w:val="00CF7436"/>
    <w:rsid w:val="00CF765A"/>
    <w:rsid w:val="00CF77FB"/>
    <w:rsid w:val="00CF7A61"/>
    <w:rsid w:val="00CF7D3B"/>
    <w:rsid w:val="00D0091E"/>
    <w:rsid w:val="00D00BC6"/>
    <w:rsid w:val="00D01D73"/>
    <w:rsid w:val="00D01F57"/>
    <w:rsid w:val="00D036DC"/>
    <w:rsid w:val="00D037D5"/>
    <w:rsid w:val="00D03F23"/>
    <w:rsid w:val="00D03F4D"/>
    <w:rsid w:val="00D044F0"/>
    <w:rsid w:val="00D045FE"/>
    <w:rsid w:val="00D04B49"/>
    <w:rsid w:val="00D05596"/>
    <w:rsid w:val="00D055DC"/>
    <w:rsid w:val="00D06D74"/>
    <w:rsid w:val="00D06EB9"/>
    <w:rsid w:val="00D079C6"/>
    <w:rsid w:val="00D119F0"/>
    <w:rsid w:val="00D12B78"/>
    <w:rsid w:val="00D134B5"/>
    <w:rsid w:val="00D1525C"/>
    <w:rsid w:val="00D1546D"/>
    <w:rsid w:val="00D15CFE"/>
    <w:rsid w:val="00D20044"/>
    <w:rsid w:val="00D22B33"/>
    <w:rsid w:val="00D22EC0"/>
    <w:rsid w:val="00D23F1F"/>
    <w:rsid w:val="00D24D4C"/>
    <w:rsid w:val="00D251F6"/>
    <w:rsid w:val="00D257F9"/>
    <w:rsid w:val="00D26733"/>
    <w:rsid w:val="00D268C8"/>
    <w:rsid w:val="00D30BDB"/>
    <w:rsid w:val="00D3103C"/>
    <w:rsid w:val="00D31057"/>
    <w:rsid w:val="00D3158D"/>
    <w:rsid w:val="00D32AEB"/>
    <w:rsid w:val="00D32BCA"/>
    <w:rsid w:val="00D3529D"/>
    <w:rsid w:val="00D35A6A"/>
    <w:rsid w:val="00D3684A"/>
    <w:rsid w:val="00D40ACB"/>
    <w:rsid w:val="00D410A7"/>
    <w:rsid w:val="00D41A29"/>
    <w:rsid w:val="00D451F2"/>
    <w:rsid w:val="00D460A5"/>
    <w:rsid w:val="00D460E1"/>
    <w:rsid w:val="00D46D67"/>
    <w:rsid w:val="00D46F06"/>
    <w:rsid w:val="00D51078"/>
    <w:rsid w:val="00D51C52"/>
    <w:rsid w:val="00D51EF6"/>
    <w:rsid w:val="00D533E6"/>
    <w:rsid w:val="00D54122"/>
    <w:rsid w:val="00D5547C"/>
    <w:rsid w:val="00D55554"/>
    <w:rsid w:val="00D56BB3"/>
    <w:rsid w:val="00D57753"/>
    <w:rsid w:val="00D57CF9"/>
    <w:rsid w:val="00D61EC7"/>
    <w:rsid w:val="00D62F06"/>
    <w:rsid w:val="00D62FA0"/>
    <w:rsid w:val="00D63B0F"/>
    <w:rsid w:val="00D649D9"/>
    <w:rsid w:val="00D6529F"/>
    <w:rsid w:val="00D661A3"/>
    <w:rsid w:val="00D6636B"/>
    <w:rsid w:val="00D665FD"/>
    <w:rsid w:val="00D66DD8"/>
    <w:rsid w:val="00D6774D"/>
    <w:rsid w:val="00D67A39"/>
    <w:rsid w:val="00D701C5"/>
    <w:rsid w:val="00D70572"/>
    <w:rsid w:val="00D72756"/>
    <w:rsid w:val="00D7351D"/>
    <w:rsid w:val="00D75005"/>
    <w:rsid w:val="00D75054"/>
    <w:rsid w:val="00D7658F"/>
    <w:rsid w:val="00D7689E"/>
    <w:rsid w:val="00D7761D"/>
    <w:rsid w:val="00D777D5"/>
    <w:rsid w:val="00D77B99"/>
    <w:rsid w:val="00D808B2"/>
    <w:rsid w:val="00D80FC0"/>
    <w:rsid w:val="00D81894"/>
    <w:rsid w:val="00D821B5"/>
    <w:rsid w:val="00D82917"/>
    <w:rsid w:val="00D84BA7"/>
    <w:rsid w:val="00D84FE2"/>
    <w:rsid w:val="00D864BD"/>
    <w:rsid w:val="00D8681D"/>
    <w:rsid w:val="00D86870"/>
    <w:rsid w:val="00D868DF"/>
    <w:rsid w:val="00D8719F"/>
    <w:rsid w:val="00D87443"/>
    <w:rsid w:val="00D91C0F"/>
    <w:rsid w:val="00D92813"/>
    <w:rsid w:val="00D92CDD"/>
    <w:rsid w:val="00D93D63"/>
    <w:rsid w:val="00D97580"/>
    <w:rsid w:val="00DA1426"/>
    <w:rsid w:val="00DA168E"/>
    <w:rsid w:val="00DA2499"/>
    <w:rsid w:val="00DA295E"/>
    <w:rsid w:val="00DA2B26"/>
    <w:rsid w:val="00DA3293"/>
    <w:rsid w:val="00DA423A"/>
    <w:rsid w:val="00DA46A3"/>
    <w:rsid w:val="00DA46B6"/>
    <w:rsid w:val="00DA4F14"/>
    <w:rsid w:val="00DA4FDB"/>
    <w:rsid w:val="00DA4FFB"/>
    <w:rsid w:val="00DA507A"/>
    <w:rsid w:val="00DA66C4"/>
    <w:rsid w:val="00DA70F3"/>
    <w:rsid w:val="00DA7778"/>
    <w:rsid w:val="00DA77FD"/>
    <w:rsid w:val="00DA7D28"/>
    <w:rsid w:val="00DB07D0"/>
    <w:rsid w:val="00DB09F0"/>
    <w:rsid w:val="00DB128D"/>
    <w:rsid w:val="00DB162C"/>
    <w:rsid w:val="00DB2BF5"/>
    <w:rsid w:val="00DB49B0"/>
    <w:rsid w:val="00DB4A02"/>
    <w:rsid w:val="00DB635A"/>
    <w:rsid w:val="00DB6569"/>
    <w:rsid w:val="00DB66E0"/>
    <w:rsid w:val="00DB747C"/>
    <w:rsid w:val="00DB77F4"/>
    <w:rsid w:val="00DB78B0"/>
    <w:rsid w:val="00DC096C"/>
    <w:rsid w:val="00DC1032"/>
    <w:rsid w:val="00DC1A40"/>
    <w:rsid w:val="00DC260B"/>
    <w:rsid w:val="00DC283A"/>
    <w:rsid w:val="00DC2E9D"/>
    <w:rsid w:val="00DC4A76"/>
    <w:rsid w:val="00DC5B9E"/>
    <w:rsid w:val="00DC6B69"/>
    <w:rsid w:val="00DC6F86"/>
    <w:rsid w:val="00DC71F4"/>
    <w:rsid w:val="00DD068D"/>
    <w:rsid w:val="00DD1B4B"/>
    <w:rsid w:val="00DD1C84"/>
    <w:rsid w:val="00DD1E74"/>
    <w:rsid w:val="00DD2218"/>
    <w:rsid w:val="00DD2CFB"/>
    <w:rsid w:val="00DD3739"/>
    <w:rsid w:val="00DD3CD7"/>
    <w:rsid w:val="00DD42E8"/>
    <w:rsid w:val="00DD45F8"/>
    <w:rsid w:val="00DD5F6B"/>
    <w:rsid w:val="00DD62E8"/>
    <w:rsid w:val="00DD6400"/>
    <w:rsid w:val="00DD64B0"/>
    <w:rsid w:val="00DD6B88"/>
    <w:rsid w:val="00DD7196"/>
    <w:rsid w:val="00DD79D4"/>
    <w:rsid w:val="00DD7CC4"/>
    <w:rsid w:val="00DE001B"/>
    <w:rsid w:val="00DE05BD"/>
    <w:rsid w:val="00DE0E27"/>
    <w:rsid w:val="00DE0FD1"/>
    <w:rsid w:val="00DE1B8B"/>
    <w:rsid w:val="00DE2A5D"/>
    <w:rsid w:val="00DE2D0E"/>
    <w:rsid w:val="00DE4029"/>
    <w:rsid w:val="00DE446E"/>
    <w:rsid w:val="00DE4D3D"/>
    <w:rsid w:val="00DE4F9A"/>
    <w:rsid w:val="00DE4FA4"/>
    <w:rsid w:val="00DE518F"/>
    <w:rsid w:val="00DE59A6"/>
    <w:rsid w:val="00DE6388"/>
    <w:rsid w:val="00DE66F1"/>
    <w:rsid w:val="00DE6FFB"/>
    <w:rsid w:val="00DF01E4"/>
    <w:rsid w:val="00DF38CF"/>
    <w:rsid w:val="00DF3949"/>
    <w:rsid w:val="00DF42AC"/>
    <w:rsid w:val="00DF65A1"/>
    <w:rsid w:val="00DF6E9E"/>
    <w:rsid w:val="00DF7242"/>
    <w:rsid w:val="00DF74CF"/>
    <w:rsid w:val="00DF7793"/>
    <w:rsid w:val="00E010AC"/>
    <w:rsid w:val="00E015B4"/>
    <w:rsid w:val="00E03191"/>
    <w:rsid w:val="00E04136"/>
    <w:rsid w:val="00E0509C"/>
    <w:rsid w:val="00E05BCB"/>
    <w:rsid w:val="00E05E8D"/>
    <w:rsid w:val="00E064D9"/>
    <w:rsid w:val="00E0659D"/>
    <w:rsid w:val="00E068E1"/>
    <w:rsid w:val="00E06908"/>
    <w:rsid w:val="00E074AF"/>
    <w:rsid w:val="00E07871"/>
    <w:rsid w:val="00E109DF"/>
    <w:rsid w:val="00E10EC8"/>
    <w:rsid w:val="00E13214"/>
    <w:rsid w:val="00E142CE"/>
    <w:rsid w:val="00E14A3F"/>
    <w:rsid w:val="00E14F42"/>
    <w:rsid w:val="00E15D10"/>
    <w:rsid w:val="00E161CD"/>
    <w:rsid w:val="00E16892"/>
    <w:rsid w:val="00E17199"/>
    <w:rsid w:val="00E20344"/>
    <w:rsid w:val="00E20455"/>
    <w:rsid w:val="00E2046D"/>
    <w:rsid w:val="00E20782"/>
    <w:rsid w:val="00E20B1A"/>
    <w:rsid w:val="00E20BDB"/>
    <w:rsid w:val="00E21E43"/>
    <w:rsid w:val="00E244D8"/>
    <w:rsid w:val="00E2522A"/>
    <w:rsid w:val="00E25841"/>
    <w:rsid w:val="00E268B5"/>
    <w:rsid w:val="00E26984"/>
    <w:rsid w:val="00E26DE4"/>
    <w:rsid w:val="00E27FD8"/>
    <w:rsid w:val="00E30452"/>
    <w:rsid w:val="00E31F7F"/>
    <w:rsid w:val="00E321BB"/>
    <w:rsid w:val="00E32B33"/>
    <w:rsid w:val="00E336E0"/>
    <w:rsid w:val="00E338BB"/>
    <w:rsid w:val="00E33F4F"/>
    <w:rsid w:val="00E34CAD"/>
    <w:rsid w:val="00E35B23"/>
    <w:rsid w:val="00E35C77"/>
    <w:rsid w:val="00E3744D"/>
    <w:rsid w:val="00E3776D"/>
    <w:rsid w:val="00E37B7B"/>
    <w:rsid w:val="00E37D7C"/>
    <w:rsid w:val="00E4016B"/>
    <w:rsid w:val="00E4133C"/>
    <w:rsid w:val="00E41E22"/>
    <w:rsid w:val="00E4223D"/>
    <w:rsid w:val="00E4258F"/>
    <w:rsid w:val="00E431F5"/>
    <w:rsid w:val="00E44A3A"/>
    <w:rsid w:val="00E503B5"/>
    <w:rsid w:val="00E5244F"/>
    <w:rsid w:val="00E52A98"/>
    <w:rsid w:val="00E52BC7"/>
    <w:rsid w:val="00E53192"/>
    <w:rsid w:val="00E53500"/>
    <w:rsid w:val="00E53C5E"/>
    <w:rsid w:val="00E53D99"/>
    <w:rsid w:val="00E56559"/>
    <w:rsid w:val="00E569C3"/>
    <w:rsid w:val="00E573D3"/>
    <w:rsid w:val="00E578D1"/>
    <w:rsid w:val="00E604B0"/>
    <w:rsid w:val="00E6062F"/>
    <w:rsid w:val="00E6098B"/>
    <w:rsid w:val="00E61E97"/>
    <w:rsid w:val="00E627DC"/>
    <w:rsid w:val="00E62A20"/>
    <w:rsid w:val="00E638B6"/>
    <w:rsid w:val="00E643A9"/>
    <w:rsid w:val="00E65F70"/>
    <w:rsid w:val="00E66F6B"/>
    <w:rsid w:val="00E70D78"/>
    <w:rsid w:val="00E72778"/>
    <w:rsid w:val="00E72F2B"/>
    <w:rsid w:val="00E72F91"/>
    <w:rsid w:val="00E74070"/>
    <w:rsid w:val="00E7410A"/>
    <w:rsid w:val="00E74DA4"/>
    <w:rsid w:val="00E74EC6"/>
    <w:rsid w:val="00E74F87"/>
    <w:rsid w:val="00E754E8"/>
    <w:rsid w:val="00E76029"/>
    <w:rsid w:val="00E8081B"/>
    <w:rsid w:val="00E80F6E"/>
    <w:rsid w:val="00E81FFD"/>
    <w:rsid w:val="00E832DB"/>
    <w:rsid w:val="00E83B4E"/>
    <w:rsid w:val="00E8423A"/>
    <w:rsid w:val="00E846BE"/>
    <w:rsid w:val="00E85F9E"/>
    <w:rsid w:val="00E8653D"/>
    <w:rsid w:val="00E87161"/>
    <w:rsid w:val="00E87A42"/>
    <w:rsid w:val="00E903C8"/>
    <w:rsid w:val="00E92182"/>
    <w:rsid w:val="00E92367"/>
    <w:rsid w:val="00E92AD2"/>
    <w:rsid w:val="00E93A7F"/>
    <w:rsid w:val="00E93AB6"/>
    <w:rsid w:val="00E94CC6"/>
    <w:rsid w:val="00E97181"/>
    <w:rsid w:val="00E97888"/>
    <w:rsid w:val="00E97D07"/>
    <w:rsid w:val="00EA11ED"/>
    <w:rsid w:val="00EA123B"/>
    <w:rsid w:val="00EA1242"/>
    <w:rsid w:val="00EA1904"/>
    <w:rsid w:val="00EA250C"/>
    <w:rsid w:val="00EA41BD"/>
    <w:rsid w:val="00EA4A9F"/>
    <w:rsid w:val="00EA504D"/>
    <w:rsid w:val="00EA633C"/>
    <w:rsid w:val="00EA79E6"/>
    <w:rsid w:val="00EA7CC3"/>
    <w:rsid w:val="00EA7E09"/>
    <w:rsid w:val="00EB24F0"/>
    <w:rsid w:val="00EB3269"/>
    <w:rsid w:val="00EB38BF"/>
    <w:rsid w:val="00EB3B56"/>
    <w:rsid w:val="00EB450C"/>
    <w:rsid w:val="00EB4DCE"/>
    <w:rsid w:val="00EB5E5E"/>
    <w:rsid w:val="00EB6A5C"/>
    <w:rsid w:val="00EB6CB0"/>
    <w:rsid w:val="00EB75F4"/>
    <w:rsid w:val="00EC0344"/>
    <w:rsid w:val="00EC079E"/>
    <w:rsid w:val="00EC08B0"/>
    <w:rsid w:val="00EC12F8"/>
    <w:rsid w:val="00EC16A2"/>
    <w:rsid w:val="00EC18AE"/>
    <w:rsid w:val="00EC2031"/>
    <w:rsid w:val="00EC27DB"/>
    <w:rsid w:val="00EC2C48"/>
    <w:rsid w:val="00EC2FE7"/>
    <w:rsid w:val="00EC32FC"/>
    <w:rsid w:val="00EC6757"/>
    <w:rsid w:val="00EC77CD"/>
    <w:rsid w:val="00ED0EA2"/>
    <w:rsid w:val="00ED2994"/>
    <w:rsid w:val="00ED5446"/>
    <w:rsid w:val="00ED55A7"/>
    <w:rsid w:val="00ED6FDB"/>
    <w:rsid w:val="00ED712A"/>
    <w:rsid w:val="00ED753A"/>
    <w:rsid w:val="00EE04BB"/>
    <w:rsid w:val="00EE272D"/>
    <w:rsid w:val="00EE352D"/>
    <w:rsid w:val="00EE3897"/>
    <w:rsid w:val="00EE3E81"/>
    <w:rsid w:val="00EE7096"/>
    <w:rsid w:val="00EE71C2"/>
    <w:rsid w:val="00EF06AF"/>
    <w:rsid w:val="00EF0B8F"/>
    <w:rsid w:val="00EF13F2"/>
    <w:rsid w:val="00EF1A50"/>
    <w:rsid w:val="00EF2EEF"/>
    <w:rsid w:val="00EF39DF"/>
    <w:rsid w:val="00EF4425"/>
    <w:rsid w:val="00EF460A"/>
    <w:rsid w:val="00EF4F32"/>
    <w:rsid w:val="00EF626C"/>
    <w:rsid w:val="00EF6736"/>
    <w:rsid w:val="00EF7CE1"/>
    <w:rsid w:val="00F01843"/>
    <w:rsid w:val="00F01F1F"/>
    <w:rsid w:val="00F0248F"/>
    <w:rsid w:val="00F0257D"/>
    <w:rsid w:val="00F02CC6"/>
    <w:rsid w:val="00F0357F"/>
    <w:rsid w:val="00F0428A"/>
    <w:rsid w:val="00F04D27"/>
    <w:rsid w:val="00F04E69"/>
    <w:rsid w:val="00F07223"/>
    <w:rsid w:val="00F1003A"/>
    <w:rsid w:val="00F1006C"/>
    <w:rsid w:val="00F10407"/>
    <w:rsid w:val="00F111F2"/>
    <w:rsid w:val="00F127E6"/>
    <w:rsid w:val="00F143EF"/>
    <w:rsid w:val="00F14D4C"/>
    <w:rsid w:val="00F15BA3"/>
    <w:rsid w:val="00F16350"/>
    <w:rsid w:val="00F17628"/>
    <w:rsid w:val="00F17A5E"/>
    <w:rsid w:val="00F17FF7"/>
    <w:rsid w:val="00F2024F"/>
    <w:rsid w:val="00F204CC"/>
    <w:rsid w:val="00F20AC0"/>
    <w:rsid w:val="00F20F58"/>
    <w:rsid w:val="00F21B74"/>
    <w:rsid w:val="00F21B95"/>
    <w:rsid w:val="00F21D0C"/>
    <w:rsid w:val="00F2301A"/>
    <w:rsid w:val="00F242C0"/>
    <w:rsid w:val="00F24FC0"/>
    <w:rsid w:val="00F24FEC"/>
    <w:rsid w:val="00F25123"/>
    <w:rsid w:val="00F2600B"/>
    <w:rsid w:val="00F26792"/>
    <w:rsid w:val="00F26DC4"/>
    <w:rsid w:val="00F27252"/>
    <w:rsid w:val="00F30623"/>
    <w:rsid w:val="00F30652"/>
    <w:rsid w:val="00F311B4"/>
    <w:rsid w:val="00F316AA"/>
    <w:rsid w:val="00F320CE"/>
    <w:rsid w:val="00F32368"/>
    <w:rsid w:val="00F32826"/>
    <w:rsid w:val="00F330CE"/>
    <w:rsid w:val="00F3343F"/>
    <w:rsid w:val="00F338B7"/>
    <w:rsid w:val="00F338E4"/>
    <w:rsid w:val="00F35A59"/>
    <w:rsid w:val="00F36679"/>
    <w:rsid w:val="00F36956"/>
    <w:rsid w:val="00F400B8"/>
    <w:rsid w:val="00F4194B"/>
    <w:rsid w:val="00F41FF4"/>
    <w:rsid w:val="00F42097"/>
    <w:rsid w:val="00F42585"/>
    <w:rsid w:val="00F42D05"/>
    <w:rsid w:val="00F45BF6"/>
    <w:rsid w:val="00F46698"/>
    <w:rsid w:val="00F47341"/>
    <w:rsid w:val="00F47C0D"/>
    <w:rsid w:val="00F47C9B"/>
    <w:rsid w:val="00F47D88"/>
    <w:rsid w:val="00F47FB9"/>
    <w:rsid w:val="00F5155C"/>
    <w:rsid w:val="00F537CE"/>
    <w:rsid w:val="00F53B0C"/>
    <w:rsid w:val="00F56AE0"/>
    <w:rsid w:val="00F601F3"/>
    <w:rsid w:val="00F6084B"/>
    <w:rsid w:val="00F60868"/>
    <w:rsid w:val="00F60A4E"/>
    <w:rsid w:val="00F6102C"/>
    <w:rsid w:val="00F61FC5"/>
    <w:rsid w:val="00F6239C"/>
    <w:rsid w:val="00F62A44"/>
    <w:rsid w:val="00F62FF4"/>
    <w:rsid w:val="00F63287"/>
    <w:rsid w:val="00F63C31"/>
    <w:rsid w:val="00F64CB2"/>
    <w:rsid w:val="00F64CD2"/>
    <w:rsid w:val="00F656E8"/>
    <w:rsid w:val="00F65F3F"/>
    <w:rsid w:val="00F65FF7"/>
    <w:rsid w:val="00F6640C"/>
    <w:rsid w:val="00F6699F"/>
    <w:rsid w:val="00F66AEF"/>
    <w:rsid w:val="00F6791B"/>
    <w:rsid w:val="00F704E4"/>
    <w:rsid w:val="00F70A53"/>
    <w:rsid w:val="00F70DB6"/>
    <w:rsid w:val="00F72F6D"/>
    <w:rsid w:val="00F734D0"/>
    <w:rsid w:val="00F738B7"/>
    <w:rsid w:val="00F74FB0"/>
    <w:rsid w:val="00F74FBD"/>
    <w:rsid w:val="00F800F9"/>
    <w:rsid w:val="00F80A7D"/>
    <w:rsid w:val="00F80F47"/>
    <w:rsid w:val="00F81250"/>
    <w:rsid w:val="00F825D8"/>
    <w:rsid w:val="00F8418A"/>
    <w:rsid w:val="00F84413"/>
    <w:rsid w:val="00F8539D"/>
    <w:rsid w:val="00F87682"/>
    <w:rsid w:val="00F87C9C"/>
    <w:rsid w:val="00F9020D"/>
    <w:rsid w:val="00F90983"/>
    <w:rsid w:val="00F90C65"/>
    <w:rsid w:val="00F923F1"/>
    <w:rsid w:val="00F941F0"/>
    <w:rsid w:val="00F96653"/>
    <w:rsid w:val="00F966E8"/>
    <w:rsid w:val="00F973ED"/>
    <w:rsid w:val="00F9769D"/>
    <w:rsid w:val="00F97A56"/>
    <w:rsid w:val="00F97AC3"/>
    <w:rsid w:val="00F97DB0"/>
    <w:rsid w:val="00F97DC9"/>
    <w:rsid w:val="00FA001D"/>
    <w:rsid w:val="00FA0384"/>
    <w:rsid w:val="00FA0E1C"/>
    <w:rsid w:val="00FA1146"/>
    <w:rsid w:val="00FA1246"/>
    <w:rsid w:val="00FA15CB"/>
    <w:rsid w:val="00FA1740"/>
    <w:rsid w:val="00FA18F0"/>
    <w:rsid w:val="00FA2861"/>
    <w:rsid w:val="00FA2AA5"/>
    <w:rsid w:val="00FA2D7C"/>
    <w:rsid w:val="00FA3F94"/>
    <w:rsid w:val="00FA414D"/>
    <w:rsid w:val="00FA4B0A"/>
    <w:rsid w:val="00FA4E82"/>
    <w:rsid w:val="00FA5385"/>
    <w:rsid w:val="00FA5474"/>
    <w:rsid w:val="00FA6153"/>
    <w:rsid w:val="00FA6CE5"/>
    <w:rsid w:val="00FA7066"/>
    <w:rsid w:val="00FB1A7C"/>
    <w:rsid w:val="00FB1AE3"/>
    <w:rsid w:val="00FB20CB"/>
    <w:rsid w:val="00FB2348"/>
    <w:rsid w:val="00FB27D4"/>
    <w:rsid w:val="00FB2B03"/>
    <w:rsid w:val="00FB2C53"/>
    <w:rsid w:val="00FB2C7E"/>
    <w:rsid w:val="00FB2CE3"/>
    <w:rsid w:val="00FB3754"/>
    <w:rsid w:val="00FB3884"/>
    <w:rsid w:val="00FB3F49"/>
    <w:rsid w:val="00FB47A8"/>
    <w:rsid w:val="00FB5839"/>
    <w:rsid w:val="00FB6B4E"/>
    <w:rsid w:val="00FC0F73"/>
    <w:rsid w:val="00FC1777"/>
    <w:rsid w:val="00FC275E"/>
    <w:rsid w:val="00FC2763"/>
    <w:rsid w:val="00FC2AF4"/>
    <w:rsid w:val="00FC2E40"/>
    <w:rsid w:val="00FC3143"/>
    <w:rsid w:val="00FC3D18"/>
    <w:rsid w:val="00FC562E"/>
    <w:rsid w:val="00FC6168"/>
    <w:rsid w:val="00FC63A5"/>
    <w:rsid w:val="00FC7964"/>
    <w:rsid w:val="00FD0633"/>
    <w:rsid w:val="00FD0F6E"/>
    <w:rsid w:val="00FD0FE8"/>
    <w:rsid w:val="00FD11DD"/>
    <w:rsid w:val="00FD1495"/>
    <w:rsid w:val="00FD207E"/>
    <w:rsid w:val="00FD248E"/>
    <w:rsid w:val="00FD2AF3"/>
    <w:rsid w:val="00FD2B89"/>
    <w:rsid w:val="00FD2FC2"/>
    <w:rsid w:val="00FD35A7"/>
    <w:rsid w:val="00FD35C1"/>
    <w:rsid w:val="00FD3920"/>
    <w:rsid w:val="00FD45E3"/>
    <w:rsid w:val="00FD4D39"/>
    <w:rsid w:val="00FD6282"/>
    <w:rsid w:val="00FD6A47"/>
    <w:rsid w:val="00FE02A9"/>
    <w:rsid w:val="00FE0FAC"/>
    <w:rsid w:val="00FE15B0"/>
    <w:rsid w:val="00FE17BA"/>
    <w:rsid w:val="00FE1997"/>
    <w:rsid w:val="00FE1B42"/>
    <w:rsid w:val="00FE25A0"/>
    <w:rsid w:val="00FE25A4"/>
    <w:rsid w:val="00FE3AB5"/>
    <w:rsid w:val="00FE4027"/>
    <w:rsid w:val="00FE4F9B"/>
    <w:rsid w:val="00FE5076"/>
    <w:rsid w:val="00FE660D"/>
    <w:rsid w:val="00FE6705"/>
    <w:rsid w:val="00FE68F7"/>
    <w:rsid w:val="00FE72E4"/>
    <w:rsid w:val="00FE7D22"/>
    <w:rsid w:val="00FF0A8E"/>
    <w:rsid w:val="00FF0DD5"/>
    <w:rsid w:val="00FF13B1"/>
    <w:rsid w:val="00FF386B"/>
    <w:rsid w:val="00FF44A7"/>
    <w:rsid w:val="00FF4F3D"/>
    <w:rsid w:val="00FF701B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76876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table" w:customStyle="1" w:styleId="2">
    <w:name w:val="Сетка таблицы2"/>
    <w:basedOn w:val="a1"/>
    <w:next w:val="ac"/>
    <w:uiPriority w:val="59"/>
    <w:rsid w:val="00EA504D"/>
    <w:rPr>
      <w:rFonts w:ascii="XO Thames" w:eastAsia="Times New Roman" w:hAnsi="XO Thames" w:cs="Times New Roman"/>
      <w:color w:val="000000"/>
      <w:sz w:val="24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EA5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369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2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61E5D-D803-4C1C-AEBA-97F10967B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19</Pages>
  <Words>7927</Words>
  <Characters>45184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2098</cp:revision>
  <cp:lastPrinted>2024-04-23T06:13:00Z</cp:lastPrinted>
  <dcterms:created xsi:type="dcterms:W3CDTF">2022-04-15T04:30:00Z</dcterms:created>
  <dcterms:modified xsi:type="dcterms:W3CDTF">2024-04-23T09:04:00Z</dcterms:modified>
  <dc:language>en-US</dc:language>
</cp:coreProperties>
</file>